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AD958" w14:textId="2E8BC8F2" w:rsidR="002B7450" w:rsidRDefault="002B7450">
      <w:r>
        <w:rPr>
          <w:noProof/>
        </w:rPr>
        <w:pict w14:anchorId="1283FC75">
          <v:shapetype id="_x0000_t202" coordsize="21600,21600" o:spt="202" path="m,l,21600r21600,l21600,xe">
            <v:stroke joinstyle="miter"/>
            <v:path gradientshapeok="t" o:connecttype="rect"/>
          </v:shapetype>
          <v:shape id="_x0000_s1032" type="#_x0000_t202" style="position:absolute;margin-left:79.1pt;margin-top:507.8pt;width:436.75pt;height:169.2pt;z-index:251666432;mso-wrap-edited:f;mso-position-horizontal-relative:page;mso-position-vertical-relative:page" wrapcoords="0 0 21600 0 21600 21600 0 21600 0 0" filled="f" stroked="f">
            <v:fill r:id="rId5" o:title="tri front" rotate="t" o:detectmouseclick="t" type="frame"/>
            <v:textbox style="mso-next-textbox:#_x0000_s1032" inset=",7.2pt,,7.2pt">
              <w:txbxContent>
                <w:p w14:paraId="4D1D3C73" w14:textId="3B7447D2" w:rsidR="00313B59" w:rsidRDefault="00D07D3B" w:rsidP="00DA7293">
                  <w:pPr>
                    <w:widowControl w:val="0"/>
                    <w:autoSpaceDE w:val="0"/>
                    <w:autoSpaceDN w:val="0"/>
                    <w:adjustRightInd w:val="0"/>
                    <w:jc w:val="both"/>
                    <w:rPr>
                      <w:rStyle w:val="Hyperlink"/>
                      <w:rFonts w:ascii="Arial" w:hAnsi="Arial" w:cs="Helvetica"/>
                      <w:u w:color="131313"/>
                    </w:rPr>
                  </w:pPr>
                  <w:r w:rsidRPr="00DA7293">
                    <w:rPr>
                      <w:rFonts w:ascii="Arial" w:hAnsi="Arial" w:cs="Helvetica"/>
                      <w:color w:val="191919"/>
                      <w:u w:color="131313"/>
                    </w:rPr>
                    <w:t xml:space="preserve">Thank you for entering the </w:t>
                  </w:r>
                  <w:r w:rsidRPr="00DA7293">
                    <w:rPr>
                      <w:rFonts w:ascii="Arial" w:hAnsi="Arial" w:cs="Helvetica"/>
                      <w:color w:val="070707"/>
                      <w:u w:color="131313"/>
                    </w:rPr>
                    <w:t>T</w:t>
                  </w:r>
                  <w:r w:rsidRPr="00DA7293">
                    <w:rPr>
                      <w:rFonts w:ascii="Arial" w:hAnsi="Arial" w:cs="Helvetica"/>
                      <w:color w:val="191919"/>
                      <w:u w:color="131313"/>
                    </w:rPr>
                    <w:t>aunton Deane Triathlon 20</w:t>
                  </w:r>
                  <w:r w:rsidR="000B2EE2" w:rsidRPr="00DA7293">
                    <w:rPr>
                      <w:rFonts w:ascii="Arial" w:hAnsi="Arial" w:cs="Helvetica"/>
                      <w:color w:val="191919"/>
                      <w:u w:color="131313"/>
                    </w:rPr>
                    <w:t>20</w:t>
                  </w:r>
                  <w:r w:rsidRPr="00DA7293">
                    <w:rPr>
                      <w:rFonts w:ascii="Arial" w:hAnsi="Arial" w:cs="Helvetica"/>
                      <w:color w:val="191919"/>
                      <w:u w:color="131313"/>
                    </w:rPr>
                    <w:t xml:space="preserve">. </w:t>
                  </w:r>
                  <w:r w:rsidRPr="00DA7293">
                    <w:rPr>
                      <w:rFonts w:ascii="Arial" w:hAnsi="Arial" w:cs="Helvetica"/>
                      <w:color w:val="070707"/>
                      <w:u w:color="131313"/>
                    </w:rPr>
                    <w:t>T</w:t>
                  </w:r>
                  <w:r w:rsidRPr="00DA7293">
                    <w:rPr>
                      <w:rFonts w:ascii="Arial" w:hAnsi="Arial" w:cs="Helvetica"/>
                      <w:color w:val="191919"/>
                      <w:u w:color="131313"/>
                    </w:rPr>
                    <w:t>h</w:t>
                  </w:r>
                  <w:r w:rsidRPr="00DA7293">
                    <w:rPr>
                      <w:rFonts w:ascii="Arial" w:hAnsi="Arial" w:cs="Helvetica"/>
                      <w:color w:val="323232"/>
                      <w:u w:color="131313"/>
                    </w:rPr>
                    <w:t>i</w:t>
                  </w:r>
                  <w:r w:rsidRPr="00DA7293">
                    <w:rPr>
                      <w:rFonts w:ascii="Arial" w:hAnsi="Arial" w:cs="Helvetica"/>
                      <w:color w:val="191919"/>
                      <w:u w:color="131313"/>
                    </w:rPr>
                    <w:t xml:space="preserve">s event is brought to you by Somerset RC Tri Club </w:t>
                  </w:r>
                  <w:r w:rsidRPr="00DA7293">
                    <w:rPr>
                      <w:rFonts w:ascii="Arial" w:hAnsi="Arial" w:cs="Helvetica"/>
                      <w:color w:val="323232"/>
                      <w:u w:color="131313"/>
                    </w:rPr>
                    <w:t xml:space="preserve">and is </w:t>
                  </w:r>
                  <w:r w:rsidR="000B2EE2" w:rsidRPr="00DA7293">
                    <w:rPr>
                      <w:rFonts w:ascii="Arial" w:hAnsi="Arial" w:cs="Helvetica"/>
                      <w:color w:val="323232"/>
                      <w:u w:color="131313"/>
                    </w:rPr>
                    <w:t>sponsored by Bridgwater &amp; Taunton College.</w:t>
                  </w:r>
                  <w:r w:rsidR="00DA7293">
                    <w:rPr>
                      <w:rFonts w:ascii="Arial" w:hAnsi="Arial" w:cs="Helvetica"/>
                      <w:color w:val="191919"/>
                      <w:u w:color="131313"/>
                    </w:rPr>
                    <w:t xml:space="preserve"> </w:t>
                  </w:r>
                  <w:r w:rsidRPr="00DA7293">
                    <w:rPr>
                      <w:rFonts w:ascii="Arial" w:hAnsi="Arial" w:cs="Helvetica"/>
                      <w:color w:val="191919"/>
                      <w:u w:color="131313"/>
                    </w:rPr>
                    <w:t xml:space="preserve">You should find all the details you require </w:t>
                  </w:r>
                  <w:r w:rsidRPr="00DA7293">
                    <w:rPr>
                      <w:rFonts w:ascii="Arial" w:hAnsi="Arial" w:cs="Helvetica"/>
                      <w:color w:val="252525"/>
                      <w:u w:color="131313"/>
                    </w:rPr>
                    <w:t xml:space="preserve">for </w:t>
                  </w:r>
                  <w:r w:rsidRPr="00DA7293">
                    <w:rPr>
                      <w:rFonts w:ascii="Arial" w:hAnsi="Arial" w:cs="Helvetica"/>
                      <w:color w:val="191919"/>
                      <w:u w:color="131313"/>
                    </w:rPr>
                    <w:t xml:space="preserve">the race in </w:t>
                  </w:r>
                  <w:r w:rsidRPr="00DA7293">
                    <w:rPr>
                      <w:rFonts w:ascii="Arial" w:hAnsi="Arial" w:cs="Helvetica"/>
                      <w:color w:val="252525"/>
                      <w:u w:color="131313"/>
                    </w:rPr>
                    <w:t xml:space="preserve">this </w:t>
                  </w:r>
                  <w:r w:rsidRPr="00DA7293">
                    <w:rPr>
                      <w:rFonts w:ascii="Arial" w:hAnsi="Arial" w:cs="Helvetica"/>
                      <w:color w:val="191919"/>
                      <w:u w:color="131313"/>
                    </w:rPr>
                    <w:t>pack</w:t>
                  </w:r>
                  <w:r w:rsidRPr="00DA7293">
                    <w:rPr>
                      <w:rFonts w:ascii="Arial" w:hAnsi="Arial" w:cs="Helvetica"/>
                      <w:color w:val="323232"/>
                      <w:u w:color="131313"/>
                    </w:rPr>
                    <w:t xml:space="preserve">, </w:t>
                  </w:r>
                  <w:r w:rsidRPr="00DA7293">
                    <w:rPr>
                      <w:rFonts w:ascii="Arial" w:hAnsi="Arial" w:cs="Helvetica"/>
                      <w:color w:val="191919"/>
                      <w:u w:color="131313"/>
                    </w:rPr>
                    <w:t xml:space="preserve">however </w:t>
                  </w:r>
                  <w:r w:rsidRPr="00DA7293">
                    <w:rPr>
                      <w:rFonts w:ascii="Arial" w:hAnsi="Arial" w:cs="Helvetica"/>
                      <w:color w:val="252525"/>
                      <w:u w:color="131313"/>
                    </w:rPr>
                    <w:t xml:space="preserve">if </w:t>
                  </w:r>
                  <w:r w:rsidRPr="00DA7293">
                    <w:rPr>
                      <w:rFonts w:ascii="Arial" w:hAnsi="Arial" w:cs="Helvetica"/>
                      <w:color w:val="191919"/>
                      <w:u w:color="131313"/>
                    </w:rPr>
                    <w:t xml:space="preserve">you have any further queries you may contact: </w:t>
                  </w:r>
                  <w:hyperlink r:id="rId6" w:history="1">
                    <w:r w:rsidRPr="00DA7293">
                      <w:rPr>
                        <w:rStyle w:val="Hyperlink"/>
                        <w:rFonts w:ascii="Arial" w:hAnsi="Arial" w:cs="Helvetica"/>
                        <w:u w:color="131313"/>
                      </w:rPr>
                      <w:t>race_director@somersetrctri.co.uk</w:t>
                    </w:r>
                  </w:hyperlink>
                </w:p>
                <w:p w14:paraId="76F4067F" w14:textId="38A45BC0" w:rsidR="00DA7293" w:rsidRPr="00DA7293" w:rsidRDefault="00DA7293" w:rsidP="009C1BBB">
                  <w:pPr>
                    <w:widowControl w:val="0"/>
                    <w:autoSpaceDE w:val="0"/>
                    <w:autoSpaceDN w:val="0"/>
                    <w:adjustRightInd w:val="0"/>
                    <w:spacing w:after="780"/>
                    <w:jc w:val="both"/>
                    <w:rPr>
                      <w:rFonts w:ascii="Arial" w:hAnsi="Arial" w:cs="Helvetica"/>
                    </w:rPr>
                  </w:pPr>
                  <w:r>
                    <w:rPr>
                      <w:rStyle w:val="Hyperlink"/>
                      <w:rFonts w:ascii="Arial" w:hAnsi="Arial" w:cs="Helvetica"/>
                      <w:color w:val="auto"/>
                      <w:u w:val="none"/>
                    </w:rPr>
                    <w:t xml:space="preserve">We are a not for profit local club who want to encourage triathlon to all. Our entry cost is set based on costs for running this event that requires some road management and signage (the Council charge a lot for this!), </w:t>
                  </w:r>
                  <w:r w:rsidR="008D361D">
                    <w:rPr>
                      <w:rStyle w:val="Hyperlink"/>
                      <w:rFonts w:ascii="Arial" w:hAnsi="Arial" w:cs="Helvetica"/>
                      <w:color w:val="auto"/>
                      <w:u w:val="none"/>
                    </w:rPr>
                    <w:t xml:space="preserve">hire of the Sports Centre now it’s a private company, </w:t>
                  </w:r>
                  <w:r>
                    <w:rPr>
                      <w:rStyle w:val="Hyperlink"/>
                      <w:rFonts w:ascii="Arial" w:hAnsi="Arial" w:cs="Helvetica"/>
                      <w:color w:val="auto"/>
                      <w:u w:val="none"/>
                    </w:rPr>
                    <w:t>quality timing, good prizes, proper technical vests, lots of marshalls and clear signage and above all a great race experience for all abilities. Entry includes a free training half day</w:t>
                  </w:r>
                  <w:r w:rsidR="008D361D">
                    <w:rPr>
                      <w:rStyle w:val="Hyperlink"/>
                      <w:rFonts w:ascii="Arial" w:hAnsi="Arial" w:cs="Helvetica"/>
                      <w:color w:val="auto"/>
                      <w:u w:val="none"/>
                    </w:rPr>
                    <w:t>.</w:t>
                  </w:r>
                </w:p>
              </w:txbxContent>
            </v:textbox>
            <w10:wrap type="tight" anchorx="page" anchory="page"/>
          </v:shape>
        </w:pict>
      </w:r>
      <w:r>
        <w:rPr>
          <w:noProof/>
        </w:rPr>
        <w:pict w14:anchorId="795022F1">
          <v:group id="_x0000_s2847" style="position:absolute;margin-left:45.8pt;margin-top:184.3pt;width:494.7pt;height:251.5pt;z-index:251658240;mso-position-horizontal-relative:page;mso-position-vertical-relative:page" coordsize="20000,20000" wrapcoords="0 0 21600 0 21600 21600 0 21600 0 0">
            <o:lock v:ext="edit" ungrouping="t"/>
            <v:shape id="_x0000_s2848" type="#_x0000_t202" style="position:absolute;width:20000;height:20000;mso-wrap-edited:f;mso-position-horizontal-relative:page;mso-position-vertical-relative:page" wrapcoords="0 0 21600 0 21600 21600 0 21600 0 0" filled="f" stroked="f">
              <v:fill o:detectmouseclick="t"/>
              <v:textbox style="mso-rotate-with-shape:t" inset=",7.2pt,,7.2pt"/>
            </v:shape>
            <v:shape id="_x0000_s2849" type="#_x0000_t202" style="position:absolute;left:291;top:573;width:19416;height:5387" filled="f" stroked="f">
              <v:textbox style="mso-next-textbox:#_x0000_s2850" inset="0,0,0,0">
                <w:txbxContent>
                  <w:p w14:paraId="5E04EADF" w14:textId="77777777" w:rsidR="00313B59" w:rsidRPr="00405546" w:rsidRDefault="00D07D3B" w:rsidP="009C1BBB">
                    <w:pPr>
                      <w:jc w:val="center"/>
                      <w:rPr>
                        <w:rFonts w:ascii="Arial Black" w:hAnsi="Arial Black"/>
                        <w:color w:val="0000FF"/>
                        <w:sz w:val="48"/>
                      </w:rPr>
                    </w:pPr>
                    <w:r w:rsidRPr="00405546">
                      <w:rPr>
                        <w:rFonts w:ascii="Arial Black" w:hAnsi="Arial Black"/>
                        <w:color w:val="0000FF"/>
                        <w:sz w:val="48"/>
                      </w:rPr>
                      <w:t>The Taunton Deane Sprint and Novice Triathlon</w:t>
                    </w:r>
                  </w:p>
                  <w:p w14:paraId="7DB3432D" w14:textId="77777777" w:rsidR="00313B59" w:rsidRDefault="002B7450" w:rsidP="009C1BBB">
                    <w:pPr>
                      <w:jc w:val="center"/>
                      <w:rPr>
                        <w:rFonts w:ascii="Arial Black" w:hAnsi="Arial Black"/>
                        <w:sz w:val="32"/>
                      </w:rPr>
                    </w:pPr>
                  </w:p>
                  <w:p w14:paraId="61251134" w14:textId="7A4A20CA" w:rsidR="00313B59" w:rsidRDefault="000B2EE2" w:rsidP="009C1BBB">
                    <w:pPr>
                      <w:jc w:val="center"/>
                      <w:rPr>
                        <w:rFonts w:ascii="Arial Black" w:hAnsi="Arial Black"/>
                        <w:sz w:val="40"/>
                      </w:rPr>
                    </w:pPr>
                    <w:r>
                      <w:rPr>
                        <w:rFonts w:ascii="Arial Black" w:hAnsi="Arial Black"/>
                        <w:color w:val="FF0000"/>
                        <w:sz w:val="40"/>
                      </w:rPr>
                      <w:t>12</w:t>
                    </w:r>
                    <w:r w:rsidR="00D07D3B" w:rsidRPr="00405546">
                      <w:rPr>
                        <w:rFonts w:ascii="Arial Black" w:hAnsi="Arial Black"/>
                        <w:color w:val="FF0000"/>
                        <w:sz w:val="40"/>
                      </w:rPr>
                      <w:t xml:space="preserve">th </w:t>
                    </w:r>
                    <w:r>
                      <w:rPr>
                        <w:rFonts w:ascii="Arial Black" w:hAnsi="Arial Black"/>
                        <w:color w:val="FF0000"/>
                        <w:sz w:val="40"/>
                      </w:rPr>
                      <w:t>July</w:t>
                    </w:r>
                    <w:r w:rsidR="00D07D3B" w:rsidRPr="00405546">
                      <w:rPr>
                        <w:rFonts w:ascii="Arial Black" w:hAnsi="Arial Black"/>
                        <w:color w:val="FF0000"/>
                        <w:sz w:val="40"/>
                      </w:rPr>
                      <w:t xml:space="preserve"> 20</w:t>
                    </w:r>
                    <w:r>
                      <w:rPr>
                        <w:rFonts w:ascii="Arial Black" w:hAnsi="Arial Black"/>
                        <w:color w:val="FF0000"/>
                        <w:sz w:val="40"/>
                      </w:rPr>
                      <w:t>20</w:t>
                    </w:r>
                  </w:p>
                  <w:p w14:paraId="6611DB78" w14:textId="77777777" w:rsidR="00313B59" w:rsidRPr="00881EC9" w:rsidRDefault="002B7450" w:rsidP="009C1BBB">
                    <w:pPr>
                      <w:jc w:val="center"/>
                      <w:rPr>
                        <w:rFonts w:ascii="Arial Black" w:hAnsi="Arial Black"/>
                        <w:sz w:val="40"/>
                      </w:rPr>
                    </w:pPr>
                  </w:p>
                  <w:p w14:paraId="561D73CB" w14:textId="77777777" w:rsidR="00313B59" w:rsidRPr="00881EC9" w:rsidRDefault="002B7450" w:rsidP="009C1BBB">
                    <w:pPr>
                      <w:jc w:val="center"/>
                      <w:rPr>
                        <w:rFonts w:ascii="Arial Black" w:hAnsi="Arial Black"/>
                        <w:sz w:val="40"/>
                      </w:rPr>
                    </w:pPr>
                  </w:p>
                </w:txbxContent>
              </v:textbox>
            </v:shape>
            <v:shape id="_x0000_s2850" type="#_x0000_t202" style="position:absolute;left:291;top:5956;width:19416;height:1797" filled="f" stroked="f">
              <v:textbox style="mso-next-textbox:#_x0000_s2851" inset="0,0,0,0">
                <w:txbxContent/>
              </v:textbox>
            </v:shape>
            <v:shape id="_x0000_s2851" type="#_x0000_t202" style="position:absolute;left:291;top:7750;width:19416;height:2246" filled="f" stroked="f">
              <v:textbox style="mso-next-textbox:#_x0000_s2852" inset="0,0,0,0">
                <w:txbxContent/>
              </v:textbox>
            </v:shape>
            <v:shape id="_x0000_s2852" type="#_x0000_t202" style="position:absolute;left:291;top:9992;width:4366;height:2247" filled="f" stroked="f">
              <v:textbox style="mso-next-textbox:#_x0000_s2853" inset="0,0,0,0">
                <w:txbxContent/>
              </v:textbox>
            </v:shape>
            <v:shape id="_x0000_s2853" type="#_x0000_t202" style="position:absolute;left:291;top:12235;width:4366;height:2246" filled="f" stroked="f">
              <v:textbox style="mso-next-textbox:#_x0000_s2853" inset="0,0,0,0">
                <w:txbxContent/>
              </v:textbox>
            </v:shape>
            <w10:wrap type="tight" anchorx="page" anchory="page"/>
          </v:group>
        </w:pict>
      </w:r>
      <w:r>
        <w:rPr>
          <w:noProof/>
        </w:rPr>
        <w:pict w14:anchorId="4479376D">
          <v:shape id="_x0000_s1286" type="#_x0000_t202" style="position:absolute;margin-left:50.6pt;margin-top:405.65pt;width:502.4pt;height:60.25pt;z-index:251767808;mso-wrap-edited:f;mso-position-horizontal-relative:page;mso-position-vertical-relative:page" wrapcoords="0 0 21600 0 21600 21600 0 21600 0 0" filled="f" stroked="f">
            <v:fill o:detectmouseclick="t"/>
            <v:textbox style="mso-next-textbox:#_x0000_s1286" inset=",7.2pt,,7.2pt">
              <w:txbxContent>
                <w:p w14:paraId="53A2147C" w14:textId="77777777" w:rsidR="00313B59" w:rsidRPr="00961A4B" w:rsidRDefault="00D07D3B" w:rsidP="009C1BBB">
                  <w:pPr>
                    <w:jc w:val="center"/>
                    <w:rPr>
                      <w:rFonts w:ascii="Arial Black" w:hAnsi="Arial Black"/>
                      <w:outline/>
                      <w:color w:val="FF0000"/>
                      <w:w w:val="90"/>
                      <w:sz w:val="60"/>
                    </w:rPr>
                  </w:pPr>
                  <w:r w:rsidRPr="00961A4B">
                    <w:rPr>
                      <w:rFonts w:ascii="Arial Black" w:hAnsi="Arial Black"/>
                      <w:outline/>
                      <w:color w:val="FF0000"/>
                      <w:w w:val="90"/>
                      <w:sz w:val="60"/>
                    </w:rPr>
                    <w:t>RACE INFORMATION PACK</w:t>
                  </w:r>
                </w:p>
              </w:txbxContent>
            </v:textbox>
            <w10:wrap type="tight" anchorx="page" anchory="page"/>
          </v:shape>
        </w:pict>
      </w:r>
      <w:r>
        <w:rPr>
          <w:noProof/>
        </w:rPr>
        <w:pict w14:anchorId="1259694C">
          <v:shape id="_x0000_s2315" type="#_x0000_t202" style="position:absolute;margin-left:306.8pt;margin-top:763pt;width:217.2pt;height:57.7pt;z-index:251856896;mso-wrap-edited:f;mso-position-horizontal-relative:page;mso-position-vertical-relative:page" wrapcoords="0 0 21600 0 21600 21600 0 21600 0 0" fillcolor="#dbe5f1 [660]" stroked="f">
            <v:fill o:detectmouseclick="t"/>
            <v:textbox style="mso-next-textbox:#_x0000_s2315" inset=",7.2pt,,7.2pt">
              <w:txbxContent>
                <w:p w14:paraId="2794E6C0" w14:textId="77777777" w:rsidR="00313B59" w:rsidRDefault="00D07D3B" w:rsidP="009C1BBB">
                  <w:pPr>
                    <w:jc w:val="center"/>
                    <w:rPr>
                      <w:rFonts w:ascii="Arial Black" w:hAnsi="Arial Black"/>
                    </w:rPr>
                  </w:pPr>
                  <w:r>
                    <w:rPr>
                      <w:rFonts w:ascii="Arial Black" w:hAnsi="Arial Black"/>
                    </w:rPr>
                    <w:t>Taunton Deane Triathlon</w:t>
                  </w:r>
                </w:p>
                <w:p w14:paraId="166524C0" w14:textId="77777777" w:rsidR="00313B59" w:rsidRPr="006B4D09" w:rsidRDefault="00D07D3B" w:rsidP="009C1BBB">
                  <w:pPr>
                    <w:jc w:val="center"/>
                    <w:rPr>
                      <w:rFonts w:ascii="Arial" w:hAnsi="Arial"/>
                      <w:b/>
                    </w:rPr>
                  </w:pPr>
                  <w:r w:rsidRPr="006B4D09">
                    <w:rPr>
                      <w:rFonts w:ascii="Arial" w:hAnsi="Arial"/>
                      <w:b/>
                    </w:rPr>
                    <w:t>www.somersetrctri.co.uk</w:t>
                  </w:r>
                </w:p>
              </w:txbxContent>
            </v:textbox>
            <w10:wrap type="tight" anchorx="page" anchory="page"/>
          </v:shape>
        </w:pict>
      </w:r>
      <w:r w:rsidR="00D07D3B">
        <w:rPr>
          <w:noProof/>
        </w:rPr>
        <w:drawing>
          <wp:anchor distT="0" distB="0" distL="114300" distR="114300" simplePos="0" relativeHeight="251654656" behindDoc="0" locked="0" layoutInCell="1" allowOverlap="1" wp14:anchorId="0B2931E6" wp14:editId="0CE21B84">
            <wp:simplePos x="0" y="0"/>
            <wp:positionH relativeFrom="page">
              <wp:posOffset>3896360</wp:posOffset>
            </wp:positionH>
            <wp:positionV relativeFrom="page">
              <wp:posOffset>8775700</wp:posOffset>
            </wp:positionV>
            <wp:extent cx="2757805" cy="1266825"/>
            <wp:effectExtent l="25400" t="0" r="10795" b="0"/>
            <wp:wrapTight wrapText="bothSides">
              <wp:wrapPolygon edited="0">
                <wp:start x="-199" y="0"/>
                <wp:lineTo x="-199" y="21221"/>
                <wp:lineTo x="21685" y="21221"/>
                <wp:lineTo x="21685" y="0"/>
                <wp:lineTo x="-199" y="0"/>
              </wp:wrapPolygon>
            </wp:wrapTight>
            <wp:docPr id="497" name="Picture 496" descr="som rc tri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 rc tri logo.pdf"/>
                    <pic:cNvPicPr/>
                  </pic:nvPicPr>
                  <pic:blipFill>
                    <a:blip r:embed="rId7"/>
                    <a:srcRect l="9510" t="14815" b="56675"/>
                    <a:stretch>
                      <a:fillRect/>
                    </a:stretch>
                  </pic:blipFill>
                  <pic:spPr>
                    <a:xfrm>
                      <a:off x="0" y="0"/>
                      <a:ext cx="2757805" cy="1266825"/>
                    </a:xfrm>
                    <a:prstGeom prst="rect">
                      <a:avLst/>
                    </a:prstGeom>
                    <a:solidFill>
                      <a:schemeClr val="tx2">
                        <a:lumMod val="20000"/>
                        <a:lumOff val="80000"/>
                      </a:schemeClr>
                    </a:solidFill>
                  </pic:spPr>
                </pic:pic>
              </a:graphicData>
            </a:graphic>
            <wp14:sizeRelH relativeFrom="margin">
              <wp14:pctWidth>0</wp14:pctWidth>
            </wp14:sizeRelH>
            <wp14:sizeRelV relativeFrom="margin">
              <wp14:pctHeight>0</wp14:pctHeight>
            </wp14:sizeRelV>
          </wp:anchor>
        </w:drawing>
      </w:r>
      <w:r>
        <w:rPr>
          <w:noProof/>
        </w:rPr>
        <w:pict w14:anchorId="3792B705">
          <v:shape id="_x0000_s1028" type="#_x0000_t202" style="position:absolute;margin-left:170.5pt;margin-top:322.1pt;width:278pt;height:68.7pt;z-index:251659264;mso-wrap-edited:f;mso-position-horizontal-relative:page;mso-position-vertical-relative:page" wrapcoords="0 0 21600 0 21600 21600 0 21600 0 0" filled="f" stroked="f">
            <v:fill o:detectmouseclick="t"/>
            <v:textbox inset=",7.2pt,,7.2pt">
              <w:txbxContent>
                <w:p w14:paraId="40220456" w14:textId="77777777" w:rsidR="00313B59" w:rsidRPr="00CC3398" w:rsidRDefault="00D07D3B" w:rsidP="009C1BBB">
                  <w:pPr>
                    <w:jc w:val="center"/>
                    <w:rPr>
                      <w:rFonts w:ascii="Arial" w:hAnsi="Arial"/>
                      <w:b/>
                      <w:sz w:val="36"/>
                    </w:rPr>
                  </w:pPr>
                  <w:r w:rsidRPr="00CC3398">
                    <w:rPr>
                      <w:rFonts w:ascii="Arial" w:hAnsi="Arial"/>
                      <w:b/>
                      <w:sz w:val="36"/>
                    </w:rPr>
                    <w:t>Wellington Sports Centre</w:t>
                  </w:r>
                </w:p>
                <w:p w14:paraId="740D1F9F" w14:textId="77777777" w:rsidR="00313B59" w:rsidRPr="00CC3398" w:rsidRDefault="00D07D3B" w:rsidP="009C1BBB">
                  <w:pPr>
                    <w:jc w:val="center"/>
                    <w:rPr>
                      <w:rFonts w:ascii="Arial" w:hAnsi="Arial"/>
                      <w:b/>
                      <w:sz w:val="28"/>
                    </w:rPr>
                  </w:pPr>
                  <w:r w:rsidRPr="00CC3398">
                    <w:rPr>
                      <w:rFonts w:ascii="Arial" w:hAnsi="Arial"/>
                      <w:b/>
                      <w:sz w:val="28"/>
                    </w:rPr>
                    <w:t>Corams lane</w:t>
                  </w:r>
                  <w:r>
                    <w:rPr>
                      <w:rFonts w:ascii="Arial" w:hAnsi="Arial"/>
                      <w:b/>
                      <w:sz w:val="28"/>
                    </w:rPr>
                    <w:t xml:space="preserve">, </w:t>
                  </w:r>
                  <w:r w:rsidRPr="00CC3398">
                    <w:rPr>
                      <w:rFonts w:ascii="Arial" w:hAnsi="Arial"/>
                      <w:b/>
                      <w:sz w:val="28"/>
                    </w:rPr>
                    <w:t>Wellington</w:t>
                  </w:r>
                </w:p>
                <w:p w14:paraId="3683026F" w14:textId="77777777" w:rsidR="00313B59" w:rsidRPr="00CC3398" w:rsidRDefault="00D07D3B" w:rsidP="009C1BBB">
                  <w:pPr>
                    <w:jc w:val="center"/>
                    <w:rPr>
                      <w:rFonts w:ascii="Arial" w:hAnsi="Arial"/>
                      <w:b/>
                      <w:sz w:val="28"/>
                    </w:rPr>
                  </w:pPr>
                  <w:r w:rsidRPr="00CC3398">
                    <w:rPr>
                      <w:rFonts w:ascii="Arial" w:hAnsi="Arial"/>
                      <w:b/>
                      <w:sz w:val="28"/>
                    </w:rPr>
                    <w:t>Somerset</w:t>
                  </w:r>
                  <w:r>
                    <w:rPr>
                      <w:rFonts w:ascii="Arial" w:hAnsi="Arial"/>
                      <w:b/>
                      <w:sz w:val="28"/>
                    </w:rPr>
                    <w:t xml:space="preserve">, </w:t>
                  </w:r>
                  <w:r w:rsidRPr="00CC3398">
                    <w:rPr>
                      <w:rFonts w:ascii="Arial" w:hAnsi="Arial"/>
                      <w:b/>
                      <w:sz w:val="28"/>
                    </w:rPr>
                    <w:t>TA21 8LL</w:t>
                  </w:r>
                </w:p>
              </w:txbxContent>
            </v:textbox>
            <w10:wrap type="tight" anchorx="page" anchory="page"/>
          </v:shape>
        </w:pict>
      </w:r>
      <w:r w:rsidR="00D07D3B">
        <w:rPr>
          <w:noProof/>
        </w:rPr>
        <w:drawing>
          <wp:anchor distT="0" distB="0" distL="114300" distR="114300" simplePos="0" relativeHeight="251653632" behindDoc="0" locked="0" layoutInCell="1" allowOverlap="1" wp14:anchorId="6C78CC79" wp14:editId="71493218">
            <wp:simplePos x="0" y="0"/>
            <wp:positionH relativeFrom="page">
              <wp:posOffset>838200</wp:posOffset>
            </wp:positionH>
            <wp:positionV relativeFrom="page">
              <wp:posOffset>-1091565</wp:posOffset>
            </wp:positionV>
            <wp:extent cx="6184900" cy="8077200"/>
            <wp:effectExtent l="0" t="0" r="0" b="0"/>
            <wp:wrapTight wrapText="bothSides">
              <wp:wrapPolygon edited="0">
                <wp:start x="7008" y="6181"/>
                <wp:lineTo x="6653" y="6181"/>
                <wp:lineTo x="5056" y="7064"/>
                <wp:lineTo x="4701" y="8151"/>
                <wp:lineTo x="4879" y="8355"/>
                <wp:lineTo x="5411" y="8355"/>
                <wp:lineTo x="5411" y="8762"/>
                <wp:lineTo x="5677" y="8830"/>
                <wp:lineTo x="9758" y="8830"/>
                <wp:lineTo x="13927" y="8830"/>
                <wp:lineTo x="16145" y="8694"/>
                <wp:lineTo x="16145" y="7675"/>
                <wp:lineTo x="15790" y="7200"/>
                <wp:lineTo x="15346" y="6385"/>
                <wp:lineTo x="7540" y="6181"/>
                <wp:lineTo x="7008" y="6181"/>
              </wp:wrapPolygon>
            </wp:wrapTight>
            <wp:docPr id="22" name="Picture 21" descr="tri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3.pdf"/>
                    <pic:cNvPicPr/>
                  </pic:nvPicPr>
                  <pic:blipFill>
                    <a:blip r:embed="rId8"/>
                    <a:stretch>
                      <a:fillRect/>
                    </a:stretch>
                  </pic:blipFill>
                  <pic:spPr>
                    <a:xfrm>
                      <a:off x="0" y="0"/>
                      <a:ext cx="6184900" cy="8077200"/>
                    </a:xfrm>
                    <a:prstGeom prst="rect">
                      <a:avLst/>
                    </a:prstGeom>
                  </pic:spPr>
                </pic:pic>
              </a:graphicData>
            </a:graphic>
          </wp:anchor>
        </w:drawing>
      </w:r>
      <w:r w:rsidR="00DC3D55">
        <w:rPr>
          <w:noProof/>
        </w:rPr>
        <w:drawing>
          <wp:inline distT="0" distB="0" distL="0" distR="0" wp14:anchorId="32175348" wp14:editId="15B50825">
            <wp:extent cx="1644650" cy="10588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0" cy="1058803"/>
                    </a:xfrm>
                    <a:prstGeom prst="rect">
                      <a:avLst/>
                    </a:prstGeom>
                    <a:noFill/>
                  </pic:spPr>
                </pic:pic>
              </a:graphicData>
            </a:graphic>
          </wp:inline>
        </w:drawing>
      </w:r>
      <w:r w:rsidR="00D07D3B">
        <w:br w:type="page"/>
      </w:r>
      <w:r>
        <w:rPr>
          <w:noProof/>
        </w:rPr>
        <w:lastRenderedPageBreak/>
        <w:pict w14:anchorId="2013B18A">
          <v:shape id="_x0000_s1035" type="#_x0000_t202" style="position:absolute;margin-left:54pt;margin-top:35.45pt;width:487pt;height:785.25pt;z-index:251672576;mso-wrap-edited:f;mso-position-horizontal-relative:page;mso-position-vertical-relative:page" wrapcoords="0 0 21600 0 21600 21600 0 21600 0 0" filled="f" stroked="f">
            <v:fill o:detectmouseclick="t"/>
            <v:textbox style="mso-next-textbox:#_x0000_s1035" inset=",7.2pt,,7.2pt">
              <w:txbxContent>
                <w:p w14:paraId="4FCC8EF4" w14:textId="77777777" w:rsidR="00313B59" w:rsidRDefault="00D07D3B" w:rsidP="009C1BBB">
                  <w:pPr>
                    <w:widowControl w:val="0"/>
                    <w:autoSpaceDE w:val="0"/>
                    <w:autoSpaceDN w:val="0"/>
                    <w:adjustRightInd w:val="0"/>
                    <w:spacing w:after="340"/>
                    <w:jc w:val="both"/>
                    <w:rPr>
                      <w:rFonts w:ascii="Arial" w:hAnsi="Arial" w:cs="Helvetica"/>
                      <w:b/>
                      <w:color w:val="191919"/>
                      <w:szCs w:val="34"/>
                      <w:u w:color="131313"/>
                    </w:rPr>
                  </w:pPr>
                  <w:r w:rsidRPr="00FE1282">
                    <w:rPr>
                      <w:rFonts w:ascii="Arial" w:hAnsi="Arial" w:cs="Helvetica"/>
                      <w:b/>
                      <w:color w:val="191919"/>
                      <w:szCs w:val="34"/>
                      <w:u w:color="131313"/>
                    </w:rPr>
                    <w:t>Re</w:t>
                  </w:r>
                  <w:r>
                    <w:rPr>
                      <w:rFonts w:ascii="Arial" w:hAnsi="Arial" w:cs="Helvetica"/>
                      <w:b/>
                      <w:color w:val="191919"/>
                      <w:szCs w:val="34"/>
                      <w:u w:color="131313"/>
                    </w:rPr>
                    <w:t>gistration:</w:t>
                  </w:r>
                </w:p>
                <w:p w14:paraId="7594F3E4" w14:textId="4D622723" w:rsidR="00313B59" w:rsidRPr="00961A4B" w:rsidRDefault="00D07D3B" w:rsidP="009C1BBB">
                  <w:pPr>
                    <w:widowControl w:val="0"/>
                    <w:autoSpaceDE w:val="0"/>
                    <w:autoSpaceDN w:val="0"/>
                    <w:adjustRightInd w:val="0"/>
                    <w:spacing w:after="340"/>
                    <w:jc w:val="both"/>
                    <w:rPr>
                      <w:rFonts w:ascii="Arial" w:hAnsi="Arial" w:cs="Helvetica"/>
                      <w:b/>
                      <w:color w:val="191919"/>
                      <w:szCs w:val="34"/>
                      <w:u w:color="131313"/>
                    </w:rPr>
                  </w:pPr>
                  <w:r w:rsidRPr="00F3723A">
                    <w:rPr>
                      <w:rFonts w:ascii="Arial" w:hAnsi="Arial" w:cs="Helvetica"/>
                      <w:color w:val="191919"/>
                      <w:szCs w:val="30"/>
                      <w:u w:color="131313"/>
                    </w:rPr>
                    <w:t xml:space="preserve">Will take place </w:t>
                  </w:r>
                  <w:r w:rsidRPr="00F3723A">
                    <w:rPr>
                      <w:rFonts w:ascii="Arial" w:hAnsi="Arial" w:cs="Helvetica"/>
                      <w:color w:val="323232"/>
                      <w:szCs w:val="30"/>
                      <w:u w:color="131313"/>
                    </w:rPr>
                    <w:t>i</w:t>
                  </w:r>
                  <w:r w:rsidRPr="00F3723A">
                    <w:rPr>
                      <w:rFonts w:ascii="Arial" w:hAnsi="Arial" w:cs="Helvetica"/>
                      <w:color w:val="191919"/>
                      <w:szCs w:val="30"/>
                      <w:u w:color="131313"/>
                    </w:rPr>
                    <w:t xml:space="preserve">n </w:t>
                  </w:r>
                  <w:r w:rsidRPr="00F3723A">
                    <w:rPr>
                      <w:rFonts w:ascii="Arial" w:hAnsi="Arial" w:cs="Helvetica"/>
                      <w:color w:val="252525"/>
                      <w:szCs w:val="30"/>
                      <w:u w:color="131313"/>
                    </w:rPr>
                    <w:t xml:space="preserve">the </w:t>
                  </w:r>
                  <w:r w:rsidR="000B2EE2">
                    <w:rPr>
                      <w:rFonts w:ascii="Arial" w:hAnsi="Arial" w:cs="Helvetica"/>
                      <w:color w:val="191919"/>
                      <w:szCs w:val="30"/>
                      <w:u w:color="131313"/>
                    </w:rPr>
                    <w:t>Main Hall</w:t>
                  </w:r>
                  <w:r w:rsidRPr="00F3723A">
                    <w:rPr>
                      <w:rFonts w:ascii="Arial" w:hAnsi="Arial" w:cs="Helvetica"/>
                      <w:color w:val="191919"/>
                      <w:szCs w:val="30"/>
                      <w:u w:color="131313"/>
                    </w:rPr>
                    <w:t xml:space="preserve"> of the Sports Centre</w:t>
                  </w:r>
                  <w:r w:rsidR="000B2EE2">
                    <w:rPr>
                      <w:rFonts w:ascii="Arial" w:hAnsi="Arial" w:cs="Helvetica"/>
                      <w:color w:val="191919"/>
                      <w:szCs w:val="30"/>
                      <w:u w:color="131313"/>
                    </w:rPr>
                    <w:t xml:space="preserve"> (access through the side fire doors or through the main reception)</w:t>
                  </w:r>
                  <w:r w:rsidRPr="00F3723A">
                    <w:rPr>
                      <w:rFonts w:ascii="Arial" w:hAnsi="Arial" w:cs="Helvetica"/>
                      <w:color w:val="191919"/>
                      <w:szCs w:val="30"/>
                      <w:u w:color="131313"/>
                    </w:rPr>
                    <w:t xml:space="preserve"> between </w:t>
                  </w:r>
                  <w:r>
                    <w:rPr>
                      <w:rFonts w:ascii="Arial" w:hAnsi="Arial" w:cs="Helvetica"/>
                      <w:color w:val="191919"/>
                      <w:szCs w:val="30"/>
                      <w:u w:color="131313"/>
                    </w:rPr>
                    <w:t>8:30am</w:t>
                  </w:r>
                  <w:r w:rsidRPr="00F3723A">
                    <w:rPr>
                      <w:rFonts w:ascii="Arial" w:hAnsi="Arial" w:cs="Helvetica"/>
                      <w:color w:val="191919"/>
                      <w:szCs w:val="30"/>
                      <w:u w:color="131313"/>
                    </w:rPr>
                    <w:t xml:space="preserve"> and </w:t>
                  </w:r>
                  <w:r w:rsidRPr="00F3723A">
                    <w:rPr>
                      <w:rFonts w:ascii="Arial" w:hAnsi="Arial" w:cs="Helvetica"/>
                      <w:color w:val="070707"/>
                      <w:szCs w:val="30"/>
                      <w:u w:color="131313"/>
                    </w:rPr>
                    <w:t>1</w:t>
                  </w:r>
                  <w:r w:rsidRPr="00F3723A">
                    <w:rPr>
                      <w:rFonts w:ascii="Arial" w:hAnsi="Arial" w:cs="Helvetica"/>
                      <w:color w:val="191919"/>
                      <w:szCs w:val="30"/>
                      <w:u w:color="131313"/>
                    </w:rPr>
                    <w:t>1.00am.</w:t>
                  </w:r>
                  <w:r>
                    <w:rPr>
                      <w:rFonts w:ascii="Arial" w:hAnsi="Arial" w:cs="Helvetica"/>
                      <w:color w:val="191919"/>
                      <w:szCs w:val="30"/>
                      <w:u w:color="131313"/>
                    </w:rPr>
                    <w:t xml:space="preserve"> </w:t>
                  </w:r>
                  <w:r w:rsidRPr="00F3723A">
                    <w:rPr>
                      <w:rFonts w:ascii="Arial" w:hAnsi="Arial" w:cs="Helvetica"/>
                      <w:color w:val="191919"/>
                      <w:szCs w:val="30"/>
                      <w:u w:color="131313"/>
                    </w:rPr>
                    <w:t>Competitors who have not registered by 11.00am will forfe</w:t>
                  </w:r>
                  <w:r w:rsidRPr="00F3723A">
                    <w:rPr>
                      <w:rFonts w:ascii="Arial" w:hAnsi="Arial" w:cs="Helvetica"/>
                      <w:color w:val="323232"/>
                      <w:szCs w:val="30"/>
                      <w:u w:color="131313"/>
                    </w:rPr>
                    <w:t>i</w:t>
                  </w:r>
                  <w:r w:rsidRPr="00F3723A">
                    <w:rPr>
                      <w:rFonts w:ascii="Arial" w:hAnsi="Arial" w:cs="Helvetica"/>
                      <w:color w:val="191919"/>
                      <w:szCs w:val="30"/>
                      <w:u w:color="131313"/>
                    </w:rPr>
                    <w:t>t their places.</w:t>
                  </w:r>
                </w:p>
                <w:p w14:paraId="31F66814" w14:textId="77777777" w:rsidR="00D4209C" w:rsidRPr="003828D4" w:rsidRDefault="00D07D3B" w:rsidP="00D4209C">
                  <w:pPr>
                    <w:widowControl w:val="0"/>
                    <w:autoSpaceDE w:val="0"/>
                    <w:autoSpaceDN w:val="0"/>
                    <w:adjustRightInd w:val="0"/>
                    <w:spacing w:after="280"/>
                    <w:jc w:val="both"/>
                    <w:rPr>
                      <w:rFonts w:ascii="Arial" w:hAnsi="Arial" w:cs="Helvetica"/>
                      <w:color w:val="323232"/>
                      <w:szCs w:val="30"/>
                      <w:u w:color="131313"/>
                    </w:rPr>
                  </w:pPr>
                  <w:r w:rsidRPr="00F3723A">
                    <w:rPr>
                      <w:rFonts w:ascii="Arial" w:hAnsi="Arial" w:cs="Helvetica"/>
                      <w:color w:val="191919"/>
                      <w:szCs w:val="30"/>
                      <w:u w:color="131313"/>
                    </w:rPr>
                    <w:t xml:space="preserve">On arrival </w:t>
                  </w:r>
                  <w:r>
                    <w:rPr>
                      <w:rFonts w:ascii="Arial" w:hAnsi="Arial" w:cs="Helvetica"/>
                      <w:color w:val="191919"/>
                      <w:szCs w:val="30"/>
                      <w:u w:color="131313"/>
                    </w:rPr>
                    <w:t xml:space="preserve">please look up you race number from the entrants list before approaching the registration desk. You will then tell the staff </w:t>
                  </w:r>
                  <w:r w:rsidRPr="00F3723A">
                    <w:rPr>
                      <w:rFonts w:ascii="Arial" w:hAnsi="Arial" w:cs="Helvetica"/>
                      <w:color w:val="191919"/>
                      <w:szCs w:val="30"/>
                      <w:u w:color="131313"/>
                    </w:rPr>
                    <w:t>your race number</w:t>
                  </w:r>
                  <w:r>
                    <w:rPr>
                      <w:rFonts w:ascii="Arial" w:hAnsi="Arial" w:cs="Helvetica"/>
                      <w:color w:val="191919"/>
                      <w:szCs w:val="30"/>
                      <w:u w:color="131313"/>
                    </w:rPr>
                    <w:t>, confirm your name and show your BTF race license, if applicable</w:t>
                  </w:r>
                  <w:r>
                    <w:rPr>
                      <w:rFonts w:ascii="Arial" w:hAnsi="Arial" w:cs="Helvetica"/>
                      <w:color w:val="323232"/>
                      <w:szCs w:val="30"/>
                      <w:u w:color="131313"/>
                    </w:rPr>
                    <w:t xml:space="preserve"> (day licenses will be issued to those who entered as “non-BTF”). </w:t>
                  </w:r>
                  <w:r w:rsidR="00D4209C">
                    <w:rPr>
                      <w:rFonts w:ascii="Arial" w:hAnsi="Arial" w:cs="Helvetica"/>
                      <w:color w:val="323232"/>
                      <w:szCs w:val="30"/>
                      <w:u w:color="131313"/>
                    </w:rPr>
                    <w:t>IMPORTANT: If you are a youth aged 15-16 you require parental consent to race. If a parent/guardian is present on the day they can provide consent. If you will be alone you require written consent which you must provide at registration.</w:t>
                  </w:r>
                </w:p>
                <w:p w14:paraId="09C873C2" w14:textId="1F297663" w:rsidR="00313B59" w:rsidRPr="001E477F" w:rsidRDefault="00D07D3B" w:rsidP="009C1BBB">
                  <w:pPr>
                    <w:widowControl w:val="0"/>
                    <w:autoSpaceDE w:val="0"/>
                    <w:autoSpaceDN w:val="0"/>
                    <w:adjustRightInd w:val="0"/>
                    <w:spacing w:after="280"/>
                    <w:jc w:val="both"/>
                    <w:rPr>
                      <w:rFonts w:ascii="Arial" w:hAnsi="Arial" w:cs="Helvetica"/>
                      <w:b/>
                      <w:color w:val="191919"/>
                      <w:szCs w:val="30"/>
                      <w:u w:color="131313"/>
                    </w:rPr>
                  </w:pPr>
                  <w:r w:rsidRPr="00FE1282">
                    <w:rPr>
                      <w:rFonts w:ascii="Arial" w:hAnsi="Arial" w:cs="Helvetica"/>
                      <w:b/>
                      <w:color w:val="191919"/>
                      <w:szCs w:val="30"/>
                      <w:u w:color="131313"/>
                    </w:rPr>
                    <w:t xml:space="preserve">Race </w:t>
                  </w:r>
                  <w:r>
                    <w:rPr>
                      <w:rFonts w:ascii="Arial" w:hAnsi="Arial" w:cs="Helvetica"/>
                      <w:b/>
                      <w:color w:val="191919"/>
                      <w:szCs w:val="30"/>
                      <w:u w:color="131313"/>
                    </w:rPr>
                    <w:t>Pack</w:t>
                  </w:r>
                  <w:r w:rsidRPr="00FE1282">
                    <w:rPr>
                      <w:rFonts w:ascii="Arial" w:hAnsi="Arial" w:cs="Helvetica"/>
                      <w:b/>
                      <w:color w:val="191919"/>
                      <w:szCs w:val="30"/>
                      <w:u w:color="131313"/>
                    </w:rPr>
                    <w:t>:</w:t>
                  </w:r>
                  <w:r w:rsidR="001E477F">
                    <w:rPr>
                      <w:rFonts w:ascii="Arial" w:hAnsi="Arial" w:cs="Helvetica"/>
                      <w:b/>
                      <w:color w:val="191919"/>
                      <w:szCs w:val="30"/>
                      <w:u w:color="131313"/>
                    </w:rPr>
                    <w:t xml:space="preserve"> </w:t>
                  </w:r>
                  <w:r w:rsidRPr="00F3723A">
                    <w:rPr>
                      <w:rFonts w:ascii="Arial" w:hAnsi="Arial" w:cs="Helvetica"/>
                      <w:color w:val="191919"/>
                      <w:szCs w:val="30"/>
                      <w:u w:color="131313"/>
                    </w:rPr>
                    <w:t xml:space="preserve">You will be given a </w:t>
                  </w:r>
                  <w:r>
                    <w:rPr>
                      <w:rFonts w:ascii="Arial" w:hAnsi="Arial" w:cs="Helvetica"/>
                      <w:color w:val="191919"/>
                      <w:szCs w:val="30"/>
                      <w:u w:color="131313"/>
                    </w:rPr>
                    <w:t xml:space="preserve">race pack containing: </w:t>
                  </w:r>
                </w:p>
                <w:p w14:paraId="6A0D8DC6" w14:textId="39EFE20B" w:rsidR="00313B59" w:rsidRPr="001E477F" w:rsidRDefault="00D07D3B" w:rsidP="001E477F">
                  <w:pPr>
                    <w:pStyle w:val="ListParagraph"/>
                    <w:widowControl w:val="0"/>
                    <w:numPr>
                      <w:ilvl w:val="0"/>
                      <w:numId w:val="18"/>
                    </w:numPr>
                    <w:autoSpaceDE w:val="0"/>
                    <w:autoSpaceDN w:val="0"/>
                    <w:adjustRightInd w:val="0"/>
                    <w:spacing w:after="280"/>
                    <w:jc w:val="both"/>
                    <w:rPr>
                      <w:rFonts w:ascii="Arial" w:hAnsi="Arial" w:cs="Helvetica"/>
                      <w:color w:val="191919"/>
                      <w:szCs w:val="30"/>
                      <w:u w:color="131313"/>
                    </w:rPr>
                  </w:pPr>
                  <w:r w:rsidRPr="001E477F">
                    <w:rPr>
                      <w:rFonts w:ascii="Arial" w:hAnsi="Arial" w:cs="Helvetica"/>
                      <w:color w:val="191919"/>
                      <w:szCs w:val="30"/>
                      <w:u w:color="131313"/>
                    </w:rPr>
                    <w:t>1x</w:t>
                  </w:r>
                  <w:r w:rsidR="000B2EE2" w:rsidRPr="001E477F">
                    <w:rPr>
                      <w:rFonts w:ascii="Arial" w:hAnsi="Arial" w:cs="Helvetica"/>
                      <w:color w:val="191919"/>
                      <w:szCs w:val="30"/>
                      <w:u w:color="131313"/>
                    </w:rPr>
                    <w:t xml:space="preserve"> </w:t>
                  </w:r>
                  <w:r w:rsidRPr="001E477F">
                    <w:rPr>
                      <w:rFonts w:ascii="Arial" w:hAnsi="Arial" w:cs="Helvetica"/>
                      <w:color w:val="191919"/>
                      <w:szCs w:val="30"/>
                      <w:u w:color="131313"/>
                    </w:rPr>
                    <w:t>Race numbe</w:t>
                  </w:r>
                  <w:r w:rsidRPr="001E477F">
                    <w:rPr>
                      <w:rFonts w:ascii="Arial" w:hAnsi="Arial" w:cs="Helvetica"/>
                      <w:color w:val="070707"/>
                      <w:szCs w:val="30"/>
                      <w:u w:color="131313"/>
                    </w:rPr>
                    <w:t>rs: which must be worn on the front during the run. Race belts are permitted and you may wish to wear the number during the bike portion – in which case it should be visible from behind. It is the athletes responsibility to ensure that numbers are turned the correct way and clearly visible throughout the race.</w:t>
                  </w:r>
                </w:p>
                <w:p w14:paraId="2504DCE4" w14:textId="6A9EA15E" w:rsidR="00313B59" w:rsidRPr="001E477F" w:rsidRDefault="00D07D3B" w:rsidP="009C1BBB">
                  <w:pPr>
                    <w:pStyle w:val="ListParagraph"/>
                    <w:widowControl w:val="0"/>
                    <w:numPr>
                      <w:ilvl w:val="0"/>
                      <w:numId w:val="18"/>
                    </w:numPr>
                    <w:autoSpaceDE w:val="0"/>
                    <w:autoSpaceDN w:val="0"/>
                    <w:adjustRightInd w:val="0"/>
                    <w:spacing w:after="280"/>
                    <w:jc w:val="both"/>
                    <w:rPr>
                      <w:rFonts w:ascii="Arial" w:hAnsi="Arial" w:cs="Helvetica"/>
                      <w:color w:val="191919"/>
                      <w:szCs w:val="30"/>
                      <w:u w:color="131313"/>
                    </w:rPr>
                  </w:pPr>
                  <w:r w:rsidRPr="001E477F">
                    <w:rPr>
                      <w:rFonts w:ascii="Arial" w:hAnsi="Arial" w:cs="Helvetica"/>
                      <w:color w:val="070707"/>
                      <w:szCs w:val="30"/>
                      <w:u w:color="131313"/>
                    </w:rPr>
                    <w:t>2x Sticky labels: one for the front of your cycle helmet and the other must be attached around the seat post of your bicycle.</w:t>
                  </w:r>
                </w:p>
                <w:p w14:paraId="469AE940" w14:textId="021F6D9A" w:rsidR="00313B59" w:rsidRPr="001E477F" w:rsidRDefault="00D07D3B" w:rsidP="009C1BBB">
                  <w:pPr>
                    <w:pStyle w:val="ListParagraph"/>
                    <w:widowControl w:val="0"/>
                    <w:numPr>
                      <w:ilvl w:val="0"/>
                      <w:numId w:val="18"/>
                    </w:numPr>
                    <w:autoSpaceDE w:val="0"/>
                    <w:autoSpaceDN w:val="0"/>
                    <w:adjustRightInd w:val="0"/>
                    <w:spacing w:after="280"/>
                    <w:jc w:val="both"/>
                    <w:rPr>
                      <w:rFonts w:ascii="Arial" w:hAnsi="Arial" w:cs="Helvetica"/>
                      <w:color w:val="191919"/>
                      <w:szCs w:val="30"/>
                      <w:u w:color="131313"/>
                    </w:rPr>
                  </w:pPr>
                  <w:r w:rsidRPr="001E477F">
                    <w:rPr>
                      <w:rFonts w:ascii="Arial" w:hAnsi="Arial" w:cs="Helvetica"/>
                      <w:color w:val="070707"/>
                      <w:szCs w:val="30"/>
                      <w:u w:color="131313"/>
                    </w:rPr>
                    <w:t>1x Security wrist band which allows you access into the secure transition area. Non competitors will not be admitted.</w:t>
                  </w:r>
                </w:p>
                <w:p w14:paraId="3FF30E99" w14:textId="77777777" w:rsidR="00313B59" w:rsidRPr="001E477F" w:rsidRDefault="00D07D3B" w:rsidP="009C1BBB">
                  <w:pPr>
                    <w:pStyle w:val="ListParagraph"/>
                    <w:widowControl w:val="0"/>
                    <w:numPr>
                      <w:ilvl w:val="0"/>
                      <w:numId w:val="18"/>
                    </w:numPr>
                    <w:autoSpaceDE w:val="0"/>
                    <w:autoSpaceDN w:val="0"/>
                    <w:adjustRightInd w:val="0"/>
                    <w:spacing w:after="280"/>
                    <w:jc w:val="both"/>
                    <w:rPr>
                      <w:rFonts w:ascii="Arial" w:hAnsi="Arial" w:cs="Helvetica"/>
                      <w:color w:val="191919"/>
                      <w:szCs w:val="30"/>
                      <w:u w:color="131313"/>
                    </w:rPr>
                  </w:pPr>
                  <w:r w:rsidRPr="001E477F">
                    <w:rPr>
                      <w:rFonts w:ascii="Arial" w:hAnsi="Arial" w:cs="Helvetica"/>
                      <w:color w:val="070707"/>
                      <w:szCs w:val="30"/>
                      <w:u w:color="131313"/>
                    </w:rPr>
                    <w:t xml:space="preserve">1x  Event T shirt, size according to that requested on your entry form. </w:t>
                  </w:r>
                </w:p>
                <w:p w14:paraId="6A83CEF5" w14:textId="37BECA31" w:rsidR="00313B59" w:rsidRDefault="00D07D3B" w:rsidP="009C1BBB">
                  <w:pPr>
                    <w:widowControl w:val="0"/>
                    <w:autoSpaceDE w:val="0"/>
                    <w:autoSpaceDN w:val="0"/>
                    <w:adjustRightInd w:val="0"/>
                    <w:spacing w:after="280"/>
                    <w:jc w:val="both"/>
                    <w:rPr>
                      <w:rFonts w:ascii="Arial" w:hAnsi="Arial" w:cs="Helvetica"/>
                      <w:color w:val="191919"/>
                      <w:szCs w:val="30"/>
                      <w:u w:color="131313"/>
                    </w:rPr>
                  </w:pPr>
                  <w:r w:rsidRPr="00F3723A">
                    <w:rPr>
                      <w:rFonts w:ascii="Arial" w:hAnsi="Arial" w:cs="Helvetica"/>
                      <w:color w:val="191919"/>
                      <w:szCs w:val="30"/>
                      <w:u w:color="131313"/>
                    </w:rPr>
                    <w:t>IMPORTANT: P</w:t>
                  </w:r>
                  <w:r w:rsidRPr="00F3723A">
                    <w:rPr>
                      <w:rFonts w:ascii="Arial" w:hAnsi="Arial" w:cs="Helvetica"/>
                      <w:color w:val="070707"/>
                      <w:szCs w:val="30"/>
                      <w:u w:color="131313"/>
                    </w:rPr>
                    <w:t>l</w:t>
                  </w:r>
                  <w:r w:rsidRPr="00F3723A">
                    <w:rPr>
                      <w:rFonts w:ascii="Arial" w:hAnsi="Arial" w:cs="Helvetica"/>
                      <w:color w:val="191919"/>
                      <w:szCs w:val="30"/>
                      <w:u w:color="131313"/>
                    </w:rPr>
                    <w:t xml:space="preserve">ease </w:t>
                  </w:r>
                  <w:r>
                    <w:rPr>
                      <w:rFonts w:ascii="Arial" w:hAnsi="Arial" w:cs="Helvetica"/>
                      <w:color w:val="191919"/>
                      <w:szCs w:val="30"/>
                      <w:u w:color="131313"/>
                    </w:rPr>
                    <w:t>write you</w:t>
                  </w:r>
                  <w:r w:rsidR="000B2EE2">
                    <w:rPr>
                      <w:rFonts w:ascii="Arial" w:hAnsi="Arial" w:cs="Helvetica"/>
                      <w:color w:val="191919"/>
                      <w:szCs w:val="30"/>
                      <w:u w:color="131313"/>
                    </w:rPr>
                    <w:t>r</w:t>
                  </w:r>
                  <w:r>
                    <w:rPr>
                      <w:rFonts w:ascii="Arial" w:hAnsi="Arial" w:cs="Helvetica"/>
                      <w:color w:val="191919"/>
                      <w:szCs w:val="30"/>
                      <w:u w:color="131313"/>
                    </w:rPr>
                    <w:t xml:space="preserve"> full name, an emergency contact number and </w:t>
                  </w:r>
                  <w:r w:rsidRPr="00F3723A">
                    <w:rPr>
                      <w:rFonts w:ascii="Arial" w:hAnsi="Arial" w:cs="Helvetica"/>
                      <w:color w:val="191919"/>
                      <w:szCs w:val="30"/>
                      <w:u w:color="131313"/>
                    </w:rPr>
                    <w:t>make a note  of any medical condit</w:t>
                  </w:r>
                  <w:r w:rsidRPr="00F3723A">
                    <w:rPr>
                      <w:rFonts w:ascii="Arial" w:hAnsi="Arial" w:cs="Helvetica"/>
                      <w:color w:val="323232"/>
                      <w:szCs w:val="30"/>
                      <w:u w:color="131313"/>
                    </w:rPr>
                    <w:t>i</w:t>
                  </w:r>
                  <w:r w:rsidRPr="00F3723A">
                    <w:rPr>
                      <w:rFonts w:ascii="Arial" w:hAnsi="Arial" w:cs="Helvetica"/>
                      <w:color w:val="191919"/>
                      <w:szCs w:val="30"/>
                      <w:u w:color="131313"/>
                    </w:rPr>
                    <w:t xml:space="preserve">ons </w:t>
                  </w:r>
                  <w:r w:rsidRPr="00F3723A">
                    <w:rPr>
                      <w:rFonts w:ascii="Arial" w:hAnsi="Arial" w:cs="Helvetica"/>
                      <w:color w:val="252525"/>
                      <w:szCs w:val="30"/>
                      <w:u w:color="131313"/>
                    </w:rPr>
                    <w:t xml:space="preserve">that </w:t>
                  </w:r>
                  <w:r w:rsidRPr="00F3723A">
                    <w:rPr>
                      <w:rFonts w:ascii="Arial" w:hAnsi="Arial" w:cs="Helvetica"/>
                      <w:color w:val="191919"/>
                      <w:szCs w:val="30"/>
                      <w:u w:color="131313"/>
                    </w:rPr>
                    <w:t xml:space="preserve">may be </w:t>
                  </w:r>
                  <w:r w:rsidRPr="00F3723A">
                    <w:rPr>
                      <w:rFonts w:ascii="Arial" w:hAnsi="Arial" w:cs="Helvetica"/>
                      <w:color w:val="252525"/>
                      <w:szCs w:val="30"/>
                      <w:u w:color="131313"/>
                    </w:rPr>
                    <w:t xml:space="preserve">important in </w:t>
                  </w:r>
                  <w:r w:rsidRPr="00F3723A">
                    <w:rPr>
                      <w:rFonts w:ascii="Arial" w:hAnsi="Arial" w:cs="Helvetica"/>
                      <w:color w:val="191919"/>
                      <w:szCs w:val="30"/>
                      <w:u w:color="131313"/>
                    </w:rPr>
                    <w:t xml:space="preserve">the event of an accident on </w:t>
                  </w:r>
                  <w:r w:rsidRPr="00F3723A">
                    <w:rPr>
                      <w:rFonts w:ascii="Arial" w:hAnsi="Arial" w:cs="Helvetica"/>
                      <w:color w:val="252525"/>
                      <w:szCs w:val="30"/>
                      <w:u w:color="131313"/>
                    </w:rPr>
                    <w:t xml:space="preserve">the </w:t>
                  </w:r>
                  <w:r w:rsidRPr="00F3723A">
                    <w:rPr>
                      <w:rFonts w:ascii="Arial" w:hAnsi="Arial" w:cs="Helvetica"/>
                      <w:color w:val="191919"/>
                      <w:szCs w:val="30"/>
                      <w:u w:color="131313"/>
                    </w:rPr>
                    <w:t>back of your race numbers</w:t>
                  </w:r>
                  <w:r>
                    <w:rPr>
                      <w:rFonts w:ascii="Arial" w:hAnsi="Arial" w:cs="Helvetica"/>
                      <w:color w:val="191919"/>
                      <w:szCs w:val="30"/>
                      <w:u w:color="131313"/>
                    </w:rPr>
                    <w:t xml:space="preserve"> (</w:t>
                  </w:r>
                  <w:r w:rsidR="000B2EE2" w:rsidRPr="00F3723A">
                    <w:rPr>
                      <w:rFonts w:ascii="Arial" w:hAnsi="Arial" w:cs="Helvetica"/>
                      <w:color w:val="191919"/>
                      <w:szCs w:val="30"/>
                      <w:u w:color="131313"/>
                    </w:rPr>
                    <w:t>e.g.</w:t>
                  </w:r>
                  <w:r w:rsidRPr="00F3723A">
                    <w:rPr>
                      <w:rFonts w:ascii="Arial" w:hAnsi="Arial" w:cs="Helvetica"/>
                      <w:color w:val="323232"/>
                      <w:szCs w:val="30"/>
                      <w:u w:color="131313"/>
                    </w:rPr>
                    <w:t xml:space="preserve">: </w:t>
                  </w:r>
                  <w:r w:rsidRPr="00F3723A">
                    <w:rPr>
                      <w:rFonts w:ascii="Arial" w:hAnsi="Arial" w:cs="Helvetica"/>
                      <w:color w:val="191919"/>
                      <w:szCs w:val="30"/>
                      <w:u w:color="131313"/>
                    </w:rPr>
                    <w:t>asthma, epilepsy</w:t>
                  </w:r>
                  <w:r w:rsidRPr="00F3723A">
                    <w:rPr>
                      <w:rFonts w:ascii="Arial" w:hAnsi="Arial" w:cs="Helvetica"/>
                      <w:color w:val="323232"/>
                      <w:szCs w:val="30"/>
                      <w:u w:color="131313"/>
                    </w:rPr>
                    <w:t>, i</w:t>
                  </w:r>
                  <w:r w:rsidRPr="00F3723A">
                    <w:rPr>
                      <w:rFonts w:ascii="Arial" w:hAnsi="Arial" w:cs="Helvetica"/>
                      <w:color w:val="191919"/>
                      <w:szCs w:val="30"/>
                      <w:u w:color="131313"/>
                    </w:rPr>
                    <w:t>nsul</w:t>
                  </w:r>
                  <w:r w:rsidRPr="00F3723A">
                    <w:rPr>
                      <w:rFonts w:ascii="Arial" w:hAnsi="Arial" w:cs="Helvetica"/>
                      <w:color w:val="323232"/>
                      <w:szCs w:val="30"/>
                      <w:u w:color="131313"/>
                    </w:rPr>
                    <w:t>i</w:t>
                  </w:r>
                  <w:r w:rsidRPr="00F3723A">
                    <w:rPr>
                      <w:rFonts w:ascii="Arial" w:hAnsi="Arial" w:cs="Helvetica"/>
                      <w:color w:val="191919"/>
                      <w:szCs w:val="30"/>
                      <w:u w:color="131313"/>
                    </w:rPr>
                    <w:t>n dependent diabetes, severe drug allergies etc</w:t>
                  </w:r>
                  <w:r>
                    <w:rPr>
                      <w:rFonts w:ascii="Arial" w:hAnsi="Arial" w:cs="Helvetica"/>
                      <w:color w:val="191919"/>
                      <w:szCs w:val="30"/>
                      <w:u w:color="131313"/>
                    </w:rPr>
                    <w:t>).</w:t>
                  </w:r>
                  <w:r w:rsidRPr="00F3723A">
                    <w:rPr>
                      <w:rFonts w:ascii="Arial" w:hAnsi="Arial" w:cs="Helvetica"/>
                      <w:color w:val="191919"/>
                      <w:szCs w:val="30"/>
                      <w:u w:color="131313"/>
                    </w:rPr>
                    <w:t xml:space="preserve"> </w:t>
                  </w:r>
                </w:p>
                <w:p w14:paraId="50A63429" w14:textId="47D84702" w:rsidR="00113129" w:rsidRPr="00D4209C" w:rsidRDefault="00D07D3B" w:rsidP="009C1BBB">
                  <w:pPr>
                    <w:widowControl w:val="0"/>
                    <w:autoSpaceDE w:val="0"/>
                    <w:autoSpaceDN w:val="0"/>
                    <w:adjustRightInd w:val="0"/>
                    <w:spacing w:after="280"/>
                    <w:jc w:val="both"/>
                    <w:rPr>
                      <w:rFonts w:ascii="Arial" w:hAnsi="Arial" w:cs="Helvetica"/>
                      <w:b/>
                      <w:color w:val="323232"/>
                      <w:szCs w:val="30"/>
                      <w:u w:color="131313"/>
                    </w:rPr>
                  </w:pPr>
                  <w:r w:rsidRPr="00FE1282">
                    <w:rPr>
                      <w:rFonts w:ascii="Arial" w:hAnsi="Arial" w:cs="Helvetica"/>
                      <w:b/>
                      <w:color w:val="323232"/>
                      <w:szCs w:val="30"/>
                      <w:u w:color="131313"/>
                    </w:rPr>
                    <w:t>Timing Chip:</w:t>
                  </w:r>
                  <w:r w:rsidR="001E477F">
                    <w:rPr>
                      <w:rFonts w:ascii="Arial" w:hAnsi="Arial" w:cs="Helvetica"/>
                      <w:b/>
                      <w:color w:val="323232"/>
                      <w:szCs w:val="30"/>
                      <w:u w:color="131313"/>
                    </w:rPr>
                    <w:t xml:space="preserve"> </w:t>
                  </w:r>
                  <w:r>
                    <w:rPr>
                      <w:rFonts w:ascii="Arial" w:hAnsi="Arial" w:cs="Helvetica"/>
                      <w:color w:val="323232"/>
                      <w:szCs w:val="30"/>
                      <w:u w:color="131313"/>
                    </w:rPr>
                    <w:t>You will be given a timing chip</w:t>
                  </w:r>
                  <w:r w:rsidR="00D4209C">
                    <w:rPr>
                      <w:rFonts w:ascii="Arial" w:hAnsi="Arial" w:cs="Helvetica"/>
                      <w:color w:val="323232"/>
                      <w:szCs w:val="30"/>
                      <w:u w:color="131313"/>
                    </w:rPr>
                    <w:t xml:space="preserve"> </w:t>
                  </w:r>
                  <w:r>
                    <w:rPr>
                      <w:rFonts w:ascii="Arial" w:hAnsi="Arial" w:cs="Helvetica"/>
                      <w:color w:val="323232"/>
                      <w:szCs w:val="30"/>
                      <w:u w:color="131313"/>
                    </w:rPr>
                    <w:t xml:space="preserve">to wear throughout the race (you will be given instructions on how to wear this).  CHIPS WILL BE HANDED TO YOU AT POOLSIDE, just before the start of your race. The chip must be returned at the end of the race, K2 timing reserve the right to charge the cost of any lost or unreturned chips. </w:t>
                  </w:r>
                  <w:r w:rsidR="00113129">
                    <w:rPr>
                      <w:rFonts w:ascii="Arial" w:hAnsi="Arial" w:cs="Helvetica"/>
                      <w:color w:val="323232"/>
                      <w:szCs w:val="30"/>
                      <w:u w:color="131313"/>
                    </w:rPr>
                    <w:t>We pay to use a specialist timing company so that you can have a paper record of your race including swim, T1, bike, T2 , run and overall times which you can print at the finish of the race. It even tells you your race position as at the time you finished.</w:t>
                  </w:r>
                </w:p>
                <w:p w14:paraId="285029BB" w14:textId="73B93776" w:rsidR="00313B59" w:rsidRPr="001E477F" w:rsidRDefault="00D07D3B" w:rsidP="009C1BBB">
                  <w:pPr>
                    <w:widowControl w:val="0"/>
                    <w:autoSpaceDE w:val="0"/>
                    <w:autoSpaceDN w:val="0"/>
                    <w:adjustRightInd w:val="0"/>
                    <w:spacing w:after="280"/>
                    <w:jc w:val="both"/>
                    <w:rPr>
                      <w:rFonts w:ascii="Arial" w:hAnsi="Arial" w:cs="Helvetica"/>
                      <w:b/>
                      <w:color w:val="323232"/>
                      <w:szCs w:val="30"/>
                      <w:u w:color="131313"/>
                    </w:rPr>
                  </w:pPr>
                  <w:r w:rsidRPr="008562FD">
                    <w:rPr>
                      <w:rFonts w:ascii="Arial" w:hAnsi="Arial" w:cs="Helvetica"/>
                      <w:b/>
                      <w:color w:val="323232"/>
                      <w:szCs w:val="30"/>
                      <w:u w:color="131313"/>
                    </w:rPr>
                    <w:t xml:space="preserve">Bike Racking: </w:t>
                  </w:r>
                  <w:r>
                    <w:rPr>
                      <w:rFonts w:ascii="Arial" w:hAnsi="Arial" w:cs="Helvetica"/>
                      <w:color w:val="323232"/>
                      <w:szCs w:val="30"/>
                      <w:u w:color="131313"/>
                    </w:rPr>
                    <w:t xml:space="preserve">Having applied the numbered stickers, take your bike to the Transition Area and hang it on the rack in the space allocated to you, which will be marked with your race number. </w:t>
                  </w:r>
                  <w:r w:rsidRPr="008562FD">
                    <w:rPr>
                      <w:rFonts w:ascii="Arial" w:hAnsi="Arial" w:cs="Helvetica"/>
                      <w:b/>
                      <w:color w:val="323232"/>
                      <w:szCs w:val="30"/>
                      <w:u w:color="131313"/>
                    </w:rPr>
                    <w:t>All bikes must be racked by 11am</w:t>
                  </w:r>
                  <w:r>
                    <w:rPr>
                      <w:rFonts w:ascii="Arial" w:hAnsi="Arial" w:cs="Helvetica"/>
                      <w:color w:val="323232"/>
                      <w:szCs w:val="30"/>
                      <w:u w:color="131313"/>
                    </w:rPr>
                    <w:t>.</w:t>
                  </w:r>
                </w:p>
                <w:p w14:paraId="265DB0EC" w14:textId="422E15A8" w:rsidR="00313B59" w:rsidRDefault="00D07D3B" w:rsidP="009C1BBB">
                  <w:pPr>
                    <w:widowControl w:val="0"/>
                    <w:autoSpaceDE w:val="0"/>
                    <w:autoSpaceDN w:val="0"/>
                    <w:adjustRightInd w:val="0"/>
                    <w:spacing w:after="280"/>
                    <w:jc w:val="both"/>
                    <w:rPr>
                      <w:rFonts w:ascii="Arial" w:hAnsi="Arial" w:cs="Helvetica"/>
                      <w:color w:val="323232"/>
                      <w:szCs w:val="30"/>
                      <w:u w:color="131313"/>
                    </w:rPr>
                  </w:pPr>
                  <w:r w:rsidRPr="000A2483">
                    <w:rPr>
                      <w:rFonts w:ascii="Arial" w:hAnsi="Arial" w:cs="Helvetica"/>
                      <w:b/>
                      <w:color w:val="323232"/>
                      <w:szCs w:val="30"/>
                      <w:u w:color="131313"/>
                    </w:rPr>
                    <w:t>Helmets are compulsory for this race</w:t>
                  </w:r>
                  <w:r>
                    <w:rPr>
                      <w:rFonts w:ascii="Arial" w:hAnsi="Arial" w:cs="Helvetica"/>
                      <w:color w:val="323232"/>
                      <w:szCs w:val="30"/>
                      <w:u w:color="131313"/>
                    </w:rPr>
                    <w:t xml:space="preserve">. NO HELMET=NO RACE. Helmets should be free from physical defects and have secure fastening. Helmets will be checked for obvious flaws at the entrance to transition when you come to rack your bike and any helmet not deemed to be in a safe condition will not be accepted. If you have any concerns about your helmet – attend to it prior to race day! </w:t>
                  </w:r>
                  <w:r w:rsidR="001E477F">
                    <w:rPr>
                      <w:rFonts w:ascii="Arial" w:hAnsi="Arial" w:cs="Helvetica"/>
                      <w:color w:val="323232"/>
                      <w:szCs w:val="30"/>
                      <w:u w:color="131313"/>
                    </w:rPr>
                    <w:t>(come to the free training day and we can check your equipment for you)</w:t>
                  </w:r>
                </w:p>
                <w:p w14:paraId="73590AE0" w14:textId="71D48138" w:rsidR="00313B59" w:rsidRDefault="00D07D3B" w:rsidP="009C1BBB">
                  <w:pPr>
                    <w:widowControl w:val="0"/>
                    <w:autoSpaceDE w:val="0"/>
                    <w:autoSpaceDN w:val="0"/>
                    <w:adjustRightInd w:val="0"/>
                    <w:spacing w:after="280"/>
                    <w:jc w:val="both"/>
                    <w:rPr>
                      <w:rFonts w:ascii="Arial" w:hAnsi="Arial" w:cs="Helvetica"/>
                      <w:color w:val="323232"/>
                      <w:szCs w:val="30"/>
                      <w:u w:color="131313"/>
                    </w:rPr>
                  </w:pPr>
                  <w:r>
                    <w:rPr>
                      <w:rFonts w:ascii="Arial" w:hAnsi="Arial" w:cs="Helvetica"/>
                      <w:color w:val="323232"/>
                      <w:szCs w:val="30"/>
                      <w:u w:color="131313"/>
                    </w:rPr>
                    <w:t xml:space="preserve">Your running gear should be neatly arranged close to your bike space – any other bags or clothing should not be left here as it may be a hindrance to other athletes. It is not permitted to “mark” your spot in any way , however the racks will be labeled with Letters </w:t>
                  </w:r>
                  <w:r w:rsidR="001E477F">
                    <w:rPr>
                      <w:rFonts w:ascii="Arial" w:hAnsi="Arial" w:cs="Helvetica"/>
                      <w:color w:val="323232"/>
                      <w:szCs w:val="30"/>
                      <w:u w:color="131313"/>
                    </w:rPr>
                    <w:t xml:space="preserve">or coloured balloons </w:t>
                  </w:r>
                  <w:r>
                    <w:rPr>
                      <w:rFonts w:ascii="Arial" w:hAnsi="Arial" w:cs="Helvetica"/>
                      <w:color w:val="323232"/>
                      <w:szCs w:val="30"/>
                      <w:u w:color="131313"/>
                    </w:rPr>
                    <w:t xml:space="preserve">to help you to  remember where it is! </w:t>
                  </w:r>
                </w:p>
                <w:p w14:paraId="3A03159B" w14:textId="77777777" w:rsidR="00313B59" w:rsidRDefault="002B7450" w:rsidP="009C1BBB">
                  <w:pPr>
                    <w:widowControl w:val="0"/>
                    <w:autoSpaceDE w:val="0"/>
                    <w:autoSpaceDN w:val="0"/>
                    <w:adjustRightInd w:val="0"/>
                    <w:spacing w:after="280"/>
                    <w:jc w:val="both"/>
                    <w:rPr>
                      <w:rFonts w:ascii="Arial" w:hAnsi="Arial" w:cs="Helvetica"/>
                      <w:color w:val="323232"/>
                      <w:szCs w:val="30"/>
                      <w:u w:color="131313"/>
                    </w:rPr>
                  </w:pPr>
                </w:p>
                <w:p w14:paraId="2360BA3F" w14:textId="77777777" w:rsidR="00313B59" w:rsidRDefault="00D07D3B" w:rsidP="009C1BBB">
                  <w:pPr>
                    <w:widowControl w:val="0"/>
                    <w:autoSpaceDE w:val="0"/>
                    <w:autoSpaceDN w:val="0"/>
                    <w:adjustRightInd w:val="0"/>
                    <w:spacing w:after="280"/>
                    <w:jc w:val="both"/>
                    <w:rPr>
                      <w:rFonts w:ascii="Arial" w:hAnsi="Arial" w:cs="Helvetica"/>
                      <w:color w:val="323232"/>
                      <w:szCs w:val="30"/>
                      <w:u w:color="131313"/>
                    </w:rPr>
                  </w:pPr>
                  <w:r>
                    <w:rPr>
                      <w:rFonts w:ascii="Arial" w:hAnsi="Arial" w:cs="Helvetica"/>
                      <w:noProof/>
                      <w:color w:val="323232"/>
                      <w:szCs w:val="30"/>
                      <w:u w:color="131313"/>
                    </w:rPr>
                    <w:drawing>
                      <wp:inline distT="0" distB="0" distL="0" distR="0" wp14:anchorId="39134EAD" wp14:editId="34BE21C8">
                        <wp:extent cx="6002020" cy="3293791"/>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002020" cy="3293791"/>
                                </a:xfrm>
                                <a:prstGeom prst="rect">
                                  <a:avLst/>
                                </a:prstGeom>
                                <a:noFill/>
                                <a:ln w="9525">
                                  <a:noFill/>
                                  <a:miter lim="800000"/>
                                  <a:headEnd/>
                                  <a:tailEnd/>
                                </a:ln>
                              </pic:spPr>
                            </pic:pic>
                          </a:graphicData>
                        </a:graphic>
                      </wp:inline>
                    </w:drawing>
                  </w:r>
                </w:p>
                <w:p w14:paraId="50D5BBAF" w14:textId="77777777" w:rsidR="00313B59" w:rsidRPr="00C944A5" w:rsidRDefault="00D07D3B" w:rsidP="009C1BBB">
                  <w:pPr>
                    <w:widowControl w:val="0"/>
                    <w:autoSpaceDE w:val="0"/>
                    <w:autoSpaceDN w:val="0"/>
                    <w:adjustRightInd w:val="0"/>
                    <w:spacing w:after="280"/>
                    <w:jc w:val="both"/>
                    <w:rPr>
                      <w:rFonts w:ascii="Arial" w:hAnsi="Arial" w:cs="Helvetica"/>
                      <w:color w:val="191919"/>
                      <w:szCs w:val="30"/>
                      <w:u w:color="131313"/>
                    </w:rPr>
                  </w:pPr>
                  <w:r>
                    <w:rPr>
                      <w:rFonts w:ascii="Arial" w:hAnsi="Arial" w:cs="Helvetica"/>
                      <w:noProof/>
                      <w:color w:val="191919"/>
                      <w:szCs w:val="30"/>
                      <w:u w:color="131313"/>
                    </w:rPr>
                    <w:drawing>
                      <wp:inline distT="0" distB="0" distL="0" distR="0" wp14:anchorId="7D22D4D0" wp14:editId="3C4B23A1">
                        <wp:extent cx="6002020" cy="3293791"/>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02020" cy="3293791"/>
                                </a:xfrm>
                                <a:prstGeom prst="rect">
                                  <a:avLst/>
                                </a:prstGeom>
                                <a:noFill/>
                                <a:ln w="9525">
                                  <a:noFill/>
                                  <a:miter lim="800000"/>
                                  <a:headEnd/>
                                  <a:tailEnd/>
                                </a:ln>
                              </pic:spPr>
                            </pic:pic>
                          </a:graphicData>
                        </a:graphic>
                      </wp:inline>
                    </w:drawing>
                  </w:r>
                </w:p>
                <w:p w14:paraId="328DF647" w14:textId="77777777" w:rsidR="00313B59" w:rsidRDefault="002B7450" w:rsidP="009C1BBB">
                  <w:pPr>
                    <w:widowControl w:val="0"/>
                    <w:autoSpaceDE w:val="0"/>
                    <w:autoSpaceDN w:val="0"/>
                    <w:adjustRightInd w:val="0"/>
                    <w:spacing w:after="280"/>
                    <w:jc w:val="both"/>
                    <w:rPr>
                      <w:rFonts w:ascii="Arial" w:hAnsi="Arial" w:cs="Helvetica"/>
                      <w:b/>
                      <w:color w:val="323232"/>
                      <w:szCs w:val="30"/>
                      <w:u w:color="131313"/>
                    </w:rPr>
                  </w:pPr>
                </w:p>
                <w:p w14:paraId="0B2DC322" w14:textId="77777777" w:rsidR="00313B59" w:rsidRDefault="00D07D3B" w:rsidP="009C1BBB">
                  <w:pPr>
                    <w:widowControl w:val="0"/>
                    <w:autoSpaceDE w:val="0"/>
                    <w:autoSpaceDN w:val="0"/>
                    <w:adjustRightInd w:val="0"/>
                    <w:spacing w:after="280"/>
                    <w:jc w:val="both"/>
                    <w:rPr>
                      <w:rFonts w:ascii="Arial" w:hAnsi="Arial" w:cs="Helvetica"/>
                      <w:b/>
                      <w:color w:val="323232"/>
                      <w:szCs w:val="30"/>
                      <w:u w:color="131313"/>
                    </w:rPr>
                  </w:pPr>
                  <w:r>
                    <w:rPr>
                      <w:rFonts w:ascii="Arial" w:hAnsi="Arial" w:cs="Helvetica"/>
                      <w:b/>
                      <w:color w:val="323232"/>
                      <w:szCs w:val="30"/>
                      <w:u w:color="131313"/>
                    </w:rPr>
                    <w:t xml:space="preserve">MANDATORY </w:t>
                  </w:r>
                  <w:r w:rsidRPr="00C944A5">
                    <w:rPr>
                      <w:rFonts w:ascii="Arial" w:hAnsi="Arial" w:cs="Helvetica"/>
                      <w:b/>
                      <w:color w:val="323232"/>
                      <w:szCs w:val="30"/>
                      <w:u w:color="131313"/>
                    </w:rPr>
                    <w:t>RACE BRIEFING</w:t>
                  </w:r>
                  <w:r>
                    <w:rPr>
                      <w:rFonts w:ascii="Arial" w:hAnsi="Arial" w:cs="Helvetica"/>
                      <w:b/>
                      <w:color w:val="323232"/>
                      <w:szCs w:val="30"/>
                      <w:u w:color="131313"/>
                    </w:rPr>
                    <w:t>S</w:t>
                  </w:r>
                </w:p>
                <w:p w14:paraId="75A3B1CF" w14:textId="77777777" w:rsidR="00313B59" w:rsidRPr="00C944A5" w:rsidRDefault="00D07D3B" w:rsidP="009C1BBB">
                  <w:pPr>
                    <w:jc w:val="both"/>
                  </w:pPr>
                  <w:r w:rsidRPr="00C944A5">
                    <w:rPr>
                      <w:rFonts w:ascii="Arial" w:hAnsi="Arial" w:cs="Helvetica"/>
                      <w:color w:val="323232"/>
                      <w:szCs w:val="30"/>
                      <w:u w:color="131313"/>
                    </w:rPr>
                    <w:t xml:space="preserve">Will be held on poolside 10 minutes prior to the start of each wave. Here you will be notified of any late changes to the race courses and reminded of the race rules and procedures. ALL ATHLETES MUST ATTEND. </w:t>
                  </w:r>
                </w:p>
              </w:txbxContent>
            </v:textbox>
            <w10:wrap type="tight" anchorx="page" anchory="page"/>
          </v:shape>
        </w:pict>
      </w:r>
      <w:r w:rsidR="00D07D3B">
        <w:br w:type="page"/>
      </w:r>
      <w:r>
        <w:rPr>
          <w:noProof/>
        </w:rPr>
        <w:lastRenderedPageBreak/>
        <w:pict w14:anchorId="2E8EC77C">
          <v:shape id="_x0000_s1698" type="#_x0000_t202" style="position:absolute;margin-left:54pt;margin-top:35.45pt;width:487pt;height:856.8pt;z-index:251755520;mso-wrap-edited:f;mso-position-horizontal-relative:page;mso-position-vertical-relative:page" wrapcoords="0 0 21600 0 21600 21600 0 21600 0 0" filled="f" stroked="f">
            <v:fill o:detectmouseclick="t"/>
            <v:textbox style="mso-next-textbox:#_x0000_s1698" inset=",7.2pt,,7.2pt">
              <w:txbxContent>
                <w:p w14:paraId="49B4A39C" w14:textId="77777777" w:rsidR="00313B59" w:rsidRDefault="00D07D3B" w:rsidP="009C1BBB">
                  <w:pPr>
                    <w:pStyle w:val="ListParagraph"/>
                    <w:widowControl w:val="0"/>
                    <w:autoSpaceDE w:val="0"/>
                    <w:autoSpaceDN w:val="0"/>
                    <w:adjustRightInd w:val="0"/>
                    <w:spacing w:after="360"/>
                    <w:jc w:val="both"/>
                    <w:rPr>
                      <w:rFonts w:ascii="Arial" w:hAnsi="Arial" w:cs="Helvetica"/>
                      <w:b/>
                      <w:bCs/>
                      <w:color w:val="171616"/>
                      <w:szCs w:val="38"/>
                      <w:u w:color="131313"/>
                    </w:rPr>
                  </w:pPr>
                  <w:r w:rsidRPr="005037E0">
                    <w:rPr>
                      <w:rFonts w:ascii="Arial" w:hAnsi="Arial" w:cs="Helvetica"/>
                      <w:b/>
                      <w:bCs/>
                      <w:color w:val="171616"/>
                      <w:szCs w:val="38"/>
                      <w:u w:color="131313"/>
                    </w:rPr>
                    <w:t>GENERAL NOTES</w:t>
                  </w:r>
                </w:p>
                <w:p w14:paraId="31F57209" w14:textId="77777777" w:rsidR="00313B59" w:rsidRPr="005037E0" w:rsidRDefault="002B7450" w:rsidP="009C1BBB">
                  <w:pPr>
                    <w:pStyle w:val="ListParagraph"/>
                    <w:widowControl w:val="0"/>
                    <w:autoSpaceDE w:val="0"/>
                    <w:autoSpaceDN w:val="0"/>
                    <w:adjustRightInd w:val="0"/>
                    <w:spacing w:after="360"/>
                    <w:jc w:val="both"/>
                    <w:rPr>
                      <w:rFonts w:ascii="Arial" w:hAnsi="Arial" w:cs="Helvetica"/>
                      <w:b/>
                      <w:bCs/>
                      <w:color w:val="171616"/>
                      <w:szCs w:val="38"/>
                      <w:u w:color="131313"/>
                    </w:rPr>
                  </w:pPr>
                </w:p>
                <w:p w14:paraId="30249F5C" w14:textId="68242343" w:rsidR="00313B59" w:rsidRPr="007D615F"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Breaking of any BTF rules/instruction</w:t>
                  </w:r>
                  <w:r>
                    <w:rPr>
                      <w:rFonts w:ascii="Arial" w:hAnsi="Arial" w:cs="Helvetica"/>
                      <w:color w:val="292929"/>
                      <w:szCs w:val="26"/>
                      <w:u w:color="131313"/>
                    </w:rPr>
                    <w:t>s may result in disqualification</w:t>
                  </w:r>
                  <w:r w:rsidR="00D9259E">
                    <w:rPr>
                      <w:rFonts w:ascii="Arial" w:hAnsi="Arial" w:cs="Helvetica"/>
                      <w:color w:val="292929"/>
                      <w:szCs w:val="26"/>
                      <w:u w:color="131313"/>
                    </w:rPr>
                    <w:t>. As a BTF registered event there will be a BTF paid representative who checks that all rules are adhered to.</w:t>
                  </w:r>
                </w:p>
                <w:p w14:paraId="080248F8" w14:textId="77777777" w:rsidR="00313B59" w:rsidRPr="007D615F"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5AB5FC94" w14:textId="77777777" w:rsidR="00313B59" w:rsidRPr="007D615F"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444444"/>
                      <w:szCs w:val="26"/>
                      <w:u w:color="131313"/>
                    </w:rPr>
                  </w:pPr>
                  <w:r w:rsidRPr="007D615F">
                    <w:rPr>
                      <w:rFonts w:ascii="Arial" w:hAnsi="Arial" w:cs="Helvetica"/>
                      <w:color w:val="292929"/>
                      <w:szCs w:val="26"/>
                      <w:u w:color="131313"/>
                    </w:rPr>
                    <w:t>There will be a race briefing at pool side 10 minutes prior to the start of each wave</w:t>
                  </w:r>
                  <w:r>
                    <w:rPr>
                      <w:rFonts w:ascii="Arial" w:hAnsi="Arial" w:cs="Helvetica"/>
                      <w:color w:val="292929"/>
                      <w:szCs w:val="26"/>
                      <w:u w:color="131313"/>
                    </w:rPr>
                    <w:t xml:space="preserve"> - </w:t>
                  </w:r>
                  <w:r w:rsidRPr="007D615F">
                    <w:rPr>
                      <w:rFonts w:ascii="Arial" w:hAnsi="Arial" w:cs="Helvetica"/>
                      <w:color w:val="292929"/>
                      <w:szCs w:val="26"/>
                      <w:u w:color="131313"/>
                    </w:rPr>
                    <w:t xml:space="preserve">attendance of this is mandatory for all competitors. </w:t>
                  </w:r>
                </w:p>
                <w:p w14:paraId="12A7933C"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41C813A1" w14:textId="6FEF5058" w:rsidR="00313B59"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The decision of the Race Director </w:t>
                  </w:r>
                  <w:r>
                    <w:rPr>
                      <w:rFonts w:ascii="Arial" w:hAnsi="Arial" w:cs="Helvetica"/>
                      <w:color w:val="292929"/>
                      <w:szCs w:val="26"/>
                      <w:u w:color="131313"/>
                    </w:rPr>
                    <w:t xml:space="preserve">in the event of any dispute </w:t>
                  </w:r>
                  <w:r w:rsidRPr="005037E0">
                    <w:rPr>
                      <w:rFonts w:ascii="Arial" w:hAnsi="Arial" w:cs="Helvetica"/>
                      <w:color w:val="343434"/>
                      <w:szCs w:val="26"/>
                      <w:u w:color="131313"/>
                    </w:rPr>
                    <w:t xml:space="preserve">is </w:t>
                  </w:r>
                  <w:r w:rsidRPr="005037E0">
                    <w:rPr>
                      <w:rFonts w:ascii="Arial" w:hAnsi="Arial" w:cs="Helvetica"/>
                      <w:color w:val="292929"/>
                      <w:szCs w:val="26"/>
                      <w:u w:color="131313"/>
                    </w:rPr>
                    <w:t>final</w:t>
                  </w:r>
                  <w:r w:rsidR="008D361D">
                    <w:rPr>
                      <w:rFonts w:ascii="Arial" w:hAnsi="Arial" w:cs="Helvetica"/>
                      <w:color w:val="292929"/>
                      <w:szCs w:val="26"/>
                      <w:u w:color="131313"/>
                    </w:rPr>
                    <w:t>.</w:t>
                  </w:r>
                </w:p>
                <w:p w14:paraId="33A5CF1F"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7B07A49C" w14:textId="77777777" w:rsidR="00313B59"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Race numbers must be worn as previously </w:t>
                  </w:r>
                  <w:r w:rsidRPr="005037E0">
                    <w:rPr>
                      <w:rFonts w:ascii="Arial" w:hAnsi="Arial" w:cs="Helvetica"/>
                      <w:color w:val="343434"/>
                      <w:szCs w:val="26"/>
                      <w:u w:color="131313"/>
                    </w:rPr>
                    <w:t xml:space="preserve">indicated. </w:t>
                  </w:r>
                  <w:r w:rsidRPr="005037E0">
                    <w:rPr>
                      <w:rFonts w:ascii="Arial" w:hAnsi="Arial" w:cs="Helvetica"/>
                      <w:color w:val="292929"/>
                      <w:szCs w:val="26"/>
                      <w:u w:color="131313"/>
                    </w:rPr>
                    <w:t xml:space="preserve">The course marshals must be able to see your number so make sure </w:t>
                  </w:r>
                  <w:r w:rsidRPr="005037E0">
                    <w:rPr>
                      <w:rFonts w:ascii="Arial" w:hAnsi="Arial" w:cs="Helvetica"/>
                      <w:color w:val="343434"/>
                      <w:szCs w:val="26"/>
                      <w:u w:color="131313"/>
                    </w:rPr>
                    <w:t xml:space="preserve">they </w:t>
                  </w:r>
                  <w:r w:rsidRPr="005037E0">
                    <w:rPr>
                      <w:rFonts w:ascii="Arial" w:hAnsi="Arial" w:cs="Helvetica"/>
                      <w:color w:val="292929"/>
                      <w:szCs w:val="26"/>
                      <w:u w:color="131313"/>
                    </w:rPr>
                    <w:t>are worn correctly, pinned top and bottom or securely attached to a race belt</w:t>
                  </w:r>
                  <w:r>
                    <w:rPr>
                      <w:rFonts w:ascii="Arial" w:hAnsi="Arial" w:cs="Helvetica"/>
                      <w:color w:val="292929"/>
                      <w:szCs w:val="26"/>
                      <w:u w:color="131313"/>
                    </w:rPr>
                    <w:t xml:space="preserve">. Your bike sticker should be visible from either side and not obscured by saddle bags or any other items. </w:t>
                  </w:r>
                </w:p>
                <w:p w14:paraId="6F42F865"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7740211E" w14:textId="77777777" w:rsidR="00313B59" w:rsidRPr="009C1BBB"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Approved cycle helmets (</w:t>
                  </w:r>
                  <w:r w:rsidRPr="005037E0">
                    <w:rPr>
                      <w:rFonts w:ascii="Arial" w:hAnsi="Arial" w:cs="Helvetica"/>
                      <w:color w:val="292929"/>
                      <w:szCs w:val="26"/>
                      <w:u w:color="131313"/>
                    </w:rPr>
                    <w:t>with a safety standard mark) must be worn. No helmet= No race.</w:t>
                  </w:r>
                </w:p>
                <w:p w14:paraId="7243616C" w14:textId="77777777" w:rsidR="00313B59" w:rsidRPr="009C1BBB"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1DFD713C" w14:textId="77777777" w:rsidR="00313B59" w:rsidRPr="009C1BBB" w:rsidRDefault="00D07D3B" w:rsidP="009C1BBB">
                  <w:pPr>
                    <w:pStyle w:val="ListParagraph"/>
                    <w:widowControl w:val="0"/>
                    <w:numPr>
                      <w:ilvl w:val="0"/>
                      <w:numId w:val="8"/>
                    </w:numPr>
                    <w:autoSpaceDE w:val="0"/>
                    <w:autoSpaceDN w:val="0"/>
                    <w:adjustRightInd w:val="0"/>
                    <w:spacing w:after="280"/>
                    <w:jc w:val="both"/>
                    <w:rPr>
                      <w:rFonts w:ascii="Arial" w:hAnsi="Arial" w:cs="Helvetica"/>
                      <w:color w:val="323232"/>
                      <w:szCs w:val="30"/>
                      <w:u w:color="131313"/>
                    </w:rPr>
                  </w:pPr>
                  <w:r w:rsidRPr="009C1BBB">
                    <w:rPr>
                      <w:rFonts w:ascii="Arial" w:hAnsi="Arial" w:cs="Helvetica"/>
                      <w:color w:val="323232"/>
                      <w:szCs w:val="30"/>
                      <w:u w:color="131313"/>
                    </w:rPr>
                    <w:t xml:space="preserve">Competitors are entirely responsible for the road-worthiness of their bicycle. We highly recommend that you give you bike a thorough check over and if necessary it serviced before the race. </w:t>
                  </w:r>
                </w:p>
                <w:p w14:paraId="240AB9B0"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4A8250A8" w14:textId="0455F046" w:rsidR="00313B59"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171616"/>
                      <w:szCs w:val="26"/>
                      <w:u w:color="131313"/>
                    </w:rPr>
                    <w:t>E</w:t>
                  </w:r>
                  <w:r w:rsidRPr="005037E0">
                    <w:rPr>
                      <w:rFonts w:ascii="Arial" w:hAnsi="Arial" w:cs="Helvetica"/>
                      <w:color w:val="292929"/>
                      <w:szCs w:val="26"/>
                      <w:u w:color="131313"/>
                    </w:rPr>
                    <w:t>very effort will be made to clearly mark and marshal the run routes but we must emphasi</w:t>
                  </w:r>
                  <w:r w:rsidR="008D361D">
                    <w:rPr>
                      <w:rFonts w:ascii="Arial" w:hAnsi="Arial" w:cs="Helvetica"/>
                      <w:color w:val="292929"/>
                      <w:szCs w:val="26"/>
                      <w:u w:color="131313"/>
                    </w:rPr>
                    <w:t>s</w:t>
                  </w:r>
                  <w:r w:rsidRPr="005037E0">
                    <w:rPr>
                      <w:rFonts w:ascii="Arial" w:hAnsi="Arial" w:cs="Helvetica"/>
                      <w:color w:val="292929"/>
                      <w:szCs w:val="26"/>
                      <w:u w:color="131313"/>
                    </w:rPr>
                    <w:t>e that it is the responsibility of the competitor to negotiate the route correct</w:t>
                  </w:r>
                  <w:r w:rsidRPr="005037E0">
                    <w:rPr>
                      <w:rFonts w:ascii="Arial" w:hAnsi="Arial" w:cs="Helvetica"/>
                      <w:color w:val="171616"/>
                      <w:szCs w:val="26"/>
                      <w:u w:color="131313"/>
                    </w:rPr>
                    <w:t>l</w:t>
                  </w:r>
                  <w:r w:rsidRPr="005037E0">
                    <w:rPr>
                      <w:rFonts w:ascii="Arial" w:hAnsi="Arial" w:cs="Helvetica"/>
                      <w:color w:val="292929"/>
                      <w:szCs w:val="26"/>
                      <w:u w:color="131313"/>
                    </w:rPr>
                    <w:t>y and safely</w:t>
                  </w:r>
                  <w:r w:rsidR="008D361D">
                    <w:rPr>
                      <w:rFonts w:ascii="Arial" w:hAnsi="Arial" w:cs="Helvetica"/>
                      <w:color w:val="292929"/>
                      <w:szCs w:val="26"/>
                      <w:u w:color="131313"/>
                    </w:rPr>
                    <w:t>.</w:t>
                  </w:r>
                </w:p>
                <w:p w14:paraId="045D0DF5"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00ED2A14" w14:textId="77777777" w:rsidR="00313B59" w:rsidRPr="005037E0"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 xml:space="preserve">No physical </w:t>
                  </w:r>
                  <w:r w:rsidRPr="005037E0">
                    <w:rPr>
                      <w:rFonts w:ascii="Arial" w:hAnsi="Arial" w:cs="Helvetica"/>
                      <w:color w:val="343434"/>
                      <w:szCs w:val="26"/>
                      <w:u w:color="131313"/>
                    </w:rPr>
                    <w:t xml:space="preserve">assistance </w:t>
                  </w:r>
                  <w:r w:rsidRPr="005037E0">
                    <w:rPr>
                      <w:rFonts w:ascii="Arial" w:hAnsi="Arial" w:cs="Helvetica"/>
                      <w:color w:val="292929"/>
                      <w:szCs w:val="26"/>
                      <w:u w:color="131313"/>
                    </w:rPr>
                    <w:t>of any sort is allowed at any point during the Triathlon</w:t>
                  </w:r>
                  <w:r>
                    <w:rPr>
                      <w:rFonts w:ascii="Arial" w:hAnsi="Arial" w:cs="Helvetica"/>
                      <w:color w:val="292929"/>
                      <w:szCs w:val="26"/>
                      <w:u w:color="131313"/>
                    </w:rPr>
                    <w:t xml:space="preserve"> (with the exception of certain categories of disability, by prior arrangement with the race director)</w:t>
                  </w:r>
                </w:p>
                <w:p w14:paraId="2573EBFA"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6B309DD3" w14:textId="77777777" w:rsidR="00313B59"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444444"/>
                      <w:szCs w:val="26"/>
                      <w:u w:color="131313"/>
                    </w:rPr>
                    <w:t>Any competitor “dropping out” is required to report back to race offic</w:t>
                  </w:r>
                  <w:r>
                    <w:rPr>
                      <w:rFonts w:ascii="Arial" w:hAnsi="Arial" w:cs="Helvetica"/>
                      <w:color w:val="444444"/>
                      <w:szCs w:val="26"/>
                      <w:u w:color="131313"/>
                    </w:rPr>
                    <w:t xml:space="preserve">ials at the race reception area and return their timing chip. </w:t>
                  </w:r>
                </w:p>
                <w:p w14:paraId="4323A259"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491807C6" w14:textId="61485D02" w:rsidR="00313B59" w:rsidRPr="005037E0"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444444"/>
                      <w:szCs w:val="26"/>
                      <w:u w:color="131313"/>
                    </w:rPr>
                    <w:t xml:space="preserve">Supervision of the transition area will be in place from 8:30am and stand down </w:t>
                  </w:r>
                  <w:r>
                    <w:rPr>
                      <w:rFonts w:ascii="Arial" w:hAnsi="Arial" w:cs="Helvetica"/>
                      <w:color w:val="444444"/>
                      <w:szCs w:val="26"/>
                      <w:u w:color="131313"/>
                    </w:rPr>
                    <w:t xml:space="preserve"> a few</w:t>
                  </w:r>
                  <w:r w:rsidRPr="005037E0">
                    <w:rPr>
                      <w:rFonts w:ascii="Arial" w:hAnsi="Arial" w:cs="Helvetica"/>
                      <w:color w:val="444444"/>
                      <w:szCs w:val="26"/>
                      <w:u w:color="131313"/>
                    </w:rPr>
                    <w:t xml:space="preserve"> minutes after the last competitor has finished their race. Only competitors will be allowed entry to this area, </w:t>
                  </w:r>
                  <w:r>
                    <w:rPr>
                      <w:rFonts w:ascii="Arial" w:hAnsi="Arial" w:cs="Helvetica"/>
                      <w:color w:val="444444"/>
                      <w:szCs w:val="26"/>
                      <w:u w:color="131313"/>
                    </w:rPr>
                    <w:t>athlete wrist bands will be issued at registration for identification</w:t>
                  </w:r>
                  <w:r w:rsidR="008D361D">
                    <w:rPr>
                      <w:rFonts w:ascii="Arial" w:hAnsi="Arial" w:cs="Helvetica"/>
                      <w:color w:val="444444"/>
                      <w:szCs w:val="26"/>
                      <w:u w:color="131313"/>
                    </w:rPr>
                    <w:t>. We appreciate the value of your kit and protect it.</w:t>
                  </w:r>
                </w:p>
                <w:p w14:paraId="207164D0" w14:textId="77777777" w:rsidR="00313B59" w:rsidRPr="009D1AE8" w:rsidRDefault="00D07D3B" w:rsidP="009C1BBB">
                  <w:pPr>
                    <w:widowControl w:val="0"/>
                    <w:autoSpaceDE w:val="0"/>
                    <w:autoSpaceDN w:val="0"/>
                    <w:adjustRightInd w:val="0"/>
                    <w:spacing w:after="260"/>
                    <w:ind w:left="360"/>
                    <w:jc w:val="both"/>
                    <w:rPr>
                      <w:rFonts w:ascii="Arial" w:hAnsi="Arial" w:cs="Helvetica"/>
                      <w:color w:val="292929"/>
                      <w:szCs w:val="26"/>
                      <w:u w:color="131313"/>
                    </w:rPr>
                  </w:pPr>
                  <w:r>
                    <w:rPr>
                      <w:rFonts w:ascii="Arial" w:hAnsi="Arial" w:cs="Helvetica"/>
                      <w:noProof/>
                      <w:color w:val="292929"/>
                      <w:szCs w:val="26"/>
                      <w:u w:color="131313"/>
                    </w:rPr>
                    <w:drawing>
                      <wp:inline distT="0" distB="0" distL="0" distR="0" wp14:anchorId="29A298E7" wp14:editId="5DD09F59">
                        <wp:extent cx="5925820" cy="5343525"/>
                        <wp:effectExtent l="25400" t="0" r="0" b="0"/>
                        <wp:docPr id="199" name="Picture 198" descr="Screen Shot 2015-04-17 at 12.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7 at 12.40.17.png"/>
                                <pic:cNvPicPr/>
                              </pic:nvPicPr>
                              <pic:blipFill>
                                <a:blip r:embed="rId11"/>
                                <a:stretch>
                                  <a:fillRect/>
                                </a:stretch>
                              </pic:blipFill>
                              <pic:spPr>
                                <a:xfrm>
                                  <a:off x="0" y="0"/>
                                  <a:ext cx="5925820" cy="5343525"/>
                                </a:xfrm>
                                <a:prstGeom prst="rect">
                                  <a:avLst/>
                                </a:prstGeom>
                              </pic:spPr>
                            </pic:pic>
                          </a:graphicData>
                        </a:graphic>
                      </wp:inline>
                    </w:drawing>
                  </w:r>
                  <w:r w:rsidRPr="009D1AE8">
                    <w:rPr>
                      <w:rFonts w:ascii="Arial" w:hAnsi="Arial" w:cs="Helvetica"/>
                      <w:color w:val="292929"/>
                      <w:szCs w:val="26"/>
                      <w:u w:color="131313"/>
                    </w:rPr>
                    <w:t xml:space="preserve">.  </w:t>
                  </w:r>
                </w:p>
                <w:p w14:paraId="393552BC" w14:textId="77777777" w:rsidR="00313B59" w:rsidRPr="009D1AE8" w:rsidRDefault="002B7450" w:rsidP="009C1BBB">
                  <w:pPr>
                    <w:widowControl w:val="0"/>
                    <w:autoSpaceDE w:val="0"/>
                    <w:autoSpaceDN w:val="0"/>
                    <w:adjustRightInd w:val="0"/>
                    <w:spacing w:after="260"/>
                    <w:jc w:val="both"/>
                    <w:rPr>
                      <w:rFonts w:ascii="Arial" w:hAnsi="Arial" w:cs="Helvetica"/>
                      <w:color w:val="292929"/>
                      <w:szCs w:val="26"/>
                      <w:u w:color="131313"/>
                    </w:rPr>
                  </w:pPr>
                </w:p>
                <w:p w14:paraId="4DB3C199" w14:textId="77777777" w:rsidR="00313B59" w:rsidRDefault="00D07D3B" w:rsidP="009C1BBB">
                  <w:pPr>
                    <w:pStyle w:val="ListParagraph"/>
                    <w:widowControl w:val="0"/>
                    <w:numPr>
                      <w:ilvl w:val="0"/>
                      <w:numId w:val="8"/>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Most importantly – enjoy your day! </w:t>
                  </w:r>
                </w:p>
                <w:p w14:paraId="0416F97B" w14:textId="77777777" w:rsidR="00313B59" w:rsidRDefault="002B7450" w:rsidP="009C1BBB">
                  <w:pPr>
                    <w:jc w:val="both"/>
                  </w:pPr>
                </w:p>
              </w:txbxContent>
            </v:textbox>
            <w10:wrap type="tight" anchorx="page" anchory="page"/>
          </v:shape>
        </w:pict>
      </w:r>
      <w:r w:rsidR="00D07D3B">
        <w:br w:type="page"/>
      </w:r>
      <w:r>
        <w:rPr>
          <w:noProof/>
        </w:rPr>
        <w:lastRenderedPageBreak/>
        <w:pict w14:anchorId="6528EE90">
          <v:shape id="_x0000_s2314" type="#_x0000_t202" style="position:absolute;margin-left:54pt;margin-top:23.45pt;width:487pt;height:412.05pt;z-index:251853824;mso-wrap-edited:f;mso-position-horizontal-relative:page;mso-position-vertical-relative:page" wrapcoords="0 0 21600 0 21600 21600 0 21600 0 0" filled="f" stroked="f">
            <v:fill o:detectmouseclick="t"/>
            <v:textbox style="mso-next-textbox:#_x0000_s2314" inset=",7.2pt,,7.2pt">
              <w:txbxContent>
                <w:p w14:paraId="19DEFFC1" w14:textId="77777777" w:rsidR="00313B59" w:rsidRDefault="00D07D3B" w:rsidP="009C1BBB">
                  <w:pPr>
                    <w:widowControl w:val="0"/>
                    <w:autoSpaceDE w:val="0"/>
                    <w:autoSpaceDN w:val="0"/>
                    <w:adjustRightInd w:val="0"/>
                    <w:spacing w:after="400"/>
                    <w:rPr>
                      <w:rFonts w:ascii="Arial" w:hAnsi="Arial" w:cs="Helvetica"/>
                      <w:color w:val="1F1F1F"/>
                      <w:szCs w:val="42"/>
                      <w:u w:color="131313"/>
                    </w:rPr>
                  </w:pPr>
                  <w:r w:rsidRPr="002D4C94">
                    <w:rPr>
                      <w:rFonts w:ascii="Arial" w:hAnsi="Arial" w:cs="Helvetica"/>
                      <w:b/>
                      <w:bCs/>
                      <w:color w:val="050505"/>
                      <w:szCs w:val="42"/>
                      <w:u w:val="single" w:color="131313"/>
                    </w:rPr>
                    <w:t>HOW TO FIND US</w:t>
                  </w:r>
                  <w:r w:rsidRPr="005F72BF">
                    <w:rPr>
                      <w:rFonts w:ascii="Arial" w:hAnsi="Arial" w:cs="Helvetica"/>
                      <w:b/>
                      <w:bCs/>
                      <w:color w:val="050505"/>
                      <w:szCs w:val="42"/>
                      <w:u w:color="131313"/>
                    </w:rPr>
                    <w:t xml:space="preserve"> </w:t>
                  </w:r>
                </w:p>
                <w:p w14:paraId="1B0660DD" w14:textId="77777777" w:rsidR="00313B59" w:rsidRDefault="00D07D3B" w:rsidP="009C1BBB">
                  <w:pPr>
                    <w:widowControl w:val="0"/>
                    <w:autoSpaceDE w:val="0"/>
                    <w:autoSpaceDN w:val="0"/>
                    <w:adjustRightInd w:val="0"/>
                    <w:spacing w:after="400"/>
                    <w:rPr>
                      <w:rFonts w:ascii="Arial" w:hAnsi="Arial" w:cs="Helvetica"/>
                      <w:color w:val="1F1F1F"/>
                      <w:szCs w:val="42"/>
                      <w:u w:color="131313"/>
                    </w:rPr>
                  </w:pPr>
                  <w:r>
                    <w:rPr>
                      <w:rFonts w:ascii="Arial" w:hAnsi="Arial" w:cs="Helvetica"/>
                      <w:color w:val="1F1F1F"/>
                      <w:szCs w:val="42"/>
                      <w:u w:color="131313"/>
                    </w:rPr>
                    <w:t xml:space="preserve">The address of the venue is: </w:t>
                  </w:r>
                </w:p>
                <w:p w14:paraId="5EBEB847" w14:textId="77777777" w:rsidR="00313B59" w:rsidRPr="002D4C94" w:rsidRDefault="00D07D3B" w:rsidP="009C1BBB">
                  <w:pPr>
                    <w:widowControl w:val="0"/>
                    <w:autoSpaceDE w:val="0"/>
                    <w:autoSpaceDN w:val="0"/>
                    <w:adjustRightInd w:val="0"/>
                    <w:spacing w:after="400"/>
                    <w:rPr>
                      <w:rFonts w:ascii="Arial" w:hAnsi="Arial" w:cs="Helvetica"/>
                      <w:b/>
                      <w:bCs/>
                      <w:color w:val="050505"/>
                      <w:szCs w:val="42"/>
                      <w:u w:color="131313"/>
                    </w:rPr>
                  </w:pPr>
                  <w:r w:rsidRPr="002D4C94">
                    <w:rPr>
                      <w:rFonts w:ascii="Arial" w:hAnsi="Arial" w:cs="Helvetica"/>
                      <w:b/>
                      <w:color w:val="1F1F1F"/>
                      <w:szCs w:val="42"/>
                      <w:u w:color="131313"/>
                    </w:rPr>
                    <w:t>Wellington Sports Centre, Corams Lane, Wellington, Somerset , TA21 8LL</w:t>
                  </w:r>
                </w:p>
                <w:p w14:paraId="55B06C42" w14:textId="77777777" w:rsidR="00313B59" w:rsidRDefault="00D07D3B" w:rsidP="009C1BBB">
                  <w:pPr>
                    <w:widowControl w:val="0"/>
                    <w:autoSpaceDE w:val="0"/>
                    <w:autoSpaceDN w:val="0"/>
                    <w:adjustRightInd w:val="0"/>
                    <w:spacing w:after="400"/>
                    <w:jc w:val="both"/>
                    <w:rPr>
                      <w:rFonts w:ascii="Arial" w:hAnsi="Arial" w:cs="Helvetica"/>
                      <w:b/>
                      <w:bCs/>
                      <w:color w:val="050505"/>
                      <w:szCs w:val="42"/>
                      <w:u w:color="131313"/>
                    </w:rPr>
                  </w:pPr>
                  <w:r w:rsidRPr="005F72BF">
                    <w:rPr>
                      <w:rFonts w:ascii="Arial" w:hAnsi="Arial" w:cs="Helvetica"/>
                      <w:color w:val="1F1F1F"/>
                      <w:szCs w:val="26"/>
                      <w:u w:color="131313"/>
                    </w:rPr>
                    <w:t>Take Junction 26 off the M5 sign</w:t>
                  </w:r>
                  <w:r>
                    <w:rPr>
                      <w:rFonts w:ascii="Arial" w:hAnsi="Arial" w:cs="Helvetica"/>
                      <w:color w:val="1F1F1F"/>
                      <w:szCs w:val="26"/>
                      <w:u w:color="131313"/>
                    </w:rPr>
                    <w:t>-</w:t>
                  </w:r>
                  <w:r w:rsidRPr="005F72BF">
                    <w:rPr>
                      <w:rFonts w:ascii="Arial" w:hAnsi="Arial" w:cs="Helvetica"/>
                      <w:color w:val="1F1F1F"/>
                      <w:szCs w:val="26"/>
                      <w:u w:color="131313"/>
                    </w:rPr>
                    <w:t>posted A38 Wellington</w:t>
                  </w:r>
                  <w:r w:rsidRPr="005F72BF">
                    <w:rPr>
                      <w:rFonts w:ascii="Arial" w:hAnsi="Arial" w:cs="Helvetica"/>
                      <w:color w:val="3E3E3E"/>
                      <w:szCs w:val="26"/>
                      <w:u w:color="131313"/>
                    </w:rPr>
                    <w:t>.</w:t>
                  </w:r>
                </w:p>
                <w:p w14:paraId="6C361277" w14:textId="77777777" w:rsidR="00313B59" w:rsidRPr="009C1BBB" w:rsidRDefault="00D07D3B" w:rsidP="009C1BBB">
                  <w:pPr>
                    <w:widowControl w:val="0"/>
                    <w:autoSpaceDE w:val="0"/>
                    <w:autoSpaceDN w:val="0"/>
                    <w:adjustRightInd w:val="0"/>
                    <w:spacing w:after="400"/>
                    <w:jc w:val="both"/>
                    <w:rPr>
                      <w:rFonts w:ascii="Arial" w:hAnsi="Arial" w:cs="Helvetica"/>
                      <w:b/>
                      <w:bCs/>
                      <w:color w:val="050505"/>
                      <w:szCs w:val="42"/>
                      <w:u w:color="131313"/>
                    </w:rPr>
                  </w:pPr>
                  <w:r w:rsidRPr="005F72BF">
                    <w:rPr>
                      <w:rFonts w:ascii="Arial" w:hAnsi="Arial" w:cs="Helvetica"/>
                      <w:color w:val="1F1F1F"/>
                      <w:szCs w:val="26"/>
                      <w:u w:color="131313"/>
                    </w:rPr>
                    <w:t>At the roundabout take the A38 exit to Taunton and Wellington.</w:t>
                  </w:r>
                </w:p>
                <w:p w14:paraId="716F4E0C" w14:textId="77777777" w:rsidR="00313B59" w:rsidRPr="005F72BF" w:rsidRDefault="00D07D3B" w:rsidP="009C1BBB">
                  <w:pPr>
                    <w:widowControl w:val="0"/>
                    <w:autoSpaceDE w:val="0"/>
                    <w:autoSpaceDN w:val="0"/>
                    <w:adjustRightInd w:val="0"/>
                    <w:spacing w:after="240"/>
                    <w:jc w:val="both"/>
                    <w:rPr>
                      <w:rFonts w:ascii="Arial" w:hAnsi="Arial" w:cs="Helvetica"/>
                      <w:color w:val="1F1F1F"/>
                      <w:szCs w:val="26"/>
                      <w:u w:color="131313"/>
                    </w:rPr>
                  </w:pPr>
                  <w:r w:rsidRPr="005F72BF">
                    <w:rPr>
                      <w:rFonts w:ascii="Arial" w:hAnsi="Arial" w:cs="Helvetica"/>
                      <w:color w:val="1F1F1F"/>
                      <w:szCs w:val="26"/>
                      <w:u w:color="131313"/>
                    </w:rPr>
                    <w:t>At the next roundabout take the second exit for Wellington 83187</w:t>
                  </w:r>
                  <w:r w:rsidRPr="005F72BF">
                    <w:rPr>
                      <w:rFonts w:ascii="Arial" w:hAnsi="Arial" w:cs="Helvetica"/>
                      <w:color w:val="3E3E3E"/>
                      <w:szCs w:val="26"/>
                      <w:u w:color="131313"/>
                    </w:rPr>
                    <w:t>.</w:t>
                  </w:r>
                </w:p>
                <w:p w14:paraId="56121513" w14:textId="77777777" w:rsidR="00313B59" w:rsidRPr="005F72BF" w:rsidRDefault="00D07D3B" w:rsidP="009C1BBB">
                  <w:pPr>
                    <w:widowControl w:val="0"/>
                    <w:autoSpaceDE w:val="0"/>
                    <w:autoSpaceDN w:val="0"/>
                    <w:adjustRightInd w:val="0"/>
                    <w:spacing w:after="240"/>
                    <w:jc w:val="both"/>
                    <w:rPr>
                      <w:rFonts w:ascii="Arial" w:hAnsi="Arial" w:cs="Helvetica"/>
                      <w:color w:val="1F1F1F"/>
                      <w:szCs w:val="26"/>
                      <w:u w:color="131313"/>
                    </w:rPr>
                  </w:pPr>
                  <w:r w:rsidRPr="005F72BF">
                    <w:rPr>
                      <w:rFonts w:ascii="Arial" w:hAnsi="Arial" w:cs="Helvetica"/>
                      <w:color w:val="1F1F1F"/>
                      <w:szCs w:val="26"/>
                      <w:u w:color="131313"/>
                    </w:rPr>
                    <w:t>After about a mile</w:t>
                  </w:r>
                  <w:r w:rsidRPr="005F72BF">
                    <w:rPr>
                      <w:rFonts w:ascii="Arial" w:hAnsi="Arial" w:cs="Helvetica"/>
                      <w:color w:val="3E3E3E"/>
                      <w:szCs w:val="26"/>
                      <w:u w:color="131313"/>
                    </w:rPr>
                    <w:t xml:space="preserve">, </w:t>
                  </w:r>
                  <w:r w:rsidRPr="005F72BF">
                    <w:rPr>
                      <w:rFonts w:ascii="Arial" w:hAnsi="Arial" w:cs="Helvetica"/>
                      <w:color w:val="1F1F1F"/>
                      <w:szCs w:val="26"/>
                      <w:u w:color="131313"/>
                    </w:rPr>
                    <w:t>at the first set of traffic lights in Wellington</w:t>
                  </w:r>
                  <w:r w:rsidRPr="005F72BF">
                    <w:rPr>
                      <w:rFonts w:ascii="Arial" w:hAnsi="Arial" w:cs="Helvetica"/>
                      <w:color w:val="3E3E3E"/>
                      <w:szCs w:val="26"/>
                      <w:u w:color="131313"/>
                    </w:rPr>
                    <w:t xml:space="preserve">, </w:t>
                  </w:r>
                  <w:r w:rsidRPr="005F72BF">
                    <w:rPr>
                      <w:rFonts w:ascii="Arial" w:hAnsi="Arial" w:cs="Helvetica"/>
                      <w:color w:val="1F1F1F"/>
                      <w:szCs w:val="26"/>
                      <w:u w:color="131313"/>
                    </w:rPr>
                    <w:t xml:space="preserve">turn right into Longforth Road. Directly after </w:t>
                  </w:r>
                  <w:r w:rsidRPr="005F72BF">
                    <w:rPr>
                      <w:rFonts w:ascii="Arial" w:hAnsi="Arial" w:cs="Helvetica"/>
                      <w:color w:val="2D2D2D"/>
                      <w:szCs w:val="26"/>
                      <w:u w:color="131313"/>
                    </w:rPr>
                    <w:t xml:space="preserve">the </w:t>
                  </w:r>
                  <w:r w:rsidRPr="005F72BF">
                    <w:rPr>
                      <w:rFonts w:ascii="Arial" w:hAnsi="Arial" w:cs="Helvetica"/>
                      <w:color w:val="3E3E3E"/>
                      <w:szCs w:val="26"/>
                      <w:u w:color="131313"/>
                    </w:rPr>
                    <w:t>"</w:t>
                  </w:r>
                  <w:r w:rsidRPr="005F72BF">
                    <w:rPr>
                      <w:rFonts w:ascii="Arial" w:hAnsi="Arial" w:cs="Helvetica"/>
                      <w:color w:val="1F1F1F"/>
                      <w:szCs w:val="26"/>
                      <w:u w:color="131313"/>
                    </w:rPr>
                    <w:t xml:space="preserve">green" on the left hand side turn left </w:t>
                  </w:r>
                  <w:r w:rsidRPr="005F72BF">
                    <w:rPr>
                      <w:rFonts w:ascii="Arial" w:hAnsi="Arial" w:cs="Helvetica"/>
                      <w:color w:val="2D2D2D"/>
                      <w:szCs w:val="26"/>
                      <w:u w:color="131313"/>
                    </w:rPr>
                    <w:t xml:space="preserve">into </w:t>
                  </w:r>
                  <w:r w:rsidRPr="005F72BF">
                    <w:rPr>
                      <w:rFonts w:ascii="Arial" w:hAnsi="Arial" w:cs="Helvetica"/>
                      <w:color w:val="1F1F1F"/>
                      <w:szCs w:val="26"/>
                      <w:u w:color="131313"/>
                    </w:rPr>
                    <w:t>Victoria Street.</w:t>
                  </w:r>
                </w:p>
                <w:p w14:paraId="79CE7D0A" w14:textId="2A183AE8" w:rsidR="008D361D" w:rsidRPr="008D361D" w:rsidRDefault="00D07D3B" w:rsidP="009C1BBB">
                  <w:pPr>
                    <w:widowControl w:val="0"/>
                    <w:autoSpaceDE w:val="0"/>
                    <w:autoSpaceDN w:val="0"/>
                    <w:adjustRightInd w:val="0"/>
                    <w:spacing w:after="240"/>
                    <w:jc w:val="both"/>
                    <w:rPr>
                      <w:rFonts w:ascii="Arial" w:hAnsi="Arial" w:cs="Helvetica"/>
                      <w:color w:val="3E3E3E"/>
                      <w:szCs w:val="26"/>
                      <w:u w:color="131313"/>
                    </w:rPr>
                  </w:pPr>
                  <w:r w:rsidRPr="005F72BF">
                    <w:rPr>
                      <w:rFonts w:ascii="Arial" w:hAnsi="Arial" w:cs="Helvetica"/>
                      <w:color w:val="1F1F1F"/>
                      <w:szCs w:val="26"/>
                      <w:u w:color="131313"/>
                    </w:rPr>
                    <w:t xml:space="preserve">At the T </w:t>
                  </w:r>
                  <w:r w:rsidRPr="005F72BF">
                    <w:rPr>
                      <w:rFonts w:ascii="Arial" w:hAnsi="Arial" w:cs="Helvetica"/>
                      <w:color w:val="131212"/>
                      <w:szCs w:val="26"/>
                      <w:u w:color="131313"/>
                    </w:rPr>
                    <w:t xml:space="preserve">Junction </w:t>
                  </w:r>
                  <w:r w:rsidRPr="005F72BF">
                    <w:rPr>
                      <w:rFonts w:ascii="Arial" w:hAnsi="Arial" w:cs="Helvetica"/>
                      <w:color w:val="1F1F1F"/>
                      <w:szCs w:val="26"/>
                      <w:u w:color="131313"/>
                    </w:rPr>
                    <w:t xml:space="preserve">turn right </w:t>
                  </w:r>
                  <w:r w:rsidRPr="005F72BF">
                    <w:rPr>
                      <w:rFonts w:ascii="Arial" w:hAnsi="Arial" w:cs="Helvetica"/>
                      <w:color w:val="131212"/>
                      <w:szCs w:val="26"/>
                      <w:u w:color="131313"/>
                    </w:rPr>
                    <w:t xml:space="preserve">to </w:t>
                  </w:r>
                  <w:r w:rsidRPr="005F72BF">
                    <w:rPr>
                      <w:rFonts w:ascii="Arial" w:hAnsi="Arial" w:cs="Helvetica"/>
                      <w:color w:val="1F1F1F"/>
                      <w:szCs w:val="26"/>
                      <w:u w:color="131313"/>
                    </w:rPr>
                    <w:t>join Waterloo Road</w:t>
                  </w:r>
                  <w:r>
                    <w:rPr>
                      <w:rFonts w:ascii="Arial" w:hAnsi="Arial" w:cs="Helvetica"/>
                      <w:color w:val="3E3E3E"/>
                      <w:szCs w:val="26"/>
                      <w:u w:color="131313"/>
                    </w:rPr>
                    <w:t>, and then take a left turn into Coram’s La</w:t>
                  </w:r>
                  <w:r w:rsidR="008D361D">
                    <w:rPr>
                      <w:rFonts w:ascii="Arial" w:hAnsi="Arial" w:cs="Helvetica"/>
                      <w:color w:val="3E3E3E"/>
                      <w:szCs w:val="26"/>
                      <w:u w:color="131313"/>
                    </w:rPr>
                    <w:t>n</w:t>
                  </w:r>
                  <w:r>
                    <w:rPr>
                      <w:rFonts w:ascii="Arial" w:hAnsi="Arial" w:cs="Helvetica"/>
                      <w:color w:val="3E3E3E"/>
                      <w:szCs w:val="26"/>
                      <w:u w:color="131313"/>
                    </w:rPr>
                    <w:t>e</w:t>
                  </w:r>
                  <w:r w:rsidR="008D361D">
                    <w:rPr>
                      <w:rFonts w:ascii="Arial" w:hAnsi="Arial" w:cs="Helvetica"/>
                      <w:color w:val="3E3E3E"/>
                      <w:szCs w:val="26"/>
                      <w:u w:color="131313"/>
                    </w:rPr>
                    <w:t>.</w:t>
                  </w:r>
                </w:p>
                <w:p w14:paraId="5D866B7C" w14:textId="77777777" w:rsidR="00313B59" w:rsidRPr="005F72BF" w:rsidRDefault="002B7450" w:rsidP="009C1BBB">
                  <w:pPr>
                    <w:jc w:val="both"/>
                  </w:pPr>
                </w:p>
              </w:txbxContent>
            </v:textbox>
            <w10:wrap type="tight" anchorx="page" anchory="page"/>
          </v:shape>
        </w:pict>
      </w:r>
      <w:r w:rsidR="00D07D3B">
        <w:rPr>
          <w:noProof/>
        </w:rPr>
        <w:drawing>
          <wp:anchor distT="0" distB="0" distL="114300" distR="114300" simplePos="0" relativeHeight="251661824" behindDoc="0" locked="0" layoutInCell="1" allowOverlap="1" wp14:anchorId="3687BD69" wp14:editId="107A2510">
            <wp:simplePos x="0" y="0"/>
            <wp:positionH relativeFrom="page">
              <wp:posOffset>1282700</wp:posOffset>
            </wp:positionH>
            <wp:positionV relativeFrom="page">
              <wp:posOffset>5867400</wp:posOffset>
            </wp:positionV>
            <wp:extent cx="4991100" cy="4495800"/>
            <wp:effectExtent l="25400" t="0" r="0" b="0"/>
            <wp:wrapTight wrapText="bothSides">
              <wp:wrapPolygon edited="0">
                <wp:start x="-110" y="0"/>
                <wp:lineTo x="-110" y="21478"/>
                <wp:lineTo x="21545" y="21478"/>
                <wp:lineTo x="21545" y="0"/>
                <wp:lineTo x="-110" y="0"/>
              </wp:wrapPolygon>
            </wp:wrapTight>
            <wp:docPr id="488" name="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7 at 12.40.17.png"/>
                    <pic:cNvPicPr/>
                  </pic:nvPicPr>
                  <pic:blipFill>
                    <a:blip r:embed="rId11"/>
                    <a:stretch>
                      <a:fillRect/>
                    </a:stretch>
                  </pic:blipFill>
                  <pic:spPr>
                    <a:xfrm>
                      <a:off x="0" y="0"/>
                      <a:ext cx="4991100" cy="4495800"/>
                    </a:xfrm>
                    <a:prstGeom prst="rect">
                      <a:avLst/>
                    </a:prstGeom>
                  </pic:spPr>
                </pic:pic>
              </a:graphicData>
            </a:graphic>
          </wp:anchor>
        </w:drawing>
      </w:r>
      <w:r>
        <w:rPr>
          <w:noProof/>
        </w:rPr>
        <w:pict w14:anchorId="38EC87F7">
          <v:shape id="_x0000_s2313" type="#_x0000_t202" style="position:absolute;margin-left:54pt;margin-top:285pt;width:487pt;height:177pt;z-index:251852800;mso-wrap-edited:f;mso-position-horizontal-relative:page;mso-position-vertical-relative:page" wrapcoords="0 0 21600 0 21600 21600 0 21600 0 0" filled="f" stroked="f">
            <v:fill o:detectmouseclick="t"/>
            <v:textbox inset=",7.2pt,,7.2pt">
              <w:txbxContent>
                <w:p w14:paraId="064FDCF3" w14:textId="77777777" w:rsidR="00313B59" w:rsidRPr="002D4C94" w:rsidRDefault="00D07D3B" w:rsidP="009C1BBB">
                  <w:pPr>
                    <w:widowControl w:val="0"/>
                    <w:autoSpaceDE w:val="0"/>
                    <w:autoSpaceDN w:val="0"/>
                    <w:adjustRightInd w:val="0"/>
                    <w:spacing w:after="260"/>
                    <w:ind w:left="360"/>
                    <w:jc w:val="both"/>
                    <w:rPr>
                      <w:rFonts w:ascii="Arial" w:hAnsi="Arial" w:cs="Helvetica"/>
                      <w:b/>
                      <w:color w:val="292929"/>
                      <w:szCs w:val="26"/>
                      <w:u w:color="131313"/>
                    </w:rPr>
                  </w:pPr>
                  <w:r w:rsidRPr="002D4C94">
                    <w:rPr>
                      <w:rFonts w:ascii="Arial" w:hAnsi="Arial" w:cs="Helvetica"/>
                      <w:b/>
                      <w:color w:val="292929"/>
                      <w:szCs w:val="26"/>
                      <w:u w:color="131313"/>
                    </w:rPr>
                    <w:t xml:space="preserve">There is NO PARKING available at the Sports Centre during the event.  </w:t>
                  </w:r>
                </w:p>
                <w:p w14:paraId="40DC1AB0" w14:textId="42AABA8C" w:rsidR="00313B59" w:rsidRPr="002D4C94" w:rsidRDefault="00D07D3B" w:rsidP="009C1BBB">
                  <w:pPr>
                    <w:widowControl w:val="0"/>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 xml:space="preserve">Corams Lane and Springfield road, adjacent to the sports centre will form parts of the race courses and will be inaccessible to vehicles between 9am and 3pm.  For the safety of competitors we request that you do not park in these streets.  Spaces may be found on Waterloo road, additionally </w:t>
                  </w:r>
                  <w:r w:rsidRPr="002D4C94">
                    <w:rPr>
                      <w:rFonts w:ascii="Arial" w:hAnsi="Arial" w:cs="Helvetica"/>
                      <w:color w:val="292929"/>
                      <w:szCs w:val="26"/>
                      <w:u w:color="131313"/>
                    </w:rPr>
                    <w:t xml:space="preserve">Wellington has </w:t>
                  </w:r>
                  <w:r w:rsidR="000B2EE2" w:rsidRPr="002D4C94">
                    <w:rPr>
                      <w:rFonts w:ascii="Arial" w:hAnsi="Arial" w:cs="Helvetica"/>
                      <w:color w:val="292929"/>
                      <w:szCs w:val="26"/>
                      <w:u w:color="131313"/>
                    </w:rPr>
                    <w:t>several</w:t>
                  </w:r>
                  <w:r w:rsidRPr="002D4C94">
                    <w:rPr>
                      <w:rFonts w:ascii="Arial" w:hAnsi="Arial" w:cs="Helvetica"/>
                      <w:color w:val="292929"/>
                      <w:szCs w:val="26"/>
                      <w:u w:color="131313"/>
                    </w:rPr>
                    <w:t xml:space="preserve"> inexpensive public car parks within easy walking distance of the Sports Centre – we advise that you make use of these.</w:t>
                  </w:r>
                </w:p>
                <w:p w14:paraId="56F8B10E" w14:textId="77777777" w:rsidR="00313B59" w:rsidRPr="002D4C94" w:rsidRDefault="002B7450" w:rsidP="009C1BBB"/>
              </w:txbxContent>
            </v:textbox>
            <w10:wrap type="tight" anchorx="page" anchory="page"/>
          </v:shape>
        </w:pict>
      </w:r>
      <w:r w:rsidR="00D07D3B">
        <w:br w:type="page"/>
      </w:r>
      <w:r>
        <w:rPr>
          <w:noProof/>
        </w:rPr>
        <w:lastRenderedPageBreak/>
        <w:pict w14:anchorId="6E54F05D">
          <v:shape id="_x0000_s1981" type="#_x0000_t202" style="position:absolute;margin-left:54pt;margin-top:35.45pt;width:487pt;height:755.75pt;z-index:251676672;mso-wrap-edited:f;mso-position-horizontal-relative:page;mso-position-vertical-relative:page" wrapcoords="0 0 21600 0 21600 21600 0 21600 0 0" filled="f" stroked="f">
            <v:fill o:detectmouseclick="t"/>
            <v:textbox style="mso-next-textbox:#_x0000_s1981" inset=",7.2pt,,7.2pt">
              <w:txbxContent>
                <w:p w14:paraId="253F580C" w14:textId="77777777" w:rsidR="00313B59" w:rsidRPr="003D447C" w:rsidRDefault="00D07D3B" w:rsidP="009C1BBB">
                  <w:pPr>
                    <w:pStyle w:val="ListParagraph"/>
                    <w:widowControl w:val="0"/>
                    <w:autoSpaceDE w:val="0"/>
                    <w:autoSpaceDN w:val="0"/>
                    <w:adjustRightInd w:val="0"/>
                    <w:spacing w:after="360"/>
                    <w:jc w:val="both"/>
                    <w:rPr>
                      <w:rFonts w:ascii="Arial" w:hAnsi="Arial" w:cs="Helvetica"/>
                      <w:b/>
                      <w:bCs/>
                      <w:color w:val="171616"/>
                      <w:szCs w:val="38"/>
                      <w:u w:val="single" w:color="131313"/>
                    </w:rPr>
                  </w:pPr>
                  <w:r w:rsidRPr="003D447C">
                    <w:rPr>
                      <w:rFonts w:ascii="Arial" w:hAnsi="Arial" w:cs="Helvetica"/>
                      <w:b/>
                      <w:bCs/>
                      <w:color w:val="171616"/>
                      <w:szCs w:val="38"/>
                      <w:u w:val="single" w:color="131313"/>
                    </w:rPr>
                    <w:t>THE RACE</w:t>
                  </w:r>
                </w:p>
                <w:p w14:paraId="0A218088" w14:textId="77777777" w:rsidR="00313B59" w:rsidRDefault="002B7450" w:rsidP="009C1BBB">
                  <w:pPr>
                    <w:pStyle w:val="ListParagraph"/>
                    <w:widowControl w:val="0"/>
                    <w:autoSpaceDE w:val="0"/>
                    <w:autoSpaceDN w:val="0"/>
                    <w:adjustRightInd w:val="0"/>
                    <w:spacing w:after="360"/>
                    <w:jc w:val="both"/>
                    <w:rPr>
                      <w:rFonts w:ascii="Arial" w:hAnsi="Arial" w:cs="Helvetica"/>
                      <w:b/>
                      <w:bCs/>
                      <w:color w:val="171616"/>
                      <w:szCs w:val="38"/>
                      <w:u w:color="131313"/>
                    </w:rPr>
                  </w:pPr>
                </w:p>
                <w:p w14:paraId="424C8F6A" w14:textId="77777777" w:rsidR="00313B59" w:rsidRPr="005037E0" w:rsidRDefault="00D07D3B" w:rsidP="009C1BBB">
                  <w:pPr>
                    <w:pStyle w:val="ListParagraph"/>
                    <w:widowControl w:val="0"/>
                    <w:autoSpaceDE w:val="0"/>
                    <w:autoSpaceDN w:val="0"/>
                    <w:adjustRightInd w:val="0"/>
                    <w:spacing w:after="360"/>
                    <w:jc w:val="both"/>
                    <w:rPr>
                      <w:rFonts w:ascii="Arial" w:hAnsi="Arial" w:cs="Helvetica"/>
                      <w:b/>
                      <w:bCs/>
                      <w:color w:val="171616"/>
                      <w:szCs w:val="38"/>
                      <w:u w:color="131313"/>
                    </w:rPr>
                  </w:pPr>
                  <w:r w:rsidRPr="005037E0">
                    <w:rPr>
                      <w:rFonts w:ascii="Arial" w:hAnsi="Arial" w:cs="Helvetica"/>
                      <w:b/>
                      <w:bCs/>
                      <w:color w:val="171616"/>
                      <w:szCs w:val="38"/>
                      <w:u w:color="131313"/>
                    </w:rPr>
                    <w:t>SWIM SECTION</w:t>
                  </w:r>
                </w:p>
                <w:p w14:paraId="0E269D38" w14:textId="77777777" w:rsidR="00313B59" w:rsidRPr="005037E0" w:rsidRDefault="00D07D3B" w:rsidP="009C1BBB">
                  <w:pPr>
                    <w:pStyle w:val="ListParagraph"/>
                    <w:widowControl w:val="0"/>
                    <w:autoSpaceDE w:val="0"/>
                    <w:autoSpaceDN w:val="0"/>
                    <w:adjustRightInd w:val="0"/>
                    <w:spacing w:after="360"/>
                    <w:jc w:val="both"/>
                    <w:rPr>
                      <w:rFonts w:ascii="Arial" w:hAnsi="Arial" w:cs="Helvetica"/>
                      <w:b/>
                      <w:bCs/>
                      <w:color w:val="171616"/>
                      <w:szCs w:val="38"/>
                      <w:u w:color="131313"/>
                    </w:rPr>
                  </w:pPr>
                  <w:r w:rsidRPr="005037E0">
                    <w:rPr>
                      <w:rFonts w:ascii="Arial" w:hAnsi="Arial"/>
                      <w:color w:val="000000"/>
                    </w:rPr>
                    <w:t xml:space="preserve">The </w:t>
                  </w:r>
                  <w:r w:rsidRPr="005037E0">
                    <w:rPr>
                      <w:rFonts w:ascii="Arial" w:hAnsi="Arial"/>
                      <w:b/>
                      <w:color w:val="000000"/>
                    </w:rPr>
                    <w:t xml:space="preserve">swim </w:t>
                  </w:r>
                  <w:r>
                    <w:rPr>
                      <w:rFonts w:ascii="Arial" w:hAnsi="Arial"/>
                      <w:color w:val="000000"/>
                    </w:rPr>
                    <w:t xml:space="preserve">will take place in the indoor, </w:t>
                  </w:r>
                  <w:r w:rsidRPr="005037E0">
                    <w:rPr>
                      <w:rFonts w:ascii="Arial" w:hAnsi="Arial"/>
                      <w:color w:val="000000"/>
                    </w:rPr>
                    <w:t>heated 25m pool at Wellington Sports Centre</w:t>
                  </w:r>
                  <w:r w:rsidRPr="005037E0">
                    <w:rPr>
                      <w:rFonts w:ascii="Arial" w:hAnsi="Arial"/>
                      <w:b/>
                      <w:color w:val="000000"/>
                    </w:rPr>
                    <w:t xml:space="preserve">. </w:t>
                  </w:r>
                </w:p>
                <w:p w14:paraId="7A6A1A4C" w14:textId="77777777" w:rsidR="00313B59" w:rsidRPr="005037E0" w:rsidRDefault="00D07D3B" w:rsidP="009C1BBB">
                  <w:pPr>
                    <w:pStyle w:val="ListParagraph"/>
                    <w:widowControl w:val="0"/>
                    <w:autoSpaceDE w:val="0"/>
                    <w:autoSpaceDN w:val="0"/>
                    <w:adjustRightInd w:val="0"/>
                    <w:spacing w:after="260"/>
                    <w:jc w:val="both"/>
                    <w:rPr>
                      <w:rFonts w:ascii="Arial" w:hAnsi="Arial"/>
                      <w:b/>
                      <w:color w:val="000000"/>
                    </w:rPr>
                  </w:pPr>
                  <w:r w:rsidRPr="005037E0">
                    <w:rPr>
                      <w:rFonts w:ascii="Arial" w:hAnsi="Arial"/>
                      <w:b/>
                      <w:color w:val="000000"/>
                    </w:rPr>
                    <w:t>N</w:t>
                  </w:r>
                  <w:r>
                    <w:rPr>
                      <w:rFonts w:ascii="Arial" w:hAnsi="Arial"/>
                      <w:b/>
                      <w:color w:val="000000"/>
                    </w:rPr>
                    <w:t>ovice distance will swim 200m (</w:t>
                  </w:r>
                  <w:r w:rsidRPr="005037E0">
                    <w:rPr>
                      <w:rFonts w:ascii="Arial" w:hAnsi="Arial"/>
                      <w:b/>
                      <w:color w:val="000000"/>
                    </w:rPr>
                    <w:t xml:space="preserve">8 lengths)  </w:t>
                  </w:r>
                </w:p>
                <w:p w14:paraId="537FD536" w14:textId="77777777" w:rsidR="00313B59" w:rsidRDefault="00D07D3B" w:rsidP="009C1BBB">
                  <w:pPr>
                    <w:pStyle w:val="ListParagraph"/>
                    <w:widowControl w:val="0"/>
                    <w:autoSpaceDE w:val="0"/>
                    <w:autoSpaceDN w:val="0"/>
                    <w:adjustRightInd w:val="0"/>
                    <w:spacing w:after="260"/>
                    <w:jc w:val="both"/>
                    <w:rPr>
                      <w:rFonts w:ascii="Arial" w:hAnsi="Arial"/>
                      <w:b/>
                      <w:color w:val="000000"/>
                    </w:rPr>
                  </w:pPr>
                  <w:r w:rsidRPr="005037E0">
                    <w:rPr>
                      <w:rFonts w:ascii="Arial" w:hAnsi="Arial"/>
                      <w:b/>
                      <w:color w:val="000000"/>
                    </w:rPr>
                    <w:t xml:space="preserve">Sprint distance will swim 400m (16 lengths). </w:t>
                  </w:r>
                </w:p>
                <w:p w14:paraId="6A235F57" w14:textId="77777777" w:rsidR="00313B59" w:rsidRPr="005037E0" w:rsidRDefault="002B7450" w:rsidP="009C1BBB">
                  <w:pPr>
                    <w:pStyle w:val="ListParagraph"/>
                    <w:widowControl w:val="0"/>
                    <w:autoSpaceDE w:val="0"/>
                    <w:autoSpaceDN w:val="0"/>
                    <w:adjustRightInd w:val="0"/>
                    <w:spacing w:after="260"/>
                    <w:jc w:val="both"/>
                    <w:rPr>
                      <w:rFonts w:ascii="Arial" w:hAnsi="Arial"/>
                      <w:b/>
                      <w:color w:val="000000"/>
                    </w:rPr>
                  </w:pPr>
                </w:p>
                <w:p w14:paraId="6A0D8DEE" w14:textId="77777777" w:rsidR="00313B59"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Please be at the swim start ready to swim </w:t>
                  </w:r>
                  <w:r w:rsidRPr="005037E0">
                    <w:rPr>
                      <w:rFonts w:ascii="Arial" w:hAnsi="Arial" w:cs="Helvetica"/>
                      <w:b/>
                      <w:bCs/>
                      <w:color w:val="171616"/>
                      <w:szCs w:val="26"/>
                      <w:u w:color="131313"/>
                    </w:rPr>
                    <w:t xml:space="preserve">10 minutes </w:t>
                  </w:r>
                  <w:r w:rsidRPr="005037E0">
                    <w:rPr>
                      <w:rFonts w:ascii="Arial" w:hAnsi="Arial" w:cs="Helvetica"/>
                      <w:color w:val="292929"/>
                      <w:szCs w:val="26"/>
                      <w:u w:color="131313"/>
                    </w:rPr>
                    <w:t>be</w:t>
                  </w:r>
                  <w:r>
                    <w:rPr>
                      <w:rFonts w:ascii="Arial" w:hAnsi="Arial" w:cs="Helvetica"/>
                      <w:color w:val="292929"/>
                      <w:szCs w:val="26"/>
                      <w:u w:color="131313"/>
                    </w:rPr>
                    <w:t xml:space="preserve">fore your allocated start time for the race briefing </w:t>
                  </w:r>
                </w:p>
                <w:p w14:paraId="250AD0EF"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2AFE22C3" w14:textId="77777777"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 xml:space="preserve">Enter pool hall </w:t>
                  </w:r>
                  <w:r w:rsidRPr="005037E0">
                    <w:rPr>
                      <w:rFonts w:ascii="Arial" w:hAnsi="Arial" w:cs="Helvetica"/>
                      <w:color w:val="292929"/>
                      <w:szCs w:val="26"/>
                      <w:u w:val="single" w:color="131313"/>
                    </w:rPr>
                    <w:t>only</w:t>
                  </w:r>
                  <w:r w:rsidRPr="005037E0">
                    <w:rPr>
                      <w:rFonts w:ascii="Arial" w:hAnsi="Arial" w:cs="Helvetica"/>
                      <w:color w:val="292929"/>
                      <w:szCs w:val="26"/>
                      <w:u w:color="131313"/>
                    </w:rPr>
                    <w:t xml:space="preserve"> when asked to do so by the pool supervisor</w:t>
                  </w:r>
                </w:p>
                <w:p w14:paraId="728866AF"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75D82B3A" w14:textId="67C0A1E4" w:rsidR="00313B59" w:rsidRPr="00D9259E"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Yo</w:t>
                  </w:r>
                  <w:r w:rsidRPr="005037E0">
                    <w:rPr>
                      <w:rFonts w:ascii="Arial" w:hAnsi="Arial" w:cs="Helvetica"/>
                      <w:color w:val="171616"/>
                      <w:szCs w:val="26"/>
                      <w:u w:color="131313"/>
                    </w:rPr>
                    <w:t xml:space="preserve">u </w:t>
                  </w:r>
                  <w:r w:rsidRPr="005037E0">
                    <w:rPr>
                      <w:rFonts w:ascii="Arial" w:hAnsi="Arial" w:cs="Helvetica"/>
                      <w:color w:val="292929"/>
                      <w:szCs w:val="26"/>
                      <w:u w:color="131313"/>
                    </w:rPr>
                    <w:t xml:space="preserve">will be </w:t>
                  </w:r>
                  <w:r w:rsidRPr="005037E0">
                    <w:rPr>
                      <w:rFonts w:ascii="Arial" w:hAnsi="Arial" w:cs="Helvetica"/>
                      <w:color w:val="171616"/>
                      <w:szCs w:val="26"/>
                      <w:u w:color="131313"/>
                    </w:rPr>
                    <w:t>i</w:t>
                  </w:r>
                  <w:r w:rsidRPr="005037E0">
                    <w:rPr>
                      <w:rFonts w:ascii="Arial" w:hAnsi="Arial" w:cs="Helvetica"/>
                      <w:color w:val="292929"/>
                      <w:szCs w:val="26"/>
                      <w:u w:color="131313"/>
                    </w:rPr>
                    <w:t>nst</w:t>
                  </w:r>
                  <w:r w:rsidRPr="005037E0">
                    <w:rPr>
                      <w:rFonts w:ascii="Arial" w:hAnsi="Arial" w:cs="Helvetica"/>
                      <w:color w:val="171616"/>
                      <w:szCs w:val="26"/>
                      <w:u w:color="131313"/>
                    </w:rPr>
                    <w:t>r</w:t>
                  </w:r>
                  <w:r w:rsidRPr="005037E0">
                    <w:rPr>
                      <w:rFonts w:ascii="Arial" w:hAnsi="Arial" w:cs="Helvetica"/>
                      <w:color w:val="292929"/>
                      <w:szCs w:val="26"/>
                      <w:u w:color="131313"/>
                    </w:rPr>
                    <w:t xml:space="preserve">ucted as to which lane </w:t>
                  </w:r>
                  <w:r w:rsidRPr="005037E0">
                    <w:rPr>
                      <w:rFonts w:ascii="Arial" w:hAnsi="Arial" w:cs="Helvetica"/>
                      <w:color w:val="171616"/>
                      <w:szCs w:val="26"/>
                      <w:u w:color="131313"/>
                    </w:rPr>
                    <w:t>t</w:t>
                  </w:r>
                  <w:r w:rsidRPr="005037E0">
                    <w:rPr>
                      <w:rFonts w:ascii="Arial" w:hAnsi="Arial" w:cs="Helvetica"/>
                      <w:color w:val="292929"/>
                      <w:szCs w:val="26"/>
                      <w:u w:color="131313"/>
                    </w:rPr>
                    <w:t xml:space="preserve">o use and </w:t>
                  </w:r>
                  <w:r w:rsidRPr="005037E0">
                    <w:rPr>
                      <w:rFonts w:ascii="Arial" w:hAnsi="Arial" w:cs="Helvetica"/>
                      <w:color w:val="171616"/>
                      <w:szCs w:val="26"/>
                      <w:u w:color="131313"/>
                    </w:rPr>
                    <w:t>i</w:t>
                  </w:r>
                  <w:r w:rsidRPr="005037E0">
                    <w:rPr>
                      <w:rFonts w:ascii="Arial" w:hAnsi="Arial" w:cs="Helvetica"/>
                      <w:color w:val="292929"/>
                      <w:szCs w:val="26"/>
                      <w:u w:color="131313"/>
                    </w:rPr>
                    <w:t>n which direction to swim</w:t>
                  </w:r>
                </w:p>
                <w:p w14:paraId="640F8509" w14:textId="77777777" w:rsidR="00D9259E" w:rsidRPr="006E5FE7" w:rsidRDefault="00D9259E" w:rsidP="00D9259E">
                  <w:pPr>
                    <w:pStyle w:val="ListParagraph"/>
                    <w:widowControl w:val="0"/>
                    <w:autoSpaceDE w:val="0"/>
                    <w:autoSpaceDN w:val="0"/>
                    <w:adjustRightInd w:val="0"/>
                    <w:spacing w:after="260"/>
                    <w:jc w:val="both"/>
                    <w:rPr>
                      <w:rFonts w:ascii="Arial" w:hAnsi="Arial" w:cs="Helvetica"/>
                      <w:color w:val="444444"/>
                      <w:szCs w:val="26"/>
                      <w:u w:color="131313"/>
                    </w:rPr>
                  </w:pPr>
                </w:p>
                <w:p w14:paraId="5B55FA98" w14:textId="77777777"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444444"/>
                      <w:szCs w:val="26"/>
                      <w:u w:color="131313"/>
                    </w:rPr>
                  </w:pPr>
                  <w:r>
                    <w:rPr>
                      <w:rFonts w:ascii="Arial" w:hAnsi="Arial" w:cs="Helvetica"/>
                      <w:color w:val="444444"/>
                      <w:szCs w:val="26"/>
                      <w:u w:color="131313"/>
                    </w:rPr>
                    <w:t>You will be given your race timing chip, which is to be worn for the whole race and returned after the finish.</w:t>
                  </w:r>
                </w:p>
                <w:p w14:paraId="0C7B70E4"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76A68755" w14:textId="280DC4A7"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You will be given a swim cap t</w:t>
                  </w:r>
                  <w:r w:rsidRPr="005037E0">
                    <w:rPr>
                      <w:rFonts w:ascii="Arial" w:hAnsi="Arial" w:cs="Helvetica"/>
                      <w:color w:val="171616"/>
                      <w:szCs w:val="26"/>
                      <w:u w:color="131313"/>
                    </w:rPr>
                    <w:t>h</w:t>
                  </w:r>
                  <w:r w:rsidRPr="005037E0">
                    <w:rPr>
                      <w:rFonts w:ascii="Arial" w:hAnsi="Arial" w:cs="Helvetica"/>
                      <w:color w:val="292929"/>
                      <w:szCs w:val="26"/>
                      <w:u w:color="131313"/>
                    </w:rPr>
                    <w:t>at must be worn througho</w:t>
                  </w:r>
                  <w:r w:rsidRPr="005037E0">
                    <w:rPr>
                      <w:rFonts w:ascii="Arial" w:hAnsi="Arial" w:cs="Helvetica"/>
                      <w:color w:val="171616"/>
                      <w:szCs w:val="26"/>
                      <w:u w:color="131313"/>
                    </w:rPr>
                    <w:t>u</w:t>
                  </w:r>
                  <w:r w:rsidRPr="005037E0">
                    <w:rPr>
                      <w:rFonts w:ascii="Arial" w:hAnsi="Arial" w:cs="Helvetica"/>
                      <w:color w:val="292929"/>
                      <w:szCs w:val="26"/>
                      <w:u w:color="131313"/>
                    </w:rPr>
                    <w:t>t the swim so that you can be identified by your lane’s lap-counter. Please hand this to a marsha</w:t>
                  </w:r>
                  <w:r w:rsidRPr="005037E0">
                    <w:rPr>
                      <w:rFonts w:ascii="Arial" w:hAnsi="Arial" w:cs="Helvetica"/>
                      <w:color w:val="171616"/>
                      <w:szCs w:val="26"/>
                      <w:u w:color="131313"/>
                    </w:rPr>
                    <w:t xml:space="preserve">l </w:t>
                  </w:r>
                  <w:r w:rsidRPr="005037E0">
                    <w:rPr>
                      <w:rFonts w:ascii="Arial" w:hAnsi="Arial" w:cs="Helvetica"/>
                      <w:color w:val="292929"/>
                      <w:szCs w:val="26"/>
                      <w:u w:color="131313"/>
                    </w:rPr>
                    <w:t xml:space="preserve">on </w:t>
                  </w:r>
                  <w:r w:rsidRPr="005037E0">
                    <w:rPr>
                      <w:rFonts w:ascii="Arial" w:hAnsi="Arial" w:cs="Helvetica"/>
                      <w:color w:val="171616"/>
                      <w:szCs w:val="26"/>
                      <w:u w:color="131313"/>
                    </w:rPr>
                    <w:t>l</w:t>
                  </w:r>
                  <w:r w:rsidRPr="005037E0">
                    <w:rPr>
                      <w:rFonts w:ascii="Arial" w:hAnsi="Arial" w:cs="Helvetica"/>
                      <w:color w:val="292929"/>
                      <w:szCs w:val="26"/>
                      <w:u w:color="131313"/>
                    </w:rPr>
                    <w:t>eaving the water</w:t>
                  </w:r>
                  <w:r w:rsidR="000B2EE2">
                    <w:rPr>
                      <w:rFonts w:ascii="Arial" w:hAnsi="Arial" w:cs="Helvetica"/>
                      <w:color w:val="292929"/>
                      <w:szCs w:val="26"/>
                      <w:u w:color="131313"/>
                    </w:rPr>
                    <w:t>.</w:t>
                  </w:r>
                </w:p>
                <w:p w14:paraId="6DA2C408" w14:textId="577A7EA2" w:rsidR="00313B59"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1847665D" w14:textId="6590F9F6"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All competitors start </w:t>
                  </w:r>
                  <w:r w:rsidRPr="005037E0">
                    <w:rPr>
                      <w:rFonts w:ascii="Arial" w:hAnsi="Arial" w:cs="Helvetica"/>
                      <w:color w:val="343434"/>
                      <w:szCs w:val="26"/>
                      <w:u w:color="131313"/>
                    </w:rPr>
                    <w:t xml:space="preserve">in </w:t>
                  </w:r>
                  <w:r w:rsidRPr="005037E0">
                    <w:rPr>
                      <w:rFonts w:ascii="Arial" w:hAnsi="Arial" w:cs="Helvetica"/>
                      <w:color w:val="292929"/>
                      <w:szCs w:val="26"/>
                      <w:u w:color="131313"/>
                    </w:rPr>
                    <w:t>the water. No diving.</w:t>
                  </w:r>
                  <w:r w:rsidR="00802AD9">
                    <w:rPr>
                      <w:rFonts w:ascii="Arial" w:hAnsi="Arial" w:cs="Helvetica"/>
                      <w:color w:val="292929"/>
                      <w:szCs w:val="26"/>
                      <w:u w:color="131313"/>
                    </w:rPr>
                    <w:t xml:space="preserve"> (and no nudity </w:t>
                  </w:r>
                  <w:r w:rsidR="00802AD9" w:rsidRPr="00802AD9">
                    <w:rPr>
                      <w:rFonts w:ascii="Segoe UI Emoji" w:eastAsia="Segoe UI Emoji" w:hAnsi="Segoe UI Emoji" w:cs="Segoe UI Emoji"/>
                      <w:color w:val="292929"/>
                      <w:szCs w:val="26"/>
                      <w:u w:color="131313"/>
                    </w:rPr>
                    <w:t>😊</w:t>
                  </w:r>
                  <w:r w:rsidR="00802AD9">
                    <w:rPr>
                      <w:rFonts w:ascii="Segoe UI Emoji" w:eastAsia="Segoe UI Emoji" w:hAnsi="Segoe UI Emoji" w:cs="Segoe UI Emoji"/>
                      <w:color w:val="292929"/>
                      <w:szCs w:val="26"/>
                      <w:u w:color="131313"/>
                    </w:rPr>
                    <w:t>)</w:t>
                  </w:r>
                </w:p>
                <w:p w14:paraId="062EB037"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482AEAD2" w14:textId="333DFDBB"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Overta</w:t>
                  </w:r>
                  <w:r w:rsidRPr="005037E0">
                    <w:rPr>
                      <w:rFonts w:ascii="Arial" w:hAnsi="Arial" w:cs="Helvetica"/>
                      <w:color w:val="171616"/>
                      <w:szCs w:val="26"/>
                      <w:u w:color="131313"/>
                    </w:rPr>
                    <w:t>k</w:t>
                  </w:r>
                  <w:r w:rsidRPr="005037E0">
                    <w:rPr>
                      <w:rFonts w:ascii="Arial" w:hAnsi="Arial" w:cs="Helvetica"/>
                      <w:color w:val="292929"/>
                      <w:szCs w:val="26"/>
                      <w:u w:color="131313"/>
                    </w:rPr>
                    <w:t>ing may take p</w:t>
                  </w:r>
                  <w:r w:rsidRPr="005037E0">
                    <w:rPr>
                      <w:rFonts w:ascii="Arial" w:hAnsi="Arial" w:cs="Helvetica"/>
                      <w:color w:val="171616"/>
                      <w:szCs w:val="26"/>
                      <w:u w:color="131313"/>
                    </w:rPr>
                    <w:t>l</w:t>
                  </w:r>
                  <w:r w:rsidRPr="005037E0">
                    <w:rPr>
                      <w:rFonts w:ascii="Arial" w:hAnsi="Arial" w:cs="Helvetica"/>
                      <w:color w:val="292929"/>
                      <w:szCs w:val="26"/>
                      <w:u w:color="131313"/>
                    </w:rPr>
                    <w:t>ace in the midd</w:t>
                  </w:r>
                  <w:r w:rsidRPr="005037E0">
                    <w:rPr>
                      <w:rFonts w:ascii="Arial" w:hAnsi="Arial" w:cs="Helvetica"/>
                      <w:color w:val="171616"/>
                      <w:szCs w:val="26"/>
                      <w:u w:color="131313"/>
                    </w:rPr>
                    <w:t>l</w:t>
                  </w:r>
                  <w:r w:rsidRPr="005037E0">
                    <w:rPr>
                      <w:rFonts w:ascii="Arial" w:hAnsi="Arial" w:cs="Helvetica"/>
                      <w:color w:val="292929"/>
                      <w:szCs w:val="26"/>
                      <w:u w:color="131313"/>
                    </w:rPr>
                    <w:t>e of the lane. Alternatively</w:t>
                  </w:r>
                  <w:r w:rsidR="000B2EE2">
                    <w:rPr>
                      <w:rFonts w:ascii="Arial" w:hAnsi="Arial" w:cs="Helvetica"/>
                      <w:color w:val="292929"/>
                      <w:szCs w:val="26"/>
                      <w:u w:color="131313"/>
                    </w:rPr>
                    <w:t>,</w:t>
                  </w:r>
                  <w:r w:rsidRPr="005037E0">
                    <w:rPr>
                      <w:rFonts w:ascii="Arial" w:hAnsi="Arial" w:cs="Helvetica"/>
                      <w:color w:val="292929"/>
                      <w:szCs w:val="26"/>
                      <w:u w:color="131313"/>
                    </w:rPr>
                    <w:t xml:space="preserve"> you may touch the foot of the sw</w:t>
                  </w:r>
                  <w:r w:rsidRPr="005037E0">
                    <w:rPr>
                      <w:rFonts w:ascii="Arial" w:hAnsi="Arial" w:cs="Helvetica"/>
                      <w:color w:val="171616"/>
                      <w:szCs w:val="26"/>
                      <w:u w:color="131313"/>
                    </w:rPr>
                    <w:t>i</w:t>
                  </w:r>
                  <w:r w:rsidRPr="005037E0">
                    <w:rPr>
                      <w:rFonts w:ascii="Arial" w:hAnsi="Arial" w:cs="Helvetica"/>
                      <w:color w:val="292929"/>
                      <w:szCs w:val="26"/>
                      <w:u w:color="131313"/>
                    </w:rPr>
                    <w:t xml:space="preserve">mmer </w:t>
                  </w:r>
                  <w:r w:rsidRPr="005037E0">
                    <w:rPr>
                      <w:rFonts w:ascii="Arial" w:hAnsi="Arial" w:cs="Helvetica"/>
                      <w:color w:val="343434"/>
                      <w:szCs w:val="26"/>
                      <w:u w:color="131313"/>
                    </w:rPr>
                    <w:t xml:space="preserve">in </w:t>
                  </w:r>
                  <w:r w:rsidRPr="005037E0">
                    <w:rPr>
                      <w:rFonts w:ascii="Arial" w:hAnsi="Arial" w:cs="Helvetica"/>
                      <w:color w:val="292929"/>
                      <w:szCs w:val="26"/>
                      <w:u w:color="131313"/>
                    </w:rPr>
                    <w:t>front</w:t>
                  </w:r>
                  <w:r w:rsidRPr="005037E0">
                    <w:rPr>
                      <w:rFonts w:ascii="Arial" w:hAnsi="Arial" w:cs="Helvetica"/>
                      <w:color w:val="444444"/>
                      <w:szCs w:val="26"/>
                      <w:u w:color="131313"/>
                    </w:rPr>
                    <w:t xml:space="preserve">, </w:t>
                  </w:r>
                  <w:r w:rsidRPr="005037E0">
                    <w:rPr>
                      <w:rFonts w:ascii="Arial" w:hAnsi="Arial" w:cs="Helvetica"/>
                      <w:color w:val="292929"/>
                      <w:szCs w:val="26"/>
                      <w:u w:color="131313"/>
                    </w:rPr>
                    <w:t>and he/she is then c</w:t>
                  </w:r>
                  <w:r w:rsidRPr="005037E0">
                    <w:rPr>
                      <w:rFonts w:ascii="Arial" w:hAnsi="Arial" w:cs="Helvetica"/>
                      <w:color w:val="171616"/>
                      <w:szCs w:val="26"/>
                      <w:u w:color="131313"/>
                    </w:rPr>
                    <w:t>o</w:t>
                  </w:r>
                  <w:r w:rsidRPr="005037E0">
                    <w:rPr>
                      <w:rFonts w:ascii="Arial" w:hAnsi="Arial" w:cs="Helvetica"/>
                      <w:color w:val="292929"/>
                      <w:szCs w:val="26"/>
                      <w:u w:color="131313"/>
                    </w:rPr>
                    <w:t>mpelled to let you overtake at the end of that length.</w:t>
                  </w:r>
                </w:p>
                <w:p w14:paraId="317F6703" w14:textId="77777777" w:rsidR="00313B59"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7F9FA711" w14:textId="5787C99A" w:rsidR="00313B59"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If you p</w:t>
                  </w:r>
                  <w:r w:rsidRPr="005037E0">
                    <w:rPr>
                      <w:rFonts w:ascii="Arial" w:hAnsi="Arial" w:cs="Helvetica"/>
                      <w:color w:val="171616"/>
                      <w:szCs w:val="26"/>
                      <w:u w:color="131313"/>
                    </w:rPr>
                    <w:t>l</w:t>
                  </w:r>
                  <w:r w:rsidRPr="005037E0">
                    <w:rPr>
                      <w:rFonts w:ascii="Arial" w:hAnsi="Arial" w:cs="Helvetica"/>
                      <w:color w:val="292929"/>
                      <w:szCs w:val="26"/>
                      <w:u w:color="131313"/>
                    </w:rPr>
                    <w:t>an to tumble turn p</w:t>
                  </w:r>
                  <w:r w:rsidRPr="005037E0">
                    <w:rPr>
                      <w:rFonts w:ascii="Arial" w:hAnsi="Arial" w:cs="Helvetica"/>
                      <w:color w:val="171616"/>
                      <w:szCs w:val="26"/>
                      <w:u w:color="131313"/>
                    </w:rPr>
                    <w:t>l</w:t>
                  </w:r>
                  <w:r w:rsidRPr="005037E0">
                    <w:rPr>
                      <w:rFonts w:ascii="Arial" w:hAnsi="Arial" w:cs="Helvetica"/>
                      <w:color w:val="292929"/>
                      <w:szCs w:val="26"/>
                      <w:u w:color="131313"/>
                    </w:rPr>
                    <w:t>ease be aware of the handrails at either end of the pool, as well as the possible presence of other swimmers in your lane</w:t>
                  </w:r>
                  <w:r w:rsidR="00D9259E">
                    <w:rPr>
                      <w:rFonts w:ascii="Arial" w:hAnsi="Arial" w:cs="Helvetica"/>
                      <w:color w:val="292929"/>
                      <w:szCs w:val="26"/>
                      <w:u w:color="131313"/>
                    </w:rPr>
                    <w:t>.</w:t>
                  </w:r>
                </w:p>
                <w:p w14:paraId="2AD9343C"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69B59B6A" w14:textId="406CEC65"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No swim aids</w:t>
                  </w:r>
                  <w:r w:rsidRPr="005037E0">
                    <w:rPr>
                      <w:rFonts w:ascii="Arial" w:hAnsi="Arial" w:cs="Helvetica"/>
                      <w:color w:val="444444"/>
                      <w:szCs w:val="26"/>
                      <w:u w:color="131313"/>
                    </w:rPr>
                    <w:t xml:space="preserve">, </w:t>
                  </w:r>
                  <w:r w:rsidRPr="005037E0">
                    <w:rPr>
                      <w:rFonts w:ascii="Arial" w:hAnsi="Arial" w:cs="Helvetica"/>
                      <w:color w:val="292929"/>
                      <w:szCs w:val="26"/>
                      <w:u w:color="131313"/>
                    </w:rPr>
                    <w:t>flippers, wet suits etc may be used. Goggles and nose clips may be worn</w:t>
                  </w:r>
                  <w:r w:rsidR="00D9259E">
                    <w:rPr>
                      <w:rFonts w:ascii="Arial" w:hAnsi="Arial" w:cs="Helvetica"/>
                      <w:color w:val="292929"/>
                      <w:szCs w:val="26"/>
                      <w:u w:color="131313"/>
                    </w:rPr>
                    <w:t>.</w:t>
                  </w:r>
                </w:p>
                <w:p w14:paraId="7718257E"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171616"/>
                      <w:szCs w:val="26"/>
                      <w:u w:color="131313"/>
                    </w:rPr>
                  </w:pPr>
                </w:p>
                <w:p w14:paraId="746359DE" w14:textId="77777777"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171616"/>
                      <w:szCs w:val="26"/>
                      <w:u w:color="131313"/>
                    </w:rPr>
                  </w:pPr>
                  <w:r w:rsidRPr="005037E0">
                    <w:rPr>
                      <w:rFonts w:ascii="Arial" w:hAnsi="Arial" w:cs="Helvetica"/>
                      <w:color w:val="292929"/>
                      <w:szCs w:val="26"/>
                      <w:u w:color="131313"/>
                    </w:rPr>
                    <w:t>No backstroke or butterfly is permitted</w:t>
                  </w:r>
                  <w:r w:rsidRPr="005037E0">
                    <w:rPr>
                      <w:rFonts w:ascii="Arial" w:hAnsi="Arial" w:cs="Helvetica"/>
                      <w:color w:val="444444"/>
                      <w:szCs w:val="26"/>
                      <w:u w:color="131313"/>
                    </w:rPr>
                    <w:t>.</w:t>
                  </w:r>
                </w:p>
                <w:p w14:paraId="227B86AC"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171616"/>
                      <w:szCs w:val="26"/>
                      <w:u w:color="131313"/>
                    </w:rPr>
                  </w:pPr>
                </w:p>
                <w:p w14:paraId="77EA330C" w14:textId="2CC32A1E"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171616"/>
                      <w:szCs w:val="26"/>
                      <w:u w:color="131313"/>
                    </w:rPr>
                  </w:pPr>
                  <w:r w:rsidRPr="005037E0">
                    <w:rPr>
                      <w:rFonts w:ascii="Arial" w:hAnsi="Arial" w:cs="Helvetica"/>
                      <w:color w:val="292929"/>
                      <w:szCs w:val="26"/>
                      <w:u w:color="131313"/>
                    </w:rPr>
                    <w:t>Any swimmer who swims in a dangerous manner or in a way that impedes another swimmer may be d</w:t>
                  </w:r>
                  <w:r w:rsidRPr="005037E0">
                    <w:rPr>
                      <w:rFonts w:ascii="Arial" w:hAnsi="Arial" w:cs="Helvetica"/>
                      <w:color w:val="171616"/>
                      <w:szCs w:val="26"/>
                      <w:u w:color="131313"/>
                    </w:rPr>
                    <w:t>i</w:t>
                  </w:r>
                  <w:r w:rsidRPr="005037E0">
                    <w:rPr>
                      <w:rFonts w:ascii="Arial" w:hAnsi="Arial" w:cs="Helvetica"/>
                      <w:color w:val="292929"/>
                      <w:szCs w:val="26"/>
                      <w:u w:color="131313"/>
                    </w:rPr>
                    <w:t>sq</w:t>
                  </w:r>
                  <w:r w:rsidRPr="005037E0">
                    <w:rPr>
                      <w:rFonts w:ascii="Arial" w:hAnsi="Arial" w:cs="Helvetica"/>
                      <w:color w:val="171616"/>
                      <w:szCs w:val="26"/>
                      <w:u w:color="131313"/>
                    </w:rPr>
                    <w:t>u</w:t>
                  </w:r>
                  <w:r w:rsidRPr="005037E0">
                    <w:rPr>
                      <w:rFonts w:ascii="Arial" w:hAnsi="Arial" w:cs="Helvetica"/>
                      <w:color w:val="292929"/>
                      <w:szCs w:val="26"/>
                      <w:u w:color="131313"/>
                    </w:rPr>
                    <w:t>alified afte</w:t>
                  </w:r>
                  <w:r w:rsidRPr="005037E0">
                    <w:rPr>
                      <w:rFonts w:ascii="Arial" w:hAnsi="Arial" w:cs="Helvetica"/>
                      <w:color w:val="171616"/>
                      <w:szCs w:val="26"/>
                      <w:u w:color="131313"/>
                    </w:rPr>
                    <w:t xml:space="preserve">r </w:t>
                  </w:r>
                  <w:r w:rsidRPr="005037E0">
                    <w:rPr>
                      <w:rFonts w:ascii="Arial" w:hAnsi="Arial" w:cs="Helvetica"/>
                      <w:color w:val="292929"/>
                      <w:szCs w:val="26"/>
                      <w:u w:color="131313"/>
                    </w:rPr>
                    <w:t>one warning from the swim judges</w:t>
                  </w:r>
                  <w:r w:rsidR="00D9259E">
                    <w:rPr>
                      <w:rFonts w:ascii="Arial" w:hAnsi="Arial" w:cs="Helvetica"/>
                      <w:color w:val="292929"/>
                      <w:szCs w:val="26"/>
                      <w:u w:color="131313"/>
                    </w:rPr>
                    <w:t>.</w:t>
                  </w:r>
                </w:p>
                <w:p w14:paraId="6EB546E5"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3B6DC2FE" w14:textId="2A9B5FE4" w:rsidR="00313B59"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444444"/>
                      <w:szCs w:val="26"/>
                      <w:u w:color="131313"/>
                    </w:rPr>
                    <w:t>"</w:t>
                  </w:r>
                  <w:r w:rsidRPr="005037E0">
                    <w:rPr>
                      <w:rFonts w:ascii="Arial" w:hAnsi="Arial" w:cs="Helvetica"/>
                      <w:color w:val="292929"/>
                      <w:szCs w:val="26"/>
                      <w:u w:color="131313"/>
                    </w:rPr>
                    <w:t xml:space="preserve">2 </w:t>
                  </w:r>
                  <w:r w:rsidRPr="005037E0">
                    <w:rPr>
                      <w:rFonts w:ascii="Arial" w:hAnsi="Arial" w:cs="Helvetica"/>
                      <w:color w:val="171616"/>
                      <w:szCs w:val="26"/>
                      <w:u w:color="131313"/>
                    </w:rPr>
                    <w:t>l</w:t>
                  </w:r>
                  <w:r w:rsidRPr="005037E0">
                    <w:rPr>
                      <w:rFonts w:ascii="Arial" w:hAnsi="Arial" w:cs="Helvetica"/>
                      <w:color w:val="292929"/>
                      <w:szCs w:val="26"/>
                      <w:u w:color="131313"/>
                    </w:rPr>
                    <w:t>engths to go</w:t>
                  </w:r>
                  <w:r w:rsidRPr="005037E0">
                    <w:rPr>
                      <w:rFonts w:ascii="Arial" w:hAnsi="Arial" w:cs="Helvetica"/>
                      <w:color w:val="444444"/>
                      <w:szCs w:val="26"/>
                      <w:u w:color="131313"/>
                    </w:rPr>
                    <w:t xml:space="preserve">" </w:t>
                  </w:r>
                  <w:r w:rsidRPr="005037E0">
                    <w:rPr>
                      <w:rFonts w:ascii="Arial" w:hAnsi="Arial" w:cs="Helvetica"/>
                      <w:color w:val="292929"/>
                      <w:szCs w:val="26"/>
                      <w:u w:color="131313"/>
                    </w:rPr>
                    <w:t xml:space="preserve">boards will be put into </w:t>
                  </w:r>
                  <w:r w:rsidRPr="005037E0">
                    <w:rPr>
                      <w:rFonts w:ascii="Arial" w:hAnsi="Arial" w:cs="Helvetica"/>
                      <w:color w:val="171616"/>
                      <w:szCs w:val="26"/>
                      <w:u w:color="131313"/>
                    </w:rPr>
                    <w:t>t</w:t>
                  </w:r>
                  <w:r w:rsidRPr="005037E0">
                    <w:rPr>
                      <w:rFonts w:ascii="Arial" w:hAnsi="Arial" w:cs="Helvetica"/>
                      <w:color w:val="292929"/>
                      <w:szCs w:val="26"/>
                      <w:u w:color="131313"/>
                    </w:rPr>
                    <w:t>he water at the appropriate time</w:t>
                  </w:r>
                  <w:r>
                    <w:rPr>
                      <w:rFonts w:ascii="Arial" w:hAnsi="Arial" w:cs="Helvetica"/>
                      <w:color w:val="292929"/>
                      <w:szCs w:val="26"/>
                      <w:u w:color="131313"/>
                    </w:rPr>
                    <w:t xml:space="preserve"> for all competitors to note.</w:t>
                  </w:r>
                  <w:r w:rsidR="00802AD9">
                    <w:rPr>
                      <w:rFonts w:ascii="Arial" w:hAnsi="Arial" w:cs="Helvetica"/>
                      <w:color w:val="292929"/>
                      <w:szCs w:val="26"/>
                      <w:u w:color="131313"/>
                    </w:rPr>
                    <w:t xml:space="preserve"> Do not exit the pool until you have done 2 lengths after the board.</w:t>
                  </w:r>
                  <w:r w:rsidR="00D9259E">
                    <w:rPr>
                      <w:rFonts w:ascii="Arial" w:hAnsi="Arial" w:cs="Helvetica"/>
                      <w:color w:val="292929"/>
                      <w:szCs w:val="26"/>
                      <w:u w:color="131313"/>
                    </w:rPr>
                    <w:t xml:space="preserve"> </w:t>
                  </w:r>
                  <w:r w:rsidR="00D9259E">
                    <w:rPr>
                      <w:rFonts w:ascii="Arial" w:hAnsi="Arial" w:cs="Helvetica"/>
                      <w:b/>
                      <w:bCs/>
                      <w:color w:val="292929"/>
                      <w:szCs w:val="26"/>
                      <w:u w:color="131313"/>
                    </w:rPr>
                    <w:t>You may have counted differently! – don’t argue until after the race when you can challenge with the race director based on evidence that you completed too many lengths.</w:t>
                  </w:r>
                </w:p>
                <w:p w14:paraId="7CDE513A"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77DF1ECB" w14:textId="12E791E9" w:rsidR="00313B59" w:rsidRPr="005037E0" w:rsidRDefault="00D07D3B" w:rsidP="009C1BBB">
                  <w:pPr>
                    <w:pStyle w:val="ListParagraph"/>
                    <w:widowControl w:val="0"/>
                    <w:numPr>
                      <w:ilvl w:val="0"/>
                      <w:numId w:val="6"/>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On co</w:t>
                  </w:r>
                  <w:r w:rsidRPr="005037E0">
                    <w:rPr>
                      <w:rFonts w:ascii="Arial" w:hAnsi="Arial" w:cs="Helvetica"/>
                      <w:color w:val="171616"/>
                      <w:szCs w:val="26"/>
                      <w:u w:color="131313"/>
                    </w:rPr>
                    <w:t>m</w:t>
                  </w:r>
                  <w:r w:rsidRPr="005037E0">
                    <w:rPr>
                      <w:rFonts w:ascii="Arial" w:hAnsi="Arial" w:cs="Helvetica"/>
                      <w:color w:val="292929"/>
                      <w:szCs w:val="26"/>
                      <w:u w:color="131313"/>
                    </w:rPr>
                    <w:t>plet</w:t>
                  </w:r>
                  <w:r w:rsidRPr="005037E0">
                    <w:rPr>
                      <w:rFonts w:ascii="Arial" w:hAnsi="Arial" w:cs="Helvetica"/>
                      <w:color w:val="171616"/>
                      <w:szCs w:val="26"/>
                      <w:u w:color="131313"/>
                    </w:rPr>
                    <w:t>i</w:t>
                  </w:r>
                  <w:r w:rsidRPr="005037E0">
                    <w:rPr>
                      <w:rFonts w:ascii="Arial" w:hAnsi="Arial" w:cs="Helvetica"/>
                      <w:color w:val="292929"/>
                      <w:szCs w:val="26"/>
                      <w:u w:color="131313"/>
                    </w:rPr>
                    <w:t>ng the swim sect</w:t>
                  </w:r>
                  <w:r w:rsidRPr="005037E0">
                    <w:rPr>
                      <w:rFonts w:ascii="Arial" w:hAnsi="Arial" w:cs="Helvetica"/>
                      <w:color w:val="171616"/>
                      <w:szCs w:val="26"/>
                      <w:u w:color="131313"/>
                    </w:rPr>
                    <w:t>i</w:t>
                  </w:r>
                  <w:r w:rsidRPr="005037E0">
                    <w:rPr>
                      <w:rFonts w:ascii="Arial" w:hAnsi="Arial" w:cs="Helvetica"/>
                      <w:color w:val="292929"/>
                      <w:szCs w:val="26"/>
                      <w:u w:color="131313"/>
                    </w:rPr>
                    <w:t>on</w:t>
                  </w:r>
                  <w:r w:rsidRPr="005037E0">
                    <w:rPr>
                      <w:rFonts w:ascii="Arial" w:hAnsi="Arial" w:cs="Helvetica"/>
                      <w:color w:val="444444"/>
                      <w:szCs w:val="26"/>
                      <w:u w:color="131313"/>
                    </w:rPr>
                    <w:t xml:space="preserve">, </w:t>
                  </w:r>
                  <w:r w:rsidRPr="005037E0">
                    <w:rPr>
                      <w:rFonts w:ascii="Arial" w:hAnsi="Arial" w:cs="Helvetica"/>
                      <w:color w:val="292929"/>
                      <w:szCs w:val="26"/>
                      <w:u w:color="131313"/>
                    </w:rPr>
                    <w:t>competito</w:t>
                  </w:r>
                  <w:r w:rsidRPr="005037E0">
                    <w:rPr>
                      <w:rFonts w:ascii="Arial" w:hAnsi="Arial" w:cs="Helvetica"/>
                      <w:color w:val="171616"/>
                      <w:szCs w:val="26"/>
                      <w:u w:color="131313"/>
                    </w:rPr>
                    <w:t>r</w:t>
                  </w:r>
                  <w:r w:rsidRPr="005037E0">
                    <w:rPr>
                      <w:rFonts w:ascii="Arial" w:hAnsi="Arial" w:cs="Helvetica"/>
                      <w:color w:val="292929"/>
                      <w:szCs w:val="26"/>
                      <w:u w:color="131313"/>
                    </w:rPr>
                    <w:t>s leave the water</w:t>
                  </w:r>
                  <w:r w:rsidRPr="005037E0">
                    <w:rPr>
                      <w:rFonts w:ascii="Arial" w:hAnsi="Arial" w:cs="Helvetica"/>
                      <w:color w:val="444444"/>
                      <w:szCs w:val="26"/>
                      <w:u w:color="131313"/>
                    </w:rPr>
                    <w:t xml:space="preserve"> and make their way to </w:t>
                  </w:r>
                  <w:r w:rsidR="004C2F6A" w:rsidRPr="005037E0">
                    <w:rPr>
                      <w:rFonts w:ascii="Arial" w:hAnsi="Arial" w:cs="Helvetica"/>
                      <w:color w:val="292929"/>
                      <w:szCs w:val="26"/>
                      <w:u w:color="131313"/>
                    </w:rPr>
                    <w:t>their</w:t>
                  </w:r>
                  <w:r w:rsidRPr="005037E0">
                    <w:rPr>
                      <w:rFonts w:ascii="Arial" w:hAnsi="Arial" w:cs="Helvetica"/>
                      <w:color w:val="292929"/>
                      <w:szCs w:val="26"/>
                      <w:u w:color="131313"/>
                    </w:rPr>
                    <w:t xml:space="preserve"> bike spot in the transition area. </w:t>
                  </w:r>
                  <w:r w:rsidR="00D9259E">
                    <w:rPr>
                      <w:rFonts w:ascii="Arial" w:hAnsi="Arial" w:cs="Helvetica"/>
                      <w:color w:val="292929"/>
                      <w:szCs w:val="26"/>
                      <w:u w:color="131313"/>
                    </w:rPr>
                    <w:t xml:space="preserve">As always ‘don’t run poolside’ and outside please be safe especially if it is wet. We put out some matting but it can be slippery if it is raining (we have ordered sun </w:t>
                  </w:r>
                  <w:r w:rsidR="00D9259E" w:rsidRPr="00D9259E">
                    <w:rPr>
                      <w:rFonts w:ascii="Segoe UI Emoji" w:eastAsia="Segoe UI Emoji" w:hAnsi="Segoe UI Emoji" w:cs="Segoe UI Emoji"/>
                      <w:color w:val="292929"/>
                      <w:szCs w:val="26"/>
                      <w:u w:color="131313"/>
                    </w:rPr>
                    <w:t>😊</w:t>
                  </w:r>
                  <w:r w:rsidR="00D9259E">
                    <w:rPr>
                      <w:rFonts w:ascii="Segoe UI Emoji" w:eastAsia="Segoe UI Emoji" w:hAnsi="Segoe UI Emoji" w:cs="Segoe UI Emoji"/>
                      <w:color w:val="292929"/>
                      <w:szCs w:val="26"/>
                      <w:u w:color="131313"/>
                    </w:rPr>
                    <w:t>).</w:t>
                  </w:r>
                </w:p>
                <w:p w14:paraId="45AD5459" w14:textId="11B21864" w:rsidR="00313B59" w:rsidRDefault="00D9259E" w:rsidP="009C1BBB">
                  <w:pPr>
                    <w:widowControl w:val="0"/>
                    <w:autoSpaceDE w:val="0"/>
                    <w:autoSpaceDN w:val="0"/>
                    <w:adjustRightInd w:val="0"/>
                    <w:spacing w:after="260"/>
                    <w:jc w:val="both"/>
                    <w:rPr>
                      <w:rFonts w:ascii="Arial" w:hAnsi="Arial" w:cs="Helvetica"/>
                      <w:b/>
                      <w:color w:val="292929"/>
                      <w:szCs w:val="26"/>
                      <w:u w:color="131313"/>
                    </w:rPr>
                  </w:pPr>
                  <w:r>
                    <w:rPr>
                      <w:rFonts w:ascii="Arial" w:hAnsi="Arial" w:cs="Helvetica"/>
                      <w:b/>
                      <w:color w:val="292929"/>
                      <w:szCs w:val="26"/>
                      <w:u w:color="131313"/>
                    </w:rPr>
                    <w:t>Please note that your estimated swim time determines which ‘wave’ you are in so that we have swimmers of similar ability swimming in the same lanes to minimise the need for overtaking.</w:t>
                  </w:r>
                </w:p>
                <w:p w14:paraId="2589A4E3" w14:textId="77777777" w:rsidR="00313B59" w:rsidRPr="00885CDF" w:rsidRDefault="002B7450" w:rsidP="009C1BBB">
                  <w:pPr>
                    <w:widowControl w:val="0"/>
                    <w:autoSpaceDE w:val="0"/>
                    <w:autoSpaceDN w:val="0"/>
                    <w:adjustRightInd w:val="0"/>
                    <w:spacing w:after="260"/>
                    <w:jc w:val="both"/>
                    <w:rPr>
                      <w:rFonts w:ascii="Arial" w:hAnsi="Arial" w:cs="Helvetica"/>
                      <w:b/>
                      <w:color w:val="292929"/>
                      <w:szCs w:val="26"/>
                      <w:u w:color="131313"/>
                    </w:rPr>
                  </w:pPr>
                </w:p>
              </w:txbxContent>
            </v:textbox>
            <w10:wrap type="tight" anchorx="page" anchory="page"/>
          </v:shape>
        </w:pict>
      </w:r>
      <w:r w:rsidR="00D07D3B">
        <w:br w:type="page"/>
      </w:r>
      <w:r>
        <w:rPr>
          <w:noProof/>
        </w:rPr>
        <w:lastRenderedPageBreak/>
        <w:pict w14:anchorId="4B9608C2">
          <v:shape id="_x0000_s2010" type="#_x0000_t202" style="position:absolute;margin-left:54pt;margin-top:699pt;width:487pt;height:116pt;z-index:251831296;mso-wrap-edited:f;mso-position-horizontal-relative:page;mso-position-vertical-relative:page" wrapcoords="0 0 21600 0 21600 21600 0 21600 0 0" filled="f" stroked="f">
            <v:fill o:detectmouseclick="t"/>
            <v:textbox inset=",7.2pt,,7.2pt">
              <w:txbxContent>
                <w:p w14:paraId="61AF1DB9" w14:textId="77777777" w:rsidR="00313B59" w:rsidRPr="001B2A11" w:rsidRDefault="002B7450" w:rsidP="009C1BBB">
                  <w:pPr>
                    <w:widowControl w:val="0"/>
                    <w:autoSpaceDE w:val="0"/>
                    <w:autoSpaceDN w:val="0"/>
                    <w:adjustRightInd w:val="0"/>
                    <w:spacing w:after="260"/>
                    <w:jc w:val="both"/>
                    <w:rPr>
                      <w:rFonts w:ascii="Arial" w:hAnsi="Arial" w:cs="Helvetica"/>
                      <w:color w:val="292929"/>
                      <w:szCs w:val="26"/>
                      <w:u w:color="131313"/>
                    </w:rPr>
                  </w:pPr>
                </w:p>
                <w:p w14:paraId="16143719" w14:textId="77777777" w:rsidR="00313B59" w:rsidRPr="00651C73" w:rsidRDefault="00D07D3B" w:rsidP="009C1BBB">
                  <w:pPr>
                    <w:pStyle w:val="ListParagraph"/>
                    <w:widowControl w:val="0"/>
                    <w:numPr>
                      <w:ilvl w:val="0"/>
                      <w:numId w:val="16"/>
                    </w:numPr>
                    <w:autoSpaceDE w:val="0"/>
                    <w:autoSpaceDN w:val="0"/>
                    <w:adjustRightInd w:val="0"/>
                    <w:spacing w:after="260"/>
                    <w:jc w:val="both"/>
                    <w:rPr>
                      <w:rFonts w:ascii="Arial" w:hAnsi="Arial" w:cs="Helvetica"/>
                      <w:color w:val="292929"/>
                      <w:szCs w:val="26"/>
                      <w:u w:color="131313"/>
                    </w:rPr>
                  </w:pPr>
                  <w:r w:rsidRPr="00651C73">
                    <w:rPr>
                      <w:rFonts w:ascii="Arial" w:hAnsi="Arial" w:cs="Helvetica"/>
                      <w:color w:val="292929"/>
                      <w:szCs w:val="26"/>
                      <w:u w:color="131313"/>
                    </w:rPr>
                    <w:t xml:space="preserve">There is a mandatory </w:t>
                  </w:r>
                  <w:r w:rsidRPr="009C1BBB">
                    <w:rPr>
                      <w:rFonts w:ascii="Arial" w:hAnsi="Arial" w:cs="Helvetica"/>
                      <w:b/>
                      <w:color w:val="292929"/>
                      <w:szCs w:val="26"/>
                      <w:u w:color="131313"/>
                    </w:rPr>
                    <w:t>FOOT DOWN</w:t>
                  </w:r>
                  <w:r w:rsidRPr="00651C73">
                    <w:rPr>
                      <w:rFonts w:ascii="Arial" w:hAnsi="Arial" w:cs="Helvetica"/>
                      <w:color w:val="292929"/>
                      <w:szCs w:val="26"/>
                      <w:u w:color="131313"/>
                    </w:rPr>
                    <w:t xml:space="preserve"> rule in place at the junction of Corams Lane and Waterloo Road. This applies to all competitors in both races and is in place for your safety. Please refer to the detail on </w:t>
                  </w:r>
                  <w:r>
                    <w:rPr>
                      <w:rFonts w:ascii="Arial" w:hAnsi="Arial" w:cs="Helvetica"/>
                      <w:color w:val="292929"/>
                      <w:szCs w:val="26"/>
                      <w:u w:color="131313"/>
                    </w:rPr>
                    <w:t>the next page.</w:t>
                  </w:r>
                </w:p>
                <w:p w14:paraId="20927B59" w14:textId="77777777" w:rsidR="00313B59" w:rsidRDefault="002B7450"/>
              </w:txbxContent>
            </v:textbox>
            <w10:wrap type="tight" anchorx="page" anchory="page"/>
          </v:shape>
        </w:pict>
      </w:r>
      <w:r>
        <w:rPr>
          <w:noProof/>
        </w:rPr>
        <w:pict w14:anchorId="55DAE6BF">
          <v:line id="_x0000_s2008" style="position:absolute;flip:x y;z-index:251827200;mso-wrap-edited:f;mso-position-horizontal-relative:page;mso-position-vertical-relative:page" from="336pt,328.9pt" to="365.45pt,377pt" wrapcoords="-664 -184 -1329 369 -1329 1476 13956 17353 14621 21046 18941 23076 19938 23076 24258 23076 24590 21969 24590 19015 23926 18092 16947 14584 5649 2953 2326 369 1329 -184 -664 -184" strokecolor="green" strokeweight="3pt">
            <v:fill o:detectmouseclick="t"/>
            <v:stroke endarrow="open"/>
            <v:shadow on="t" opacity="22938f" offset="0"/>
            <w10:wrap type="tight" anchorx="page" anchory="page"/>
          </v:line>
        </w:pict>
      </w:r>
      <w:r>
        <w:rPr>
          <w:noProof/>
        </w:rPr>
        <w:pict w14:anchorId="49D31948">
          <v:shape id="_x0000_s2006" style="position:absolute;margin-left:383pt;margin-top:425.45pt;width:27pt;height:39.55pt;z-index:251826176;mso-wrap-edited:f;mso-position-horizontal-relative:page;mso-position-vertical-relative:page" coordsize="380,600" o:spt="100" wrapcoords="167 -30 136 30 121 450 -15 540 -76 600 -45 705 136 705 197 675 486 465 516 210 258 -30 167 -30" adj="0,,0" path="m,600l380,360,200,e" filled="f" strokecolor="green" strokeweight="2.75pt">
            <v:fill o:detectmouseclick="t"/>
            <v:stroke endarrow="open" endarrowwidth="narrow" joinstyle="round"/>
            <v:shadow on="t" opacity="22938f" offset="0"/>
            <v:formulas/>
            <v:path arrowok="t" o:connecttype="segments"/>
            <v:textbox inset=",7.2pt,,7.2pt"/>
            <w10:wrap type="tight" anchorx="page" anchory="page"/>
          </v:shape>
        </w:pict>
      </w:r>
      <w:r>
        <w:rPr>
          <w:noProof/>
        </w:rPr>
        <w:pict w14:anchorId="427DCE93">
          <v:shape id="_x0000_s2005" style="position:absolute;margin-left:186pt;margin-top:330.45pt;width:168.95pt;height:213pt;z-index:251825152;mso-wrap-edited:f;mso-position-horizontal-relative:page;mso-position-vertical-relative:page" coordsize="2780,3620" o:spt="100" wrapcoords="1878 -30 1683 75 1698 165 1983 210 2584 1396 2569 1652 -45 3154 -45 3214 135 3635 225 3650 480 3650 601 3650 616 3650 796 3379 766 3334 150 3319 300 3079 1983 2117 2825 1622 2810 1562 1998 -30 1878 -30" adj="0,,0" path="m1720,140l1960,r820,1600l,3200r220,420l720,3380e" filled="f" strokecolor="#f60" strokeweight="3pt">
            <v:fill o:detectmouseclick="t"/>
            <v:stroke endarrow="open" joinstyle="round"/>
            <v:shadow opacity="22938f" offset="0"/>
            <v:formulas/>
            <v:path arrowok="t" o:connecttype="segments"/>
            <v:textbox inset=",7.2pt,,7.2pt"/>
            <w10:wrap type="tight" anchorx="page" anchory="page"/>
          </v:shape>
        </w:pict>
      </w:r>
      <w:r w:rsidR="00D07D3B">
        <w:rPr>
          <w:noProof/>
        </w:rPr>
        <w:drawing>
          <wp:anchor distT="0" distB="0" distL="114300" distR="114300" simplePos="0" relativeHeight="251824128" behindDoc="0" locked="0" layoutInCell="1" allowOverlap="1" wp14:anchorId="6F6ABB0F" wp14:editId="6C973099">
            <wp:simplePos x="0" y="0"/>
            <wp:positionH relativeFrom="page">
              <wp:posOffset>1790700</wp:posOffset>
            </wp:positionH>
            <wp:positionV relativeFrom="page">
              <wp:posOffset>3806190</wp:posOffset>
            </wp:positionV>
            <wp:extent cx="4356100" cy="5134610"/>
            <wp:effectExtent l="25400" t="0" r="0" b="0"/>
            <wp:wrapTight wrapText="bothSides">
              <wp:wrapPolygon edited="0">
                <wp:start x="-126" y="0"/>
                <wp:lineTo x="-126" y="21584"/>
                <wp:lineTo x="21537" y="21584"/>
                <wp:lineTo x="21537" y="0"/>
                <wp:lineTo x="-126" y="0"/>
              </wp:wrapPolygon>
            </wp:wrapTight>
            <wp:docPr id="216" name="Picture 89" descr="RACE_PACK_2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PACK_2011-10.jpg"/>
                    <pic:cNvPicPr/>
                  </pic:nvPicPr>
                  <pic:blipFill>
                    <a:blip r:embed="rId12"/>
                    <a:srcRect l="50403" t="55609" r="4146" b="6797"/>
                    <a:stretch>
                      <a:fillRect/>
                    </a:stretch>
                  </pic:blipFill>
                  <pic:spPr>
                    <a:xfrm>
                      <a:off x="0" y="0"/>
                      <a:ext cx="4356100" cy="5134610"/>
                    </a:xfrm>
                    <a:prstGeom prst="rect">
                      <a:avLst/>
                    </a:prstGeom>
                  </pic:spPr>
                </pic:pic>
              </a:graphicData>
            </a:graphic>
          </wp:anchor>
        </w:drawing>
      </w:r>
      <w:r>
        <w:rPr>
          <w:noProof/>
        </w:rPr>
        <w:pict w14:anchorId="7F304B0C">
          <v:shape id="_x0000_s1280" type="#_x0000_t202" style="position:absolute;margin-left:59.5pt;margin-top:53.7pt;width:476pt;height:246pt;z-index:251760640;mso-wrap-edited:f;mso-position-horizontal-relative:page;mso-position-vertical-relative:page" wrapcoords="0 0 21600 0 21600 21600 0 21600 0 0" filled="f" stroked="f">
            <v:fill o:detectmouseclick="t"/>
            <v:textbox style="mso-next-textbox:#_x0000_s1280" inset=",7.2pt,,7.2pt">
              <w:txbxContent>
                <w:p w14:paraId="4EFC4108" w14:textId="77777777" w:rsidR="00313B59" w:rsidRDefault="00D07D3B" w:rsidP="009C1BBB">
                  <w:pPr>
                    <w:pStyle w:val="ListParagraph"/>
                    <w:widowControl w:val="0"/>
                    <w:autoSpaceDE w:val="0"/>
                    <w:autoSpaceDN w:val="0"/>
                    <w:adjustRightInd w:val="0"/>
                    <w:spacing w:after="260"/>
                    <w:jc w:val="both"/>
                    <w:rPr>
                      <w:rFonts w:ascii="Arial" w:hAnsi="Arial" w:cs="Helvetica"/>
                      <w:b/>
                      <w:color w:val="292929"/>
                      <w:szCs w:val="26"/>
                      <w:u w:color="131313"/>
                    </w:rPr>
                  </w:pPr>
                  <w:r w:rsidRPr="005037E0">
                    <w:rPr>
                      <w:rFonts w:ascii="Arial" w:hAnsi="Arial" w:cs="Helvetica"/>
                      <w:b/>
                      <w:color w:val="292929"/>
                      <w:szCs w:val="26"/>
                      <w:u w:color="131313"/>
                    </w:rPr>
                    <w:t>SWIM TO BIKE TRANSITION</w:t>
                  </w:r>
                </w:p>
                <w:p w14:paraId="3E57BCB4"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b/>
                      <w:color w:val="292929"/>
                      <w:szCs w:val="26"/>
                      <w:u w:color="131313"/>
                    </w:rPr>
                  </w:pPr>
                </w:p>
                <w:p w14:paraId="46EF1557" w14:textId="77777777" w:rsidR="00313B59" w:rsidRDefault="00D07D3B" w:rsidP="009C1BBB">
                  <w:pPr>
                    <w:pStyle w:val="ListParagraph"/>
                    <w:widowControl w:val="0"/>
                    <w:numPr>
                      <w:ilvl w:val="0"/>
                      <w:numId w:val="10"/>
                    </w:numPr>
                    <w:autoSpaceDE w:val="0"/>
                    <w:autoSpaceDN w:val="0"/>
                    <w:adjustRightInd w:val="0"/>
                    <w:spacing w:after="260"/>
                    <w:jc w:val="both"/>
                    <w:rPr>
                      <w:rFonts w:ascii="Arial" w:hAnsi="Arial" w:cs="Helvetica"/>
                      <w:color w:val="292929"/>
                      <w:szCs w:val="26"/>
                      <w:u w:color="131313"/>
                    </w:rPr>
                  </w:pPr>
                  <w:r w:rsidRPr="009C1BBB">
                    <w:rPr>
                      <w:rFonts w:ascii="Arial" w:hAnsi="Arial" w:cs="Helvetica"/>
                      <w:color w:val="292929"/>
                      <w:szCs w:val="26"/>
                      <w:u w:color="131313"/>
                    </w:rPr>
                    <w:t xml:space="preserve">Change into your cycling kit in the transition area. </w:t>
                  </w:r>
                </w:p>
                <w:p w14:paraId="5D127D2D" w14:textId="77777777" w:rsidR="00313B59" w:rsidRPr="009C1BBB" w:rsidRDefault="00D07D3B" w:rsidP="009C1BBB">
                  <w:pPr>
                    <w:pStyle w:val="ListParagraph"/>
                    <w:widowControl w:val="0"/>
                    <w:autoSpaceDE w:val="0"/>
                    <w:autoSpaceDN w:val="0"/>
                    <w:adjustRightInd w:val="0"/>
                    <w:spacing w:after="260"/>
                    <w:jc w:val="both"/>
                    <w:rPr>
                      <w:rFonts w:ascii="Arial" w:hAnsi="Arial" w:cs="Helvetica"/>
                      <w:color w:val="292929"/>
                      <w:szCs w:val="26"/>
                      <w:u w:color="131313"/>
                    </w:rPr>
                  </w:pPr>
                  <w:r w:rsidRPr="009C1BBB">
                    <w:rPr>
                      <w:rFonts w:ascii="Arial" w:hAnsi="Arial" w:cs="Helvetica"/>
                      <w:color w:val="292929"/>
                      <w:szCs w:val="26"/>
                      <w:u w:color="131313"/>
                    </w:rPr>
                    <w:t xml:space="preserve"> </w:t>
                  </w:r>
                </w:p>
                <w:p w14:paraId="295907A2" w14:textId="77777777" w:rsidR="00313B59" w:rsidRDefault="00D07D3B" w:rsidP="009C1BBB">
                  <w:pPr>
                    <w:pStyle w:val="ListParagraph"/>
                    <w:widowControl w:val="0"/>
                    <w:numPr>
                      <w:ilvl w:val="0"/>
                      <w:numId w:val="10"/>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You must </w:t>
                  </w:r>
                  <w:r w:rsidRPr="005037E0">
                    <w:rPr>
                      <w:rFonts w:ascii="Arial" w:hAnsi="Arial" w:cs="Helvetica"/>
                      <w:b/>
                      <w:color w:val="292929"/>
                      <w:szCs w:val="26"/>
                      <w:u w:color="131313"/>
                    </w:rPr>
                    <w:t>put on and fasten</w:t>
                  </w:r>
                  <w:r w:rsidRPr="005037E0">
                    <w:rPr>
                      <w:rFonts w:ascii="Arial" w:hAnsi="Arial" w:cs="Helvetica"/>
                      <w:color w:val="292929"/>
                      <w:szCs w:val="26"/>
                      <w:u w:color="131313"/>
                    </w:rPr>
                    <w:t xml:space="preserve"> your bike helmet </w:t>
                  </w:r>
                  <w:r w:rsidRPr="005037E0">
                    <w:rPr>
                      <w:rFonts w:ascii="Arial" w:hAnsi="Arial" w:cs="Helvetica"/>
                      <w:b/>
                      <w:color w:val="292929"/>
                      <w:szCs w:val="26"/>
                      <w:u w:val="single" w:color="131313"/>
                    </w:rPr>
                    <w:t>before</w:t>
                  </w:r>
                  <w:r w:rsidRPr="005037E0">
                    <w:rPr>
                      <w:rFonts w:ascii="Arial" w:hAnsi="Arial" w:cs="Helvetica"/>
                      <w:color w:val="292929"/>
                      <w:szCs w:val="26"/>
                      <w:u w:color="131313"/>
                    </w:rPr>
                    <w:t xml:space="preserve"> you remove your bike from the rack. You will not be allowed out of transition without your helmet securely fastened and your race numbers clearly visible.</w:t>
                  </w:r>
                </w:p>
                <w:p w14:paraId="578694FC" w14:textId="77777777" w:rsidR="00313B59" w:rsidRPr="005037E0" w:rsidRDefault="00D07D3B" w:rsidP="009C1BBB">
                  <w:pPr>
                    <w:pStyle w:val="ListParagraph"/>
                    <w:widowControl w:val="0"/>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 </w:t>
                  </w:r>
                </w:p>
                <w:p w14:paraId="610E7E28" w14:textId="77777777" w:rsidR="00313B59" w:rsidRDefault="00D07D3B" w:rsidP="009C1BBB">
                  <w:pPr>
                    <w:pStyle w:val="ListParagraph"/>
                    <w:widowControl w:val="0"/>
                    <w:numPr>
                      <w:ilvl w:val="0"/>
                      <w:numId w:val="10"/>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No assistance is permitted in the transition area.</w:t>
                  </w:r>
                </w:p>
                <w:p w14:paraId="040AB2FB"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2980F09F" w14:textId="77777777" w:rsidR="00313B59" w:rsidRPr="005037E0" w:rsidRDefault="00D07D3B" w:rsidP="009C1BBB">
                  <w:pPr>
                    <w:pStyle w:val="ListParagraph"/>
                    <w:widowControl w:val="0"/>
                    <w:numPr>
                      <w:ilvl w:val="0"/>
                      <w:numId w:val="10"/>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No nudity is permitted in the transition area.</w:t>
                  </w:r>
                </w:p>
                <w:p w14:paraId="529BC865"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3D63B338" w14:textId="5DB19F70" w:rsidR="00313B59" w:rsidRPr="005037E0" w:rsidRDefault="00D07D3B" w:rsidP="009C1BBB">
                  <w:pPr>
                    <w:pStyle w:val="ListParagraph"/>
                    <w:widowControl w:val="0"/>
                    <w:numPr>
                      <w:ilvl w:val="0"/>
                      <w:numId w:val="10"/>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Push your bike out of transition, taking care of other athletes as you do so, and into the “Bike Mount” area. Here you will get on your bike and progress onto the bike course</w:t>
                  </w:r>
                  <w:r w:rsidR="00802AD9">
                    <w:rPr>
                      <w:rFonts w:ascii="Arial" w:hAnsi="Arial" w:cs="Helvetica"/>
                      <w:color w:val="292929"/>
                      <w:szCs w:val="26"/>
                      <w:u w:color="131313"/>
                    </w:rPr>
                    <w:t>. Note you can mount whenever you like as long as it is AFTER the mount start area.</w:t>
                  </w:r>
                </w:p>
              </w:txbxContent>
            </v:textbox>
            <w10:wrap type="tight" anchorx="page" anchory="page"/>
          </v:shape>
        </w:pict>
      </w:r>
      <w:r w:rsidR="00D07D3B">
        <w:br w:type="page"/>
      </w:r>
      <w:r>
        <w:rPr>
          <w:noProof/>
        </w:rPr>
        <w:lastRenderedPageBreak/>
        <w:pict w14:anchorId="693C44BC">
          <v:shape id="_x0000_s2661" type="#_x0000_t202" style="position:absolute;margin-left:61.85pt;margin-top:49.95pt;width:479.15pt;height:337.05pt;z-index:251828224;mso-wrap-edited:f;mso-position-horizontal-relative:page;mso-position-vertical-relative:page" wrapcoords="0 0 21600 0 21600 21600 0 21600 0 0" filled="f" stroked="f">
            <v:fill o:detectmouseclick="t"/>
            <v:textbox style="mso-next-textbox:#_x0000_s2661" inset=",7.2pt,,7.2pt">
              <w:txbxContent>
                <w:p w14:paraId="70EA3639" w14:textId="77777777" w:rsidR="00313B59" w:rsidRDefault="00D07D3B" w:rsidP="009C1BBB">
                  <w:pPr>
                    <w:widowControl w:val="0"/>
                    <w:autoSpaceDE w:val="0"/>
                    <w:autoSpaceDN w:val="0"/>
                    <w:adjustRightInd w:val="0"/>
                    <w:spacing w:after="260"/>
                    <w:jc w:val="both"/>
                    <w:rPr>
                      <w:rFonts w:ascii="Arial" w:hAnsi="Arial" w:cs="Helvetica"/>
                      <w:color w:val="292929"/>
                      <w:szCs w:val="26"/>
                      <w:u w:color="131313"/>
                    </w:rPr>
                  </w:pPr>
                  <w:r w:rsidRPr="00F42985">
                    <w:rPr>
                      <w:rFonts w:ascii="Arial" w:hAnsi="Arial" w:cs="Helvetica"/>
                      <w:b/>
                      <w:color w:val="292929"/>
                      <w:szCs w:val="26"/>
                      <w:u w:color="131313"/>
                    </w:rPr>
                    <w:t>MANDATORY FOOT DOWN</w:t>
                  </w:r>
                  <w:r w:rsidRPr="001B2A11">
                    <w:rPr>
                      <w:rFonts w:ascii="Arial" w:hAnsi="Arial" w:cs="Helvetica"/>
                      <w:color w:val="292929"/>
                      <w:szCs w:val="26"/>
                      <w:u w:color="131313"/>
                    </w:rPr>
                    <w:t xml:space="preserve"> </w:t>
                  </w:r>
                  <w:r w:rsidRPr="00F42985">
                    <w:rPr>
                      <w:rFonts w:ascii="Arial" w:hAnsi="Arial" w:cs="Helvetica"/>
                      <w:b/>
                      <w:color w:val="292929"/>
                      <w:szCs w:val="26"/>
                      <w:u w:color="131313"/>
                    </w:rPr>
                    <w:t>at the junction of Corams Lane and Waterloo Road.</w:t>
                  </w:r>
                  <w:r w:rsidRPr="001B2A11">
                    <w:rPr>
                      <w:rFonts w:ascii="Arial" w:hAnsi="Arial" w:cs="Helvetica"/>
                      <w:color w:val="292929"/>
                      <w:szCs w:val="26"/>
                      <w:u w:color="131313"/>
                    </w:rPr>
                    <w:t xml:space="preserve"> </w:t>
                  </w:r>
                </w:p>
                <w:p w14:paraId="642F19FF" w14:textId="77777777" w:rsidR="00313B59" w:rsidRDefault="00D07D3B" w:rsidP="009C1BBB">
                  <w:pPr>
                    <w:widowControl w:val="0"/>
                    <w:autoSpaceDE w:val="0"/>
                    <w:autoSpaceDN w:val="0"/>
                    <w:adjustRightInd w:val="0"/>
                    <w:spacing w:after="260"/>
                    <w:jc w:val="both"/>
                    <w:rPr>
                      <w:rFonts w:ascii="Arial" w:hAnsi="Arial" w:cs="Helvetica"/>
                      <w:color w:val="292929"/>
                      <w:szCs w:val="26"/>
                      <w:u w:color="131313"/>
                    </w:rPr>
                  </w:pPr>
                  <w:r w:rsidRPr="001B2A11">
                    <w:rPr>
                      <w:rFonts w:ascii="Arial" w:hAnsi="Arial" w:cs="Helvetica"/>
                      <w:color w:val="292929"/>
                      <w:szCs w:val="26"/>
                      <w:u w:color="131313"/>
                    </w:rPr>
                    <w:t xml:space="preserve">This applies to </w:t>
                  </w:r>
                  <w:r w:rsidRPr="009C1BBB">
                    <w:rPr>
                      <w:rFonts w:ascii="Arial" w:hAnsi="Arial" w:cs="Helvetica"/>
                      <w:color w:val="292929"/>
                      <w:szCs w:val="26"/>
                      <w:u w:val="single" w:color="131313"/>
                    </w:rPr>
                    <w:t>all</w:t>
                  </w:r>
                  <w:r w:rsidRPr="001B2A11">
                    <w:rPr>
                      <w:rFonts w:ascii="Arial" w:hAnsi="Arial" w:cs="Helvetica"/>
                      <w:color w:val="292929"/>
                      <w:szCs w:val="26"/>
                      <w:u w:color="131313"/>
                    </w:rPr>
                    <w:t xml:space="preserve"> competitors in both races a</w:t>
                  </w:r>
                  <w:r>
                    <w:rPr>
                      <w:rFonts w:ascii="Arial" w:hAnsi="Arial" w:cs="Helvetica"/>
                      <w:color w:val="292929"/>
                      <w:szCs w:val="26"/>
                      <w:u w:color="131313"/>
                    </w:rPr>
                    <w:t>nd is for your safety.</w:t>
                  </w:r>
                </w:p>
                <w:p w14:paraId="7E053E0C" w14:textId="347FD29F" w:rsidR="00313B59" w:rsidRDefault="00D07D3B" w:rsidP="009C1BBB">
                  <w:pPr>
                    <w:widowControl w:val="0"/>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 xml:space="preserve">On your way OUT onto the bike course when turning from Corams Lane, which will be closed for the race, onto the “live” through-road where passing traffic has right of way, you are required to come to a complete stop, and place one foot on the ground –check for traffic – before proceeding. </w:t>
                  </w:r>
                  <w:r w:rsidR="00802AD9">
                    <w:rPr>
                      <w:rFonts w:ascii="Arial" w:hAnsi="Arial" w:cs="Helvetica"/>
                      <w:color w:val="292929"/>
                      <w:szCs w:val="26"/>
                      <w:u w:color="131313"/>
                    </w:rPr>
                    <w:t xml:space="preserve">This is marshalled and you will be told when to ‘go’. Usually this is seconds but if there is traffic it can be longer – don’t worry – unlike most open road tri’s we have timing mats here and deduct your waiting time </w:t>
                  </w:r>
                  <w:r w:rsidR="00802AD9" w:rsidRPr="00802AD9">
                    <w:rPr>
                      <w:rFonts w:ascii="Segoe UI Emoji" w:eastAsia="Segoe UI Emoji" w:hAnsi="Segoe UI Emoji" w:cs="Segoe UI Emoji"/>
                      <w:color w:val="292929"/>
                      <w:szCs w:val="26"/>
                      <w:u w:color="131313"/>
                    </w:rPr>
                    <w:t>😊</w:t>
                  </w:r>
                </w:p>
                <w:p w14:paraId="2A2A6093" w14:textId="7248A581" w:rsidR="00313B59" w:rsidRDefault="00D07D3B" w:rsidP="009C1BBB">
                  <w:pPr>
                    <w:widowControl w:val="0"/>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 xml:space="preserve">On your RETURN to the sports centre, the right turn back into Corams lane requires that you cross “live” oncoming traffic on Waterloo road. You are once again required to come to a complete stop, place on foot on the ground, checking for traffic before proceeding. Marshals </w:t>
                  </w:r>
                  <w:r w:rsidR="00DA7293">
                    <w:rPr>
                      <w:rFonts w:ascii="Arial" w:hAnsi="Arial" w:cs="Helvetica"/>
                      <w:color w:val="292929"/>
                      <w:szCs w:val="26"/>
                      <w:u w:color="131313"/>
                    </w:rPr>
                    <w:t>can</w:t>
                  </w:r>
                  <w:r>
                    <w:rPr>
                      <w:rFonts w:ascii="Arial" w:hAnsi="Arial" w:cs="Helvetica"/>
                      <w:color w:val="292929"/>
                      <w:szCs w:val="26"/>
                      <w:u w:color="131313"/>
                    </w:rPr>
                    <w:t>not stop</w:t>
                  </w:r>
                  <w:r w:rsidR="00DA7293">
                    <w:rPr>
                      <w:rFonts w:ascii="Arial" w:hAnsi="Arial" w:cs="Helvetica"/>
                      <w:color w:val="292929"/>
                      <w:szCs w:val="26"/>
                      <w:u w:color="131313"/>
                    </w:rPr>
                    <w:t xml:space="preserve"> </w:t>
                  </w:r>
                  <w:r>
                    <w:rPr>
                      <w:rFonts w:ascii="Arial" w:hAnsi="Arial" w:cs="Helvetica"/>
                      <w:color w:val="292929"/>
                      <w:szCs w:val="26"/>
                      <w:u w:color="131313"/>
                    </w:rPr>
                    <w:t xml:space="preserve">traffic. </w:t>
                  </w:r>
                </w:p>
                <w:p w14:paraId="36C7B7F3" w14:textId="77777777" w:rsidR="00313B59" w:rsidRDefault="00D07D3B" w:rsidP="009C1BBB">
                  <w:pPr>
                    <w:widowControl w:val="0"/>
                    <w:autoSpaceDE w:val="0"/>
                    <w:autoSpaceDN w:val="0"/>
                    <w:adjustRightInd w:val="0"/>
                    <w:spacing w:after="260"/>
                    <w:jc w:val="both"/>
                    <w:rPr>
                      <w:rFonts w:ascii="Arial" w:hAnsi="Arial" w:cs="Helvetica"/>
                      <w:color w:val="292929"/>
                      <w:szCs w:val="26"/>
                      <w:u w:color="131313"/>
                    </w:rPr>
                  </w:pPr>
                  <w:r w:rsidRPr="004E014A">
                    <w:rPr>
                      <w:rFonts w:ascii="Arial" w:hAnsi="Arial" w:cs="Helvetica"/>
                      <w:color w:val="292929"/>
                      <w:szCs w:val="26"/>
                      <w:u w:val="single" w:color="131313"/>
                    </w:rPr>
                    <w:t>This rule applies even if you judge that the road is clear of traffic</w:t>
                  </w:r>
                  <w:r>
                    <w:rPr>
                      <w:rFonts w:ascii="Arial" w:hAnsi="Arial" w:cs="Helvetica"/>
                      <w:color w:val="292929"/>
                      <w:szCs w:val="26"/>
                      <w:u w:color="131313"/>
                    </w:rPr>
                    <w:t xml:space="preserve">.  Our chip timing technology allows us to determine the exact time that you were held at this junction. That time will be deducted from your bike split – therefore it is of NO benefit to break this rule!  Marshals and a race referee will be stationed at this point to ensure that all competitors adhere to this rule, and failure to do so will risk disqualification. </w:t>
                  </w:r>
                </w:p>
                <w:p w14:paraId="26E8C93C" w14:textId="77777777" w:rsidR="00313B59" w:rsidRDefault="002B7450" w:rsidP="009C1BBB">
                  <w:pPr>
                    <w:widowControl w:val="0"/>
                    <w:autoSpaceDE w:val="0"/>
                    <w:autoSpaceDN w:val="0"/>
                    <w:adjustRightInd w:val="0"/>
                    <w:spacing w:after="260"/>
                    <w:jc w:val="both"/>
                  </w:pPr>
                </w:p>
              </w:txbxContent>
            </v:textbox>
            <w10:wrap type="tight" anchorx="page" anchory="page"/>
          </v:shape>
        </w:pict>
      </w:r>
      <w:r>
        <w:rPr>
          <w:noProof/>
        </w:rPr>
        <w:pict w14:anchorId="7ABC1A18">
          <v:line id="_x0000_s2013" style="position:absolute;z-index:251834368;mso-wrap-edited:f;mso-position-horizontal-relative:page;mso-position-vertical-relative:page" from="406.25pt,457.35pt" to="460.95pt,466.8pt" wrapcoords="-664 -2160 -996 15120 1329 28080 15950 38880 17280 38880 23261 38880 23926 19440 14953 6480 2990 -2160 -664 -2160" strokecolor="red" strokeweight="2pt">
            <v:fill o:detectmouseclick="t"/>
            <v:shadow on="t" opacity="22938f" offset="0"/>
            <w10:wrap type="tight" anchorx="page" anchory="page"/>
          </v:line>
        </w:pict>
      </w:r>
      <w:r>
        <w:rPr>
          <w:noProof/>
        </w:rPr>
        <w:pict w14:anchorId="1D420BF9">
          <v:shape id="_x0000_s2014" style="position:absolute;margin-left:430.65pt;margin-top:411.35pt;width:27pt;height:50.15pt;z-index:251835392;mso-wrap-edited:f;mso-position-horizontal-relative:page;mso-position-vertical-relative:page" coordsize="420,720" o:spt="100" wrapcoords="-15 -15 -45 30 -60 330 30 450 135 465 330 825 345 825 495 825 510 825 510 705 375 465 345 180 105 0 45 -15 -15 -15" adj="0,,0" path="m420,720c245,420,70,120,,e" filled="f" strokecolor="green" strokeweight="2.25pt">
            <v:fill o:detectmouseclick="t"/>
            <v:stroke dashstyle="longDash" endarrow="open" joinstyle="round"/>
            <v:shadow on="t" opacity="22938f" offset="0"/>
            <v:formulas/>
            <v:path arrowok="t" o:connecttype="segments"/>
            <v:textbox inset=",7.2pt,,7.2pt"/>
            <w10:wrap type="tight" anchorx="page" anchory="page"/>
          </v:shape>
        </w:pict>
      </w:r>
      <w:r>
        <w:rPr>
          <w:noProof/>
        </w:rPr>
        <w:pict w14:anchorId="09D20FAD">
          <v:shape id="_x0000_s2011" style="position:absolute;margin-left:138.55pt;margin-top:470.05pt;width:321.4pt;height:157.5pt;z-index:251832320;mso-wrap-edited:f;mso-position-horizontal-relative:page;mso-position-vertical-relative:page" coordsize="5697,2740" o:spt="100" wrapcoords="5427 -14 5052 224 3433 748 2863 943 2758 988 2188 1272 1918 1422 1334 1661 509 1706 104 1781 89 1901 29 2141 89 2620 119 2725 224 2725 209 2620 149 2380 134 2141 224 1901 389 1886 1604 1691 3088 943 4707 449 5262 239 5697 209 5726 -14 5547 -14 5427 -14" adj="0,,0" path="m177,2740c88,2380,,2020,217,1840v217,-180,813,-37,1260,-180c1924,1517,2347,1193,2897,980,3447,767,4310,543,4777,380,5244,217,5620,,5697,e" filled="f" strokecolor="green" strokeweight="2pt">
            <v:fill o:detectmouseclick="t"/>
            <v:stroke dashstyle="longDash" endarrow="block" joinstyle="round"/>
            <v:shadow opacity="22938f" offset="0"/>
            <v:formulas/>
            <v:path arrowok="t" o:connecttype="segments"/>
            <v:textbox inset=",7.2pt,,7.2pt"/>
            <w10:wrap type="tight" anchorx="page" anchory="page"/>
          </v:shape>
        </w:pict>
      </w:r>
      <w:r w:rsidR="00D07D3B">
        <w:rPr>
          <w:noProof/>
        </w:rPr>
        <w:drawing>
          <wp:anchor distT="0" distB="0" distL="114300" distR="114300" simplePos="0" relativeHeight="251660800" behindDoc="0" locked="0" layoutInCell="1" allowOverlap="1" wp14:anchorId="5AB00682" wp14:editId="2DF69EF1">
            <wp:simplePos x="0" y="0"/>
            <wp:positionH relativeFrom="page">
              <wp:posOffset>785495</wp:posOffset>
            </wp:positionH>
            <wp:positionV relativeFrom="page">
              <wp:posOffset>5029200</wp:posOffset>
            </wp:positionV>
            <wp:extent cx="6085205" cy="3719195"/>
            <wp:effectExtent l="25400" t="0" r="10795" b="0"/>
            <wp:wrapTight wrapText="bothSides">
              <wp:wrapPolygon edited="0">
                <wp:start x="-90" y="0"/>
                <wp:lineTo x="-90" y="21537"/>
                <wp:lineTo x="21638" y="21537"/>
                <wp:lineTo x="21638" y="0"/>
                <wp:lineTo x="-90" y="0"/>
              </wp:wrapPolygon>
            </wp:wrapTight>
            <wp:docPr id="222" name="Picture 206" descr="Foot Down J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 Down Junction.jpg"/>
                    <pic:cNvPicPr/>
                  </pic:nvPicPr>
                  <pic:blipFill>
                    <a:blip r:embed="rId13"/>
                    <a:stretch>
                      <a:fillRect/>
                    </a:stretch>
                  </pic:blipFill>
                  <pic:spPr>
                    <a:xfrm>
                      <a:off x="0" y="0"/>
                      <a:ext cx="6085205" cy="3719195"/>
                    </a:xfrm>
                    <a:prstGeom prst="rect">
                      <a:avLst/>
                    </a:prstGeom>
                  </pic:spPr>
                </pic:pic>
              </a:graphicData>
            </a:graphic>
          </wp:anchor>
        </w:drawing>
      </w:r>
      <w:r w:rsidR="00D07D3B">
        <w:br w:type="page"/>
      </w:r>
      <w:r>
        <w:rPr>
          <w:noProof/>
        </w:rPr>
        <w:lastRenderedPageBreak/>
        <w:pict w14:anchorId="4825E18C">
          <v:shape id="_x0000_s1279" type="#_x0000_t202" style="position:absolute;margin-left:54pt;margin-top:35.45pt;width:487pt;height:810.55pt;z-index:251758592;mso-wrap-edited:f;mso-position-horizontal-relative:page;mso-position-vertical-relative:page" wrapcoords="0 0 21600 0 21600 21600 0 21600 0 0" filled="f" stroked="f">
            <v:fill o:detectmouseclick="t"/>
            <v:textbox style="mso-next-textbox:#_x0000_s1279" inset=",7.2pt,,7.2pt">
              <w:txbxContent>
                <w:p w14:paraId="0C2F98AC" w14:textId="77777777" w:rsidR="00313B59" w:rsidRDefault="00D07D3B" w:rsidP="00313B59">
                  <w:pPr>
                    <w:widowControl w:val="0"/>
                    <w:autoSpaceDE w:val="0"/>
                    <w:autoSpaceDN w:val="0"/>
                    <w:adjustRightInd w:val="0"/>
                    <w:spacing w:after="360"/>
                    <w:jc w:val="both"/>
                    <w:rPr>
                      <w:rFonts w:ascii="Arial" w:hAnsi="Arial" w:cs="Helvetica"/>
                      <w:b/>
                      <w:bCs/>
                      <w:color w:val="171616"/>
                      <w:szCs w:val="38"/>
                      <w:u w:color="131313"/>
                    </w:rPr>
                  </w:pPr>
                  <w:r w:rsidRPr="00313B59">
                    <w:rPr>
                      <w:rFonts w:ascii="Arial" w:hAnsi="Arial" w:cs="Helvetica"/>
                      <w:b/>
                      <w:bCs/>
                      <w:color w:val="171616"/>
                      <w:szCs w:val="38"/>
                      <w:u w:color="131313"/>
                    </w:rPr>
                    <w:t>BIKE SECTION</w:t>
                  </w:r>
                </w:p>
                <w:p w14:paraId="1900B290" w14:textId="77777777" w:rsidR="00313B59" w:rsidRPr="00313B59" w:rsidRDefault="00D07D3B" w:rsidP="00313B59">
                  <w:pPr>
                    <w:widowControl w:val="0"/>
                    <w:autoSpaceDE w:val="0"/>
                    <w:autoSpaceDN w:val="0"/>
                    <w:adjustRightInd w:val="0"/>
                    <w:spacing w:after="360"/>
                    <w:jc w:val="both"/>
                    <w:rPr>
                      <w:rFonts w:ascii="Arial" w:hAnsi="Arial" w:cs="Helvetica"/>
                      <w:b/>
                      <w:bCs/>
                      <w:color w:val="171616"/>
                      <w:szCs w:val="38"/>
                      <w:u w:color="131313"/>
                    </w:rPr>
                  </w:pPr>
                  <w:r w:rsidRPr="00313B59">
                    <w:rPr>
                      <w:rFonts w:ascii="Arial" w:hAnsi="Arial"/>
                      <w:color w:val="000000"/>
                    </w:rPr>
                    <w:t xml:space="preserve">The </w:t>
                  </w:r>
                  <w:r w:rsidRPr="00313B59">
                    <w:rPr>
                      <w:rFonts w:ascii="Arial" w:hAnsi="Arial"/>
                      <w:b/>
                      <w:color w:val="000000"/>
                    </w:rPr>
                    <w:t>bike</w:t>
                  </w:r>
                  <w:r w:rsidRPr="00313B59">
                    <w:rPr>
                      <w:rFonts w:ascii="Arial" w:hAnsi="Arial"/>
                      <w:color w:val="000000"/>
                    </w:rPr>
                    <w:t xml:space="preserve"> route is a moderately technical course on a mix of quiet country lanes, fast level sections, tight bends and a few hills. Take care at all times</w:t>
                  </w:r>
                </w:p>
                <w:p w14:paraId="4ACEFB01" w14:textId="77777777" w:rsidR="00313B59" w:rsidRPr="00313B59" w:rsidRDefault="00D07D3B" w:rsidP="00313B59">
                  <w:pPr>
                    <w:pStyle w:val="ListParagraph"/>
                    <w:widowControl w:val="0"/>
                    <w:autoSpaceDE w:val="0"/>
                    <w:autoSpaceDN w:val="0"/>
                    <w:adjustRightInd w:val="0"/>
                    <w:spacing w:after="360"/>
                    <w:jc w:val="both"/>
                    <w:rPr>
                      <w:rFonts w:ascii="Arial" w:hAnsi="Arial" w:cs="Helvetica"/>
                      <w:b/>
                      <w:bCs/>
                      <w:color w:val="171616"/>
                      <w:szCs w:val="38"/>
                      <w:u w:color="131313"/>
                    </w:rPr>
                  </w:pPr>
                  <w:r w:rsidRPr="00313B59">
                    <w:rPr>
                      <w:rFonts w:ascii="Arial" w:hAnsi="Arial"/>
                      <w:b/>
                      <w:color w:val="000000"/>
                    </w:rPr>
                    <w:t>Novice distance will ride 13.6km   -</w:t>
                  </w:r>
                  <w:r w:rsidRPr="00313B59">
                    <w:rPr>
                      <w:rFonts w:ascii="Arial" w:hAnsi="Arial"/>
                      <w:color w:val="000000"/>
                    </w:rPr>
                    <w:t xml:space="preserve">refer to route map </w:t>
                  </w:r>
                </w:p>
                <w:p w14:paraId="01803427" w14:textId="77777777" w:rsidR="00313B59" w:rsidRDefault="00D07D3B" w:rsidP="009C1BBB">
                  <w:pPr>
                    <w:pStyle w:val="ListParagraph"/>
                    <w:widowControl w:val="0"/>
                    <w:autoSpaceDE w:val="0"/>
                    <w:autoSpaceDN w:val="0"/>
                    <w:adjustRightInd w:val="0"/>
                    <w:spacing w:after="260"/>
                    <w:jc w:val="both"/>
                    <w:rPr>
                      <w:rFonts w:ascii="Arial" w:hAnsi="Arial"/>
                      <w:color w:val="000000"/>
                    </w:rPr>
                  </w:pPr>
                  <w:r w:rsidRPr="00593D56">
                    <w:rPr>
                      <w:rFonts w:ascii="Arial" w:hAnsi="Arial"/>
                      <w:b/>
                      <w:color w:val="000000"/>
                    </w:rPr>
                    <w:t xml:space="preserve">Sprint distance will ride 23km   - </w:t>
                  </w:r>
                  <w:r w:rsidRPr="00593D56">
                    <w:rPr>
                      <w:rFonts w:ascii="Arial" w:hAnsi="Arial"/>
                      <w:color w:val="000000"/>
                    </w:rPr>
                    <w:t xml:space="preserve">refer to route map </w:t>
                  </w:r>
                </w:p>
                <w:p w14:paraId="2E5D6707" w14:textId="77777777" w:rsidR="00313B59" w:rsidRPr="00593D56" w:rsidRDefault="002B7450" w:rsidP="009C1BBB">
                  <w:pPr>
                    <w:pStyle w:val="ListParagraph"/>
                    <w:widowControl w:val="0"/>
                    <w:autoSpaceDE w:val="0"/>
                    <w:autoSpaceDN w:val="0"/>
                    <w:adjustRightInd w:val="0"/>
                    <w:spacing w:after="260"/>
                    <w:jc w:val="both"/>
                    <w:rPr>
                      <w:rFonts w:ascii="Arial" w:hAnsi="Arial"/>
                      <w:color w:val="000000"/>
                    </w:rPr>
                  </w:pPr>
                </w:p>
                <w:p w14:paraId="50464D7C" w14:textId="77777777" w:rsidR="00313B59" w:rsidRPr="00313B59" w:rsidRDefault="00D07D3B" w:rsidP="00313B59">
                  <w:pPr>
                    <w:widowControl w:val="0"/>
                    <w:autoSpaceDE w:val="0"/>
                    <w:autoSpaceDN w:val="0"/>
                    <w:adjustRightInd w:val="0"/>
                    <w:spacing w:after="260"/>
                    <w:jc w:val="both"/>
                    <w:rPr>
                      <w:rFonts w:ascii="Arial" w:hAnsi="Arial"/>
                      <w:color w:val="000000"/>
                    </w:rPr>
                  </w:pPr>
                  <w:r>
                    <w:rPr>
                      <w:rFonts w:ascii="Arial" w:hAnsi="Arial"/>
                      <w:color w:val="000000"/>
                    </w:rPr>
                    <w:t>The</w:t>
                  </w:r>
                  <w:r w:rsidRPr="00313B59">
                    <w:rPr>
                      <w:rFonts w:ascii="Arial" w:hAnsi="Arial"/>
                      <w:color w:val="000000"/>
                    </w:rPr>
                    <w:t xml:space="preserve"> Novice distance turns back towards Wellington when they reach Milverton, Sprint distance continues on towards Wiveliscombe. Both sets of cyclists should know their route and look and listen for directions</w:t>
                  </w:r>
                  <w:r>
                    <w:rPr>
                      <w:rFonts w:ascii="Arial" w:hAnsi="Arial"/>
                      <w:color w:val="000000"/>
                    </w:rPr>
                    <w:t xml:space="preserve"> from marshals and signage</w:t>
                  </w:r>
                  <w:r w:rsidRPr="00313B59">
                    <w:rPr>
                      <w:rFonts w:ascii="Arial" w:hAnsi="Arial"/>
                      <w:color w:val="000000"/>
                    </w:rPr>
                    <w:t xml:space="preserve"> in Milverton.</w:t>
                  </w:r>
                </w:p>
                <w:p w14:paraId="34178080" w14:textId="6F3422D3" w:rsidR="00313B59" w:rsidRPr="00547EDC" w:rsidRDefault="00D07D3B" w:rsidP="00313B59">
                  <w:pPr>
                    <w:widowControl w:val="0"/>
                    <w:autoSpaceDE w:val="0"/>
                    <w:autoSpaceDN w:val="0"/>
                    <w:adjustRightInd w:val="0"/>
                    <w:spacing w:after="260"/>
                    <w:jc w:val="both"/>
                    <w:rPr>
                      <w:rFonts w:ascii="Arial" w:hAnsi="Arial" w:cs="Helvetica"/>
                      <w:color w:val="292929"/>
                      <w:szCs w:val="26"/>
                      <w:u w:color="131313"/>
                    </w:rPr>
                  </w:pPr>
                  <w:r w:rsidRPr="00547EDC">
                    <w:rPr>
                      <w:rFonts w:ascii="Arial" w:hAnsi="Arial" w:cs="Helvetica"/>
                      <w:color w:val="292929"/>
                      <w:szCs w:val="26"/>
                      <w:u w:color="131313"/>
                    </w:rPr>
                    <w:t xml:space="preserve">Competitors are entirely responsible for the </w:t>
                  </w:r>
                  <w:r w:rsidR="004C2F6A" w:rsidRPr="00547EDC">
                    <w:rPr>
                      <w:rFonts w:ascii="Arial" w:hAnsi="Arial" w:cs="Helvetica"/>
                      <w:color w:val="292929"/>
                      <w:szCs w:val="26"/>
                      <w:u w:color="131313"/>
                    </w:rPr>
                    <w:t>roadworthiness</w:t>
                  </w:r>
                  <w:r w:rsidRPr="00547EDC">
                    <w:rPr>
                      <w:rFonts w:ascii="Arial" w:hAnsi="Arial" w:cs="Helvetica"/>
                      <w:color w:val="292929"/>
                      <w:szCs w:val="26"/>
                      <w:u w:color="131313"/>
                    </w:rPr>
                    <w:t xml:space="preserve"> of their bikes.  You are advised to carry tools necessary to repair a puncture with you. No Accompanying vehicles are allowed on the course and anyone receiving assistance will be disqualified. </w:t>
                  </w:r>
                </w:p>
                <w:p w14:paraId="04A9869F" w14:textId="77777777" w:rsidR="00313B59" w:rsidRPr="00547EDC" w:rsidRDefault="00D07D3B" w:rsidP="009C1BBB">
                  <w:pPr>
                    <w:pStyle w:val="ListParagraph"/>
                    <w:widowControl w:val="0"/>
                    <w:numPr>
                      <w:ilvl w:val="0"/>
                      <w:numId w:val="17"/>
                    </w:numPr>
                    <w:autoSpaceDE w:val="0"/>
                    <w:autoSpaceDN w:val="0"/>
                    <w:adjustRightInd w:val="0"/>
                    <w:spacing w:after="260"/>
                    <w:jc w:val="both"/>
                    <w:rPr>
                      <w:rFonts w:ascii="Arial" w:hAnsi="Arial" w:cs="Helvetica"/>
                      <w:color w:val="444444"/>
                      <w:szCs w:val="26"/>
                      <w:u w:color="131313"/>
                    </w:rPr>
                  </w:pPr>
                  <w:r w:rsidRPr="00593D56">
                    <w:rPr>
                      <w:rFonts w:ascii="Arial" w:hAnsi="Arial" w:cs="Helvetica"/>
                      <w:color w:val="292929"/>
                      <w:szCs w:val="26"/>
                      <w:u w:color="131313"/>
                    </w:rPr>
                    <w:t>Helmets must be worn and properly fastened throughout the entire bike section</w:t>
                  </w:r>
                </w:p>
                <w:p w14:paraId="769E2640" w14:textId="77777777" w:rsidR="00313B59" w:rsidRPr="00547EDC"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2C2E50B3" w14:textId="77777777" w:rsidR="00313B59" w:rsidRDefault="00D07D3B" w:rsidP="009C1BBB">
                  <w:pPr>
                    <w:pStyle w:val="ListParagraph"/>
                    <w:widowControl w:val="0"/>
                    <w:numPr>
                      <w:ilvl w:val="0"/>
                      <w:numId w:val="17"/>
                    </w:numPr>
                    <w:autoSpaceDE w:val="0"/>
                    <w:autoSpaceDN w:val="0"/>
                    <w:adjustRightInd w:val="0"/>
                    <w:spacing w:after="260"/>
                    <w:jc w:val="both"/>
                    <w:rPr>
                      <w:rFonts w:ascii="Arial" w:hAnsi="Arial" w:cs="Helvetica"/>
                      <w:color w:val="292929"/>
                      <w:szCs w:val="26"/>
                      <w:u w:color="131313"/>
                    </w:rPr>
                  </w:pPr>
                  <w:r w:rsidRPr="00593D56">
                    <w:rPr>
                      <w:rFonts w:ascii="Arial" w:hAnsi="Arial" w:cs="Helvetica"/>
                      <w:color w:val="444444"/>
                      <w:szCs w:val="26"/>
                      <w:u w:color="131313"/>
                    </w:rPr>
                    <w:t xml:space="preserve">The majority of the course is on open public highways. </w:t>
                  </w:r>
                  <w:r w:rsidRPr="00593D56">
                    <w:rPr>
                      <w:rFonts w:ascii="Arial" w:hAnsi="Arial" w:cs="Helvetica"/>
                      <w:color w:val="292929"/>
                      <w:szCs w:val="26"/>
                      <w:u w:color="131313"/>
                    </w:rPr>
                    <w:t xml:space="preserve">The rules of the road </w:t>
                  </w:r>
                  <w:r w:rsidRPr="009242F8">
                    <w:rPr>
                      <w:rFonts w:ascii="Arial" w:hAnsi="Arial" w:cs="Helvetica"/>
                      <w:color w:val="292929"/>
                      <w:szCs w:val="26"/>
                      <w:u w:val="single" w:color="131313"/>
                    </w:rPr>
                    <w:t>must</w:t>
                  </w:r>
                  <w:r w:rsidRPr="00593D56">
                    <w:rPr>
                      <w:rFonts w:ascii="Arial" w:hAnsi="Arial" w:cs="Helvetica"/>
                      <w:color w:val="292929"/>
                      <w:szCs w:val="26"/>
                      <w:u w:color="131313"/>
                    </w:rPr>
                    <w:t xml:space="preserve"> be obeyed, </w:t>
                  </w:r>
                  <w:r>
                    <w:rPr>
                      <w:rFonts w:ascii="Arial" w:hAnsi="Arial" w:cs="Helvetica"/>
                      <w:color w:val="292929"/>
                      <w:szCs w:val="26"/>
                      <w:u w:color="131313"/>
                    </w:rPr>
                    <w:t>this includes any speed restrictions, STOP or GIVE WAY signs, road traffic priority and generally “cycling with due care and attention”.  You must also follow any additional</w:t>
                  </w:r>
                  <w:r w:rsidRPr="00593D56">
                    <w:rPr>
                      <w:rFonts w:ascii="Arial" w:hAnsi="Arial" w:cs="Helvetica"/>
                      <w:color w:val="292929"/>
                      <w:szCs w:val="26"/>
                      <w:u w:color="131313"/>
                    </w:rPr>
                    <w:t xml:space="preserve"> instructions given to you by police or race marshals</w:t>
                  </w:r>
                  <w:r>
                    <w:rPr>
                      <w:rFonts w:ascii="Arial" w:hAnsi="Arial" w:cs="Helvetica"/>
                      <w:color w:val="292929"/>
                      <w:szCs w:val="26"/>
                      <w:u w:color="131313"/>
                    </w:rPr>
                    <w:t xml:space="preserve"> – these will be for your own safety, or that of another competitor/road user. </w:t>
                  </w:r>
                </w:p>
                <w:p w14:paraId="07DAA8CA" w14:textId="77777777" w:rsidR="00313B59" w:rsidRPr="00547EDC" w:rsidRDefault="00D07D3B" w:rsidP="009C1BBB">
                  <w:pPr>
                    <w:pStyle w:val="ListParagraph"/>
                    <w:widowControl w:val="0"/>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 xml:space="preserve"> </w:t>
                  </w:r>
                </w:p>
                <w:p w14:paraId="6A8A04FA" w14:textId="77777777" w:rsidR="00313B59" w:rsidRPr="00313B59" w:rsidRDefault="00D07D3B" w:rsidP="00313B59">
                  <w:pPr>
                    <w:pStyle w:val="ListParagraph"/>
                    <w:widowControl w:val="0"/>
                    <w:numPr>
                      <w:ilvl w:val="0"/>
                      <w:numId w:val="17"/>
                    </w:numPr>
                    <w:autoSpaceDE w:val="0"/>
                    <w:autoSpaceDN w:val="0"/>
                    <w:adjustRightInd w:val="0"/>
                    <w:spacing w:after="260"/>
                    <w:jc w:val="both"/>
                    <w:rPr>
                      <w:rFonts w:ascii="Arial" w:hAnsi="Arial" w:cs="Helvetica"/>
                      <w:color w:val="444444"/>
                      <w:szCs w:val="26"/>
                      <w:u w:color="131313"/>
                    </w:rPr>
                  </w:pPr>
                  <w:r w:rsidRPr="00593D56">
                    <w:rPr>
                      <w:rFonts w:ascii="Arial" w:hAnsi="Arial" w:cs="Helvetica"/>
                      <w:color w:val="292929"/>
                      <w:szCs w:val="26"/>
                      <w:u w:color="131313"/>
                    </w:rPr>
                    <w:t xml:space="preserve">The race organizers accept no responsibility whatsoever for the conduct of competitors on public highways. Please be a good representative of our sport and be considerate to other road users and pedestrians. </w:t>
                  </w:r>
                </w:p>
                <w:p w14:paraId="4BEDE27B" w14:textId="77777777" w:rsidR="00313B59" w:rsidRPr="00313B59" w:rsidRDefault="002B7450" w:rsidP="00313B59">
                  <w:pPr>
                    <w:widowControl w:val="0"/>
                    <w:autoSpaceDE w:val="0"/>
                    <w:autoSpaceDN w:val="0"/>
                    <w:adjustRightInd w:val="0"/>
                    <w:spacing w:after="260"/>
                    <w:jc w:val="both"/>
                    <w:rPr>
                      <w:rFonts w:ascii="Arial" w:hAnsi="Arial" w:cs="Helvetica"/>
                      <w:color w:val="444444"/>
                      <w:szCs w:val="26"/>
                      <w:u w:color="131313"/>
                    </w:rPr>
                  </w:pPr>
                </w:p>
                <w:p w14:paraId="00166599" w14:textId="77777777" w:rsidR="00313B59" w:rsidRDefault="00D07D3B" w:rsidP="009C1BBB">
                  <w:pPr>
                    <w:pStyle w:val="ListParagraph"/>
                    <w:widowControl w:val="0"/>
                    <w:numPr>
                      <w:ilvl w:val="0"/>
                      <w:numId w:val="17"/>
                    </w:numPr>
                    <w:autoSpaceDE w:val="0"/>
                    <w:autoSpaceDN w:val="0"/>
                    <w:adjustRightInd w:val="0"/>
                    <w:spacing w:after="260"/>
                    <w:jc w:val="both"/>
                    <w:rPr>
                      <w:rFonts w:ascii="Arial" w:hAnsi="Arial" w:cs="Helvetica"/>
                      <w:color w:val="292929"/>
                      <w:szCs w:val="26"/>
                      <w:u w:color="131313"/>
                    </w:rPr>
                  </w:pPr>
                  <w:r w:rsidRPr="00593D56">
                    <w:rPr>
                      <w:rFonts w:ascii="Arial" w:hAnsi="Arial" w:cs="Helvetica"/>
                      <w:color w:val="292929"/>
                      <w:szCs w:val="26"/>
                      <w:u w:color="131313"/>
                    </w:rPr>
                    <w:t>This is a “Non-Drafting” race – slipstreaming is not allowed. There should be 10 meters between cyclists, except when overtaking. An overtaking move must be completed within 30 seconds. Anyone caught by a faster rider must drop back once the overtaking rider’s front wheel has passed theirs. Anyone caught in breach of these rules will receive one w</w:t>
                  </w:r>
                  <w:r>
                    <w:rPr>
                      <w:rFonts w:ascii="Arial" w:hAnsi="Arial" w:cs="Helvetica"/>
                      <w:color w:val="292929"/>
                      <w:szCs w:val="26"/>
                      <w:u w:color="131313"/>
                    </w:rPr>
                    <w:t>arning before disqualification</w:t>
                  </w:r>
                </w:p>
                <w:p w14:paraId="76445B0C" w14:textId="77777777" w:rsidR="00313B59" w:rsidRPr="00547EDC"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3765CB9B" w14:textId="77777777" w:rsidR="00313B59" w:rsidRDefault="00D07D3B" w:rsidP="009C1BBB">
                  <w:pPr>
                    <w:pStyle w:val="ListParagraph"/>
                    <w:widowControl w:val="0"/>
                    <w:numPr>
                      <w:ilvl w:val="0"/>
                      <w:numId w:val="17"/>
                    </w:numPr>
                    <w:autoSpaceDE w:val="0"/>
                    <w:autoSpaceDN w:val="0"/>
                    <w:adjustRightInd w:val="0"/>
                    <w:spacing w:after="260"/>
                    <w:jc w:val="both"/>
                    <w:rPr>
                      <w:rFonts w:ascii="Arial" w:hAnsi="Arial" w:cs="Helvetica"/>
                      <w:color w:val="292929"/>
                      <w:szCs w:val="26"/>
                      <w:u w:color="131313"/>
                    </w:rPr>
                  </w:pPr>
                  <w:r w:rsidRPr="00AE2BD1">
                    <w:rPr>
                      <w:rFonts w:ascii="Arial" w:hAnsi="Arial" w:cs="Helvetica"/>
                      <w:color w:val="292929"/>
                      <w:szCs w:val="26"/>
                      <w:u w:color="131313"/>
                    </w:rPr>
                    <w:t>Keep well to the left at all times – crossing the centre of the road will lead to disqualification. Allow faster riders to pass safely on your righ</w:t>
                  </w:r>
                  <w:r>
                    <w:rPr>
                      <w:rFonts w:ascii="Arial" w:hAnsi="Arial" w:cs="Helvetica"/>
                      <w:color w:val="292929"/>
                      <w:szCs w:val="26"/>
                      <w:u w:color="131313"/>
                    </w:rPr>
                    <w:t>t. NO overtaking on the inside.</w:t>
                  </w:r>
                </w:p>
                <w:p w14:paraId="5740BE51" w14:textId="77777777" w:rsidR="00313B59" w:rsidRPr="00547EDC"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69D20E6D" w14:textId="77777777" w:rsidR="00313B59" w:rsidRPr="00313B59" w:rsidRDefault="00D07D3B" w:rsidP="00313B59">
                  <w:pPr>
                    <w:pStyle w:val="ListParagraph"/>
                    <w:widowControl w:val="0"/>
                    <w:numPr>
                      <w:ilvl w:val="0"/>
                      <w:numId w:val="17"/>
                    </w:numPr>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Turns</w:t>
                  </w:r>
                  <w:r w:rsidRPr="00593D56">
                    <w:rPr>
                      <w:rFonts w:ascii="Arial" w:hAnsi="Arial" w:cs="Helvetica"/>
                      <w:color w:val="292929"/>
                      <w:szCs w:val="26"/>
                      <w:u w:color="131313"/>
                    </w:rPr>
                    <w:t xml:space="preserve"> will have </w:t>
                  </w:r>
                  <w:r>
                    <w:rPr>
                      <w:rFonts w:ascii="Arial" w:hAnsi="Arial" w:cs="Helvetica"/>
                      <w:color w:val="292929"/>
                      <w:szCs w:val="26"/>
                      <w:u w:color="131313"/>
                    </w:rPr>
                    <w:t xml:space="preserve">a </w:t>
                  </w:r>
                  <w:r w:rsidRPr="00593D56">
                    <w:rPr>
                      <w:rFonts w:ascii="Arial" w:hAnsi="Arial" w:cs="Helvetica"/>
                      <w:color w:val="292929"/>
                      <w:szCs w:val="26"/>
                      <w:u w:color="131313"/>
                    </w:rPr>
                    <w:t xml:space="preserve">marshal and signs. </w:t>
                  </w:r>
                  <w:r>
                    <w:rPr>
                      <w:rFonts w:ascii="Arial" w:hAnsi="Arial" w:cs="Helvetica"/>
                      <w:color w:val="292929"/>
                      <w:szCs w:val="26"/>
                      <w:u w:color="131313"/>
                    </w:rPr>
                    <w:t xml:space="preserve">Our marshals may shout warnings but can NOT stop traffic for you, it is your responsibility to check that the road is clear. </w:t>
                  </w:r>
                </w:p>
                <w:p w14:paraId="3A80661B" w14:textId="77777777" w:rsidR="00313B59" w:rsidRPr="00547EDC" w:rsidRDefault="002B7450" w:rsidP="009C1BBB">
                  <w:pPr>
                    <w:pStyle w:val="ListParagraph"/>
                    <w:widowControl w:val="0"/>
                    <w:autoSpaceDE w:val="0"/>
                    <w:autoSpaceDN w:val="0"/>
                    <w:adjustRightInd w:val="0"/>
                    <w:spacing w:after="260"/>
                    <w:jc w:val="both"/>
                    <w:rPr>
                      <w:rFonts w:ascii="Arial" w:hAnsi="Arial" w:cs="Helvetica"/>
                      <w:color w:val="171616"/>
                      <w:szCs w:val="26"/>
                      <w:u w:color="131313"/>
                    </w:rPr>
                  </w:pPr>
                </w:p>
                <w:p w14:paraId="6AD9F2F9" w14:textId="77777777" w:rsidR="00313B59" w:rsidRDefault="00D07D3B" w:rsidP="009C1BBB">
                  <w:pPr>
                    <w:pStyle w:val="ListParagraph"/>
                    <w:widowControl w:val="0"/>
                    <w:numPr>
                      <w:ilvl w:val="0"/>
                      <w:numId w:val="17"/>
                    </w:numPr>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 xml:space="preserve">You </w:t>
                  </w:r>
                  <w:r w:rsidRPr="00593D56">
                    <w:rPr>
                      <w:rFonts w:ascii="Arial" w:hAnsi="Arial" w:cs="Helvetica"/>
                      <w:color w:val="292929"/>
                      <w:szCs w:val="26"/>
                      <w:u w:color="131313"/>
                    </w:rPr>
                    <w:t xml:space="preserve">must dismount in the “Dismount Box: and push </w:t>
                  </w:r>
                  <w:r>
                    <w:rPr>
                      <w:rFonts w:ascii="Arial" w:hAnsi="Arial" w:cs="Helvetica"/>
                      <w:color w:val="292929"/>
                      <w:szCs w:val="26"/>
                      <w:u w:color="131313"/>
                    </w:rPr>
                    <w:t xml:space="preserve">your </w:t>
                  </w:r>
                  <w:r w:rsidRPr="00593D56">
                    <w:rPr>
                      <w:rFonts w:ascii="Arial" w:hAnsi="Arial" w:cs="Helvetica"/>
                      <w:color w:val="292929"/>
                      <w:szCs w:val="26"/>
                      <w:u w:color="131313"/>
                    </w:rPr>
                    <w:t xml:space="preserve">bike into the transition area. You will replace your bike in your spot and then remove your helmet and change into your run kit. Note: Helmet must remain secured until your bike has been racked. </w:t>
                  </w:r>
                </w:p>
                <w:p w14:paraId="464B1A24" w14:textId="77777777" w:rsidR="00313B59" w:rsidRPr="00547EDC"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4A36AF45" w14:textId="77777777" w:rsidR="00313B59" w:rsidRPr="00547EDC" w:rsidRDefault="00D07D3B" w:rsidP="009C1BBB">
                  <w:pPr>
                    <w:widowControl w:val="0"/>
                    <w:autoSpaceDE w:val="0"/>
                    <w:autoSpaceDN w:val="0"/>
                    <w:adjustRightInd w:val="0"/>
                    <w:spacing w:after="260" w:line="288" w:lineRule="auto"/>
                    <w:jc w:val="both"/>
                    <w:rPr>
                      <w:rFonts w:ascii="Arial" w:hAnsi="Arial" w:cs="Helvetica"/>
                      <w:color w:val="292929"/>
                      <w:szCs w:val="26"/>
                      <w:u w:color="131313"/>
                    </w:rPr>
                  </w:pPr>
                  <w:r w:rsidRPr="00547EDC">
                    <w:rPr>
                      <w:rFonts w:ascii="Arial" w:hAnsi="Arial" w:cs="Helvetica"/>
                      <w:color w:val="292929"/>
                      <w:szCs w:val="26"/>
                      <w:u w:color="131313"/>
                    </w:rPr>
                    <w:t xml:space="preserve">In the event on un-repairable </w:t>
                  </w:r>
                  <w:r>
                    <w:rPr>
                      <w:rFonts w:ascii="Arial" w:hAnsi="Arial" w:cs="Helvetica"/>
                      <w:color w:val="292929"/>
                      <w:szCs w:val="26"/>
                      <w:u w:color="131313"/>
                    </w:rPr>
                    <w:t xml:space="preserve">mechanical </w:t>
                  </w:r>
                  <w:r w:rsidRPr="00547EDC">
                    <w:rPr>
                      <w:rFonts w:ascii="Arial" w:hAnsi="Arial" w:cs="Helvetica"/>
                      <w:color w:val="292929"/>
                      <w:szCs w:val="26"/>
                      <w:u w:color="131313"/>
                    </w:rPr>
                    <w:t xml:space="preserve">failure which means you’re unable to compete the bike route, we do have a “rescue” vehicle that will collect you .You are to inform (or ask a passing competitor to) the nearest marshal of your race number and location and await pick up. Marshals on route have foil blankets for warmth, and possible a nearby car in which you can keep warm. </w:t>
                  </w:r>
                </w:p>
                <w:p w14:paraId="2EEEBBE4" w14:textId="77777777" w:rsidR="00313B59" w:rsidRPr="00593D56" w:rsidRDefault="002B7450" w:rsidP="009C1BBB">
                  <w:pPr>
                    <w:pStyle w:val="ListParagraph"/>
                    <w:widowControl w:val="0"/>
                    <w:autoSpaceDE w:val="0"/>
                    <w:autoSpaceDN w:val="0"/>
                    <w:adjustRightInd w:val="0"/>
                    <w:spacing w:after="260" w:line="288" w:lineRule="auto"/>
                    <w:jc w:val="both"/>
                    <w:rPr>
                      <w:rFonts w:ascii="Arial" w:hAnsi="Arial" w:cs="Helvetica"/>
                      <w:color w:val="292929"/>
                      <w:szCs w:val="26"/>
                      <w:u w:color="131313"/>
                    </w:rPr>
                  </w:pPr>
                </w:p>
              </w:txbxContent>
            </v:textbox>
            <w10:wrap type="tight" anchorx="page" anchory="page"/>
          </v:shape>
        </w:pict>
      </w:r>
      <w:r w:rsidR="00D07D3B">
        <w:br w:type="page"/>
      </w:r>
      <w:r>
        <w:rPr>
          <w:noProof/>
        </w:rPr>
        <w:lastRenderedPageBreak/>
        <w:pict w14:anchorId="704A9E5C">
          <v:shape id="_x0000_s2309" type="#_x0000_t202" style="position:absolute;margin-left:35pt;margin-top:715pt;width:549pt;height:88pt;z-index:251842560;mso-wrap-edited:f;mso-position-horizontal-relative:page;mso-position-vertical-relative:page" wrapcoords="0 0 21600 0 21600 21600 0 21600 0 0" filled="f" stroked="f">
            <v:fill o:detectmouseclick="t"/>
            <v:textbox inset=",7.2pt,,7.2pt">
              <w:txbxContent>
                <w:p w14:paraId="109863BB" w14:textId="77777777" w:rsidR="00313B59" w:rsidRPr="006E5FE7" w:rsidRDefault="00D07D3B">
                  <w:pPr>
                    <w:rPr>
                      <w:rFonts w:ascii="Calibri" w:hAnsi="Calibri" w:cs="Calibri"/>
                      <w:sz w:val="28"/>
                      <w:szCs w:val="32"/>
                      <w:u w:color="386EFF"/>
                    </w:rPr>
                  </w:pPr>
                  <w:r w:rsidRPr="006E5FE7">
                    <w:rPr>
                      <w:rFonts w:ascii="Calibri" w:hAnsi="Calibri" w:cs="Calibri"/>
                      <w:sz w:val="28"/>
                      <w:szCs w:val="32"/>
                      <w:u w:color="386EFF"/>
                    </w:rPr>
                    <w:t xml:space="preserve">Google Maps Link for Novice Bike Route: </w:t>
                  </w:r>
                </w:p>
                <w:p w14:paraId="4136C970" w14:textId="77777777" w:rsidR="00313B59" w:rsidRPr="006E5FE7" w:rsidRDefault="00D07D3B">
                  <w:pPr>
                    <w:rPr>
                      <w:sz w:val="28"/>
                    </w:rPr>
                  </w:pPr>
                  <w:r w:rsidRPr="006E5FE7">
                    <w:rPr>
                      <w:rFonts w:ascii="Calibri" w:hAnsi="Calibri" w:cs="Calibri"/>
                      <w:color w:val="386EFF"/>
                      <w:sz w:val="28"/>
                      <w:szCs w:val="32"/>
                      <w:u w:val="single" w:color="386EFF"/>
                    </w:rPr>
                    <w:t>https://www.google.com/maps/d/viewer?mid=z6rLr_ai56VY.klaA8j8y6FXE&amp;ie=UTF&amp;msa=0</w:t>
                  </w:r>
                </w:p>
              </w:txbxContent>
            </v:textbox>
            <w10:wrap type="tight" anchorx="page" anchory="page"/>
          </v:shape>
        </w:pict>
      </w:r>
      <w:r w:rsidR="00D07D3B">
        <w:rPr>
          <w:noProof/>
        </w:rPr>
        <w:drawing>
          <wp:anchor distT="0" distB="0" distL="114300" distR="114300" simplePos="0" relativeHeight="251776000" behindDoc="0" locked="0" layoutInCell="1" allowOverlap="1" wp14:anchorId="79AA1BD7" wp14:editId="0DFB0104">
            <wp:simplePos x="0" y="0"/>
            <wp:positionH relativeFrom="page">
              <wp:posOffset>571500</wp:posOffset>
            </wp:positionH>
            <wp:positionV relativeFrom="page">
              <wp:posOffset>850900</wp:posOffset>
            </wp:positionV>
            <wp:extent cx="6413500" cy="7937500"/>
            <wp:effectExtent l="25400" t="0" r="0" b="0"/>
            <wp:wrapTight wrapText="bothSides">
              <wp:wrapPolygon edited="0">
                <wp:start x="-86" y="0"/>
                <wp:lineTo x="-86" y="21565"/>
                <wp:lineTo x="21557" y="21565"/>
                <wp:lineTo x="21557" y="0"/>
                <wp:lineTo x="-86" y="0"/>
              </wp:wrapPolygon>
            </wp:wrapTight>
            <wp:docPr id="83" name="Picture 82" descr="RACE_PACK_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PACK_2011-7.jpg"/>
                    <pic:cNvPicPr/>
                  </pic:nvPicPr>
                  <pic:blipFill>
                    <a:blip r:embed="rId14"/>
                    <a:srcRect l="2713" t="2029" r="2326" b="30310"/>
                    <a:stretch>
                      <a:fillRect/>
                    </a:stretch>
                  </pic:blipFill>
                  <pic:spPr>
                    <a:xfrm>
                      <a:off x="0" y="0"/>
                      <a:ext cx="6413500" cy="7937500"/>
                    </a:xfrm>
                    <a:prstGeom prst="rect">
                      <a:avLst/>
                    </a:prstGeom>
                  </pic:spPr>
                </pic:pic>
              </a:graphicData>
            </a:graphic>
          </wp:anchor>
        </w:drawing>
      </w:r>
      <w:r w:rsidR="00D07D3B">
        <w:br w:type="page"/>
      </w:r>
      <w:r>
        <w:rPr>
          <w:noProof/>
        </w:rPr>
        <w:lastRenderedPageBreak/>
        <w:pict w14:anchorId="7162BE4F">
          <v:shape id="_x0000_s2310" type="#_x0000_t202" style="position:absolute;margin-left:33pt;margin-top:665pt;width:549pt;height:88pt;z-index:251843584;mso-wrap-edited:f;mso-position-horizontal-relative:page;mso-position-vertical-relative:page" wrapcoords="0 0 21600 0 21600 21600 0 21600 0 0" filled="f" stroked="f">
            <v:fill o:detectmouseclick="t"/>
            <v:textbox style="mso-next-textbox:#_x0000_s2310" inset=",7.2pt,,7.2pt">
              <w:txbxContent>
                <w:p w14:paraId="7537BBCB" w14:textId="77777777" w:rsidR="00313B59" w:rsidRPr="006E5FE7" w:rsidRDefault="00D07D3B" w:rsidP="009C1BBB">
                  <w:pPr>
                    <w:rPr>
                      <w:rFonts w:ascii="Calibri" w:hAnsi="Calibri" w:cs="Calibri"/>
                      <w:sz w:val="28"/>
                      <w:szCs w:val="32"/>
                      <w:u w:color="386EFF"/>
                    </w:rPr>
                  </w:pPr>
                  <w:r w:rsidRPr="006E5FE7">
                    <w:rPr>
                      <w:rFonts w:ascii="Calibri" w:hAnsi="Calibri" w:cs="Calibri"/>
                      <w:sz w:val="28"/>
                      <w:szCs w:val="32"/>
                      <w:u w:color="386EFF"/>
                    </w:rPr>
                    <w:t xml:space="preserve">Google Maps Link for </w:t>
                  </w:r>
                  <w:r>
                    <w:rPr>
                      <w:rFonts w:ascii="Calibri" w:hAnsi="Calibri" w:cs="Calibri"/>
                      <w:sz w:val="28"/>
                      <w:szCs w:val="32"/>
                      <w:u w:color="386EFF"/>
                    </w:rPr>
                    <w:t>Sprint</w:t>
                  </w:r>
                  <w:r w:rsidRPr="006E5FE7">
                    <w:rPr>
                      <w:rFonts w:ascii="Calibri" w:hAnsi="Calibri" w:cs="Calibri"/>
                      <w:sz w:val="28"/>
                      <w:szCs w:val="32"/>
                      <w:u w:color="386EFF"/>
                    </w:rPr>
                    <w:t xml:space="preserve"> Bike Route: </w:t>
                  </w:r>
                </w:p>
                <w:p w14:paraId="762C5972" w14:textId="77777777" w:rsidR="00313B59" w:rsidRPr="006E5FE7" w:rsidRDefault="00D07D3B" w:rsidP="009C1BBB">
                  <w:pPr>
                    <w:rPr>
                      <w:sz w:val="28"/>
                    </w:rPr>
                  </w:pPr>
                  <w:r w:rsidRPr="006E5FE7">
                    <w:rPr>
                      <w:rFonts w:ascii="Calibri" w:hAnsi="Calibri" w:cs="Calibri"/>
                      <w:color w:val="386EFF"/>
                      <w:sz w:val="28"/>
                      <w:szCs w:val="32"/>
                      <w:u w:val="single" w:color="386EFF"/>
                    </w:rPr>
                    <w:t>https://www.google.com/maps/d/viewer?mid=z6rLr_ai56VY.klnNU_3sdLFk&amp;ie=UTF&amp;msa=0</w:t>
                  </w:r>
                </w:p>
              </w:txbxContent>
            </v:textbox>
            <w10:wrap type="tight" anchorx="page" anchory="page"/>
          </v:shape>
        </w:pict>
      </w:r>
      <w:r w:rsidR="00D07D3B">
        <w:rPr>
          <w:noProof/>
        </w:rPr>
        <w:drawing>
          <wp:anchor distT="0" distB="0" distL="114300" distR="114300" simplePos="0" relativeHeight="251781120" behindDoc="0" locked="0" layoutInCell="1" allowOverlap="1" wp14:anchorId="742BBDF4" wp14:editId="4D233127">
            <wp:simplePos x="0" y="0"/>
            <wp:positionH relativeFrom="page">
              <wp:posOffset>596900</wp:posOffset>
            </wp:positionH>
            <wp:positionV relativeFrom="page">
              <wp:posOffset>647700</wp:posOffset>
            </wp:positionV>
            <wp:extent cx="6372860" cy="7289800"/>
            <wp:effectExtent l="25400" t="0" r="2540" b="0"/>
            <wp:wrapTight wrapText="bothSides">
              <wp:wrapPolygon edited="0">
                <wp:start x="-86" y="0"/>
                <wp:lineTo x="-86" y="21525"/>
                <wp:lineTo x="21609" y="21525"/>
                <wp:lineTo x="21609" y="0"/>
                <wp:lineTo x="-86" y="0"/>
              </wp:wrapPolygon>
            </wp:wrapTight>
            <wp:docPr id="89" name="Picture 88" descr="RACE_PACK_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PACK_2011-8.jpg"/>
                    <pic:cNvPicPr/>
                  </pic:nvPicPr>
                  <pic:blipFill>
                    <a:blip r:embed="rId15"/>
                    <a:srcRect l="2588" t="1998" r="2773" b="30670"/>
                    <a:stretch>
                      <a:fillRect/>
                    </a:stretch>
                  </pic:blipFill>
                  <pic:spPr>
                    <a:xfrm>
                      <a:off x="0" y="0"/>
                      <a:ext cx="6372860" cy="7289800"/>
                    </a:xfrm>
                    <a:prstGeom prst="rect">
                      <a:avLst/>
                    </a:prstGeom>
                  </pic:spPr>
                </pic:pic>
              </a:graphicData>
            </a:graphic>
          </wp:anchor>
        </w:drawing>
      </w:r>
      <w:r w:rsidR="00D07D3B">
        <w:br w:type="page"/>
      </w:r>
      <w:r>
        <w:rPr>
          <w:noProof/>
        </w:rPr>
        <w:lastRenderedPageBreak/>
        <w:pict w14:anchorId="5A217437">
          <v:shape id="_x0000_s1363" type="#_x0000_t202" style="position:absolute;margin-left:65pt;margin-top:449pt;width:476pt;height:222pt;z-index:251796480;mso-wrap-edited:f;mso-position-horizontal-relative:page;mso-position-vertical-relative:page" wrapcoords="0 0 21600 0 21600 21600 0 21600 0 0" filled="f" stroked="f">
            <v:fill o:detectmouseclick="t"/>
            <v:textbox style="mso-next-textbox:#_x0000_s1363" inset=",7.2pt,,7.2pt">
              <w:txbxContent>
                <w:p w14:paraId="5A9CF6CC" w14:textId="77777777" w:rsidR="00313B59" w:rsidRDefault="00D07D3B" w:rsidP="009C1BBB">
                  <w:pPr>
                    <w:pStyle w:val="ListParagraph"/>
                    <w:widowControl w:val="0"/>
                    <w:autoSpaceDE w:val="0"/>
                    <w:autoSpaceDN w:val="0"/>
                    <w:adjustRightInd w:val="0"/>
                    <w:spacing w:after="260"/>
                    <w:jc w:val="both"/>
                    <w:rPr>
                      <w:rFonts w:ascii="Arial" w:hAnsi="Arial" w:cs="Helvetica"/>
                      <w:b/>
                      <w:color w:val="292929"/>
                      <w:szCs w:val="26"/>
                      <w:u w:color="131313"/>
                    </w:rPr>
                  </w:pPr>
                  <w:r>
                    <w:rPr>
                      <w:rFonts w:ascii="Arial" w:hAnsi="Arial" w:cs="Helvetica"/>
                      <w:b/>
                      <w:color w:val="292929"/>
                      <w:szCs w:val="26"/>
                      <w:u w:color="131313"/>
                    </w:rPr>
                    <w:t>BIKE</w:t>
                  </w:r>
                  <w:r w:rsidRPr="005037E0">
                    <w:rPr>
                      <w:rFonts w:ascii="Arial" w:hAnsi="Arial" w:cs="Helvetica"/>
                      <w:b/>
                      <w:color w:val="292929"/>
                      <w:szCs w:val="26"/>
                      <w:u w:color="131313"/>
                    </w:rPr>
                    <w:t xml:space="preserve"> TO </w:t>
                  </w:r>
                  <w:r>
                    <w:rPr>
                      <w:rFonts w:ascii="Arial" w:hAnsi="Arial" w:cs="Helvetica"/>
                      <w:b/>
                      <w:color w:val="292929"/>
                      <w:szCs w:val="26"/>
                      <w:u w:color="131313"/>
                    </w:rPr>
                    <w:t>RUN</w:t>
                  </w:r>
                  <w:r w:rsidRPr="005037E0">
                    <w:rPr>
                      <w:rFonts w:ascii="Arial" w:hAnsi="Arial" w:cs="Helvetica"/>
                      <w:b/>
                      <w:color w:val="292929"/>
                      <w:szCs w:val="26"/>
                      <w:u w:color="131313"/>
                    </w:rPr>
                    <w:t xml:space="preserve"> TRANSITION</w:t>
                  </w:r>
                </w:p>
                <w:p w14:paraId="52B4E00D"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b/>
                      <w:color w:val="292929"/>
                      <w:szCs w:val="26"/>
                      <w:u w:color="131313"/>
                    </w:rPr>
                  </w:pPr>
                </w:p>
                <w:p w14:paraId="00043ACD" w14:textId="77777777" w:rsidR="00313B59" w:rsidRPr="005037E0" w:rsidRDefault="00D07D3B" w:rsidP="009C1BBB">
                  <w:pPr>
                    <w:pStyle w:val="ListParagraph"/>
                    <w:widowControl w:val="0"/>
                    <w:numPr>
                      <w:ilvl w:val="0"/>
                      <w:numId w:val="11"/>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 xml:space="preserve">Change into your </w:t>
                  </w:r>
                  <w:r>
                    <w:rPr>
                      <w:rFonts w:ascii="Arial" w:hAnsi="Arial" w:cs="Helvetica"/>
                      <w:color w:val="292929"/>
                      <w:szCs w:val="26"/>
                      <w:u w:color="131313"/>
                    </w:rPr>
                    <w:t>run</w:t>
                  </w:r>
                  <w:r w:rsidRPr="005037E0">
                    <w:rPr>
                      <w:rFonts w:ascii="Arial" w:hAnsi="Arial" w:cs="Helvetica"/>
                      <w:color w:val="292929"/>
                      <w:szCs w:val="26"/>
                      <w:u w:color="131313"/>
                    </w:rPr>
                    <w:t xml:space="preserve"> kit in the transition area. Make sure that your numbers are secure and visible from the </w:t>
                  </w:r>
                  <w:r>
                    <w:rPr>
                      <w:rFonts w:ascii="Arial" w:hAnsi="Arial" w:cs="Helvetica"/>
                      <w:color w:val="292929"/>
                      <w:szCs w:val="26"/>
                      <w:u w:color="131313"/>
                    </w:rPr>
                    <w:t>front.</w:t>
                  </w:r>
                </w:p>
                <w:p w14:paraId="3D50896A" w14:textId="77777777" w:rsidR="00313B59" w:rsidRPr="005037E0" w:rsidRDefault="002B7450" w:rsidP="009C1BBB">
                  <w:pPr>
                    <w:pStyle w:val="ListParagraph"/>
                    <w:widowControl w:val="0"/>
                    <w:autoSpaceDE w:val="0"/>
                    <w:autoSpaceDN w:val="0"/>
                    <w:adjustRightInd w:val="0"/>
                    <w:spacing w:after="260"/>
                    <w:ind w:firstLine="60"/>
                    <w:jc w:val="both"/>
                    <w:rPr>
                      <w:rFonts w:ascii="Arial" w:hAnsi="Arial" w:cs="Helvetica"/>
                      <w:color w:val="292929"/>
                      <w:szCs w:val="26"/>
                      <w:u w:color="131313"/>
                    </w:rPr>
                  </w:pPr>
                </w:p>
                <w:p w14:paraId="55B4712A" w14:textId="77777777" w:rsidR="00313B59" w:rsidRPr="00E21D2B" w:rsidRDefault="00D07D3B" w:rsidP="009C1BBB">
                  <w:pPr>
                    <w:pStyle w:val="ListParagraph"/>
                    <w:widowControl w:val="0"/>
                    <w:numPr>
                      <w:ilvl w:val="0"/>
                      <w:numId w:val="11"/>
                    </w:numPr>
                    <w:autoSpaceDE w:val="0"/>
                    <w:autoSpaceDN w:val="0"/>
                    <w:adjustRightInd w:val="0"/>
                    <w:spacing w:after="260"/>
                    <w:jc w:val="both"/>
                    <w:rPr>
                      <w:rFonts w:ascii="Arial" w:hAnsi="Arial" w:cs="Helvetica"/>
                      <w:color w:val="292929"/>
                      <w:szCs w:val="26"/>
                      <w:u w:color="131313"/>
                    </w:rPr>
                  </w:pPr>
                  <w:r w:rsidRPr="00E21D2B">
                    <w:rPr>
                      <w:rFonts w:ascii="Arial" w:hAnsi="Arial" w:cs="Helvetica"/>
                      <w:color w:val="292929"/>
                      <w:szCs w:val="26"/>
                      <w:u w:color="131313"/>
                    </w:rPr>
                    <w:t>Leave your cycling gear near your bike.</w:t>
                  </w:r>
                </w:p>
                <w:p w14:paraId="06662ECE" w14:textId="77777777" w:rsidR="00313B59"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191E4072" w14:textId="77777777" w:rsidR="00313B59" w:rsidRPr="005037E0" w:rsidRDefault="00D07D3B" w:rsidP="009C1BBB">
                  <w:pPr>
                    <w:pStyle w:val="ListParagraph"/>
                    <w:widowControl w:val="0"/>
                    <w:numPr>
                      <w:ilvl w:val="0"/>
                      <w:numId w:val="11"/>
                    </w:numPr>
                    <w:autoSpaceDE w:val="0"/>
                    <w:autoSpaceDN w:val="0"/>
                    <w:adjustRightInd w:val="0"/>
                    <w:spacing w:after="260"/>
                    <w:jc w:val="both"/>
                    <w:rPr>
                      <w:rFonts w:ascii="Arial" w:hAnsi="Arial" w:cs="Helvetica"/>
                      <w:color w:val="292929"/>
                      <w:szCs w:val="26"/>
                      <w:u w:color="131313"/>
                    </w:rPr>
                  </w:pPr>
                  <w:r>
                    <w:rPr>
                      <w:rFonts w:ascii="Arial" w:hAnsi="Arial" w:cs="Helvetica"/>
                      <w:color w:val="292929"/>
                      <w:szCs w:val="26"/>
                      <w:u w:color="131313"/>
                    </w:rPr>
                    <w:t>Take care as you exit transition and be aware of other athletes passing through</w:t>
                  </w:r>
                </w:p>
                <w:p w14:paraId="389B2450" w14:textId="77777777" w:rsidR="00313B59" w:rsidRPr="005037E0" w:rsidRDefault="002B7450" w:rsidP="009C1BBB">
                  <w:pPr>
                    <w:pStyle w:val="ListParagraph"/>
                    <w:widowControl w:val="0"/>
                    <w:autoSpaceDE w:val="0"/>
                    <w:autoSpaceDN w:val="0"/>
                    <w:adjustRightInd w:val="0"/>
                    <w:spacing w:after="260"/>
                    <w:ind w:firstLine="60"/>
                    <w:jc w:val="both"/>
                    <w:rPr>
                      <w:rFonts w:ascii="Arial" w:hAnsi="Arial" w:cs="Helvetica"/>
                      <w:color w:val="292929"/>
                      <w:szCs w:val="26"/>
                      <w:u w:color="131313"/>
                    </w:rPr>
                  </w:pPr>
                </w:p>
                <w:p w14:paraId="32CCF52B" w14:textId="77777777" w:rsidR="00313B59" w:rsidRPr="005037E0" w:rsidRDefault="00D07D3B" w:rsidP="009C1BBB">
                  <w:pPr>
                    <w:pStyle w:val="ListParagraph"/>
                    <w:widowControl w:val="0"/>
                    <w:numPr>
                      <w:ilvl w:val="0"/>
                      <w:numId w:val="11"/>
                    </w:numPr>
                    <w:autoSpaceDE w:val="0"/>
                    <w:autoSpaceDN w:val="0"/>
                    <w:adjustRightInd w:val="0"/>
                    <w:spacing w:after="260"/>
                    <w:jc w:val="both"/>
                    <w:rPr>
                      <w:rFonts w:ascii="Arial" w:hAnsi="Arial" w:cs="Helvetica"/>
                      <w:color w:val="292929"/>
                      <w:szCs w:val="26"/>
                      <w:u w:color="131313"/>
                    </w:rPr>
                  </w:pPr>
                  <w:r w:rsidRPr="005037E0">
                    <w:rPr>
                      <w:rFonts w:ascii="Arial" w:hAnsi="Arial" w:cs="Helvetica"/>
                      <w:color w:val="292929"/>
                      <w:szCs w:val="26"/>
                      <w:u w:color="131313"/>
                    </w:rPr>
                    <w:t>No assistance is p</w:t>
                  </w:r>
                  <w:r>
                    <w:rPr>
                      <w:rFonts w:ascii="Arial" w:hAnsi="Arial" w:cs="Helvetica"/>
                      <w:color w:val="292929"/>
                      <w:szCs w:val="26"/>
                      <w:u w:color="131313"/>
                    </w:rPr>
                    <w:t>ermitted in the transition area (with the exception of certain categories of disability, by prior arrangement with the race director).</w:t>
                  </w:r>
                </w:p>
                <w:p w14:paraId="7BE63FDE"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292929"/>
                      <w:szCs w:val="26"/>
                      <w:u w:color="131313"/>
                    </w:rPr>
                  </w:pPr>
                </w:p>
                <w:p w14:paraId="4B2D3244" w14:textId="77777777" w:rsidR="00313B59" w:rsidRPr="005037E0" w:rsidRDefault="00D07D3B" w:rsidP="009C1BBB">
                  <w:pPr>
                    <w:pStyle w:val="ListParagraph"/>
                    <w:widowControl w:val="0"/>
                    <w:numPr>
                      <w:ilvl w:val="0"/>
                      <w:numId w:val="11"/>
                    </w:numPr>
                    <w:autoSpaceDE w:val="0"/>
                    <w:autoSpaceDN w:val="0"/>
                    <w:adjustRightInd w:val="0"/>
                    <w:spacing w:after="260"/>
                    <w:jc w:val="both"/>
                    <w:rPr>
                      <w:rFonts w:ascii="Arial" w:hAnsi="Arial" w:cs="Helvetica"/>
                      <w:color w:val="444444"/>
                      <w:szCs w:val="26"/>
                      <w:u w:color="131313"/>
                    </w:rPr>
                  </w:pPr>
                  <w:r w:rsidRPr="005037E0">
                    <w:rPr>
                      <w:rFonts w:ascii="Arial" w:hAnsi="Arial" w:cs="Helvetica"/>
                      <w:color w:val="292929"/>
                      <w:szCs w:val="26"/>
                      <w:u w:color="131313"/>
                    </w:rPr>
                    <w:t>No nudity is permitted in the transition area.</w:t>
                  </w:r>
                </w:p>
                <w:p w14:paraId="1FEE360B"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p w14:paraId="109C0796" w14:textId="77777777" w:rsidR="00313B59" w:rsidRPr="005037E0" w:rsidRDefault="002B7450" w:rsidP="009C1BBB">
                  <w:pPr>
                    <w:pStyle w:val="ListParagraph"/>
                    <w:widowControl w:val="0"/>
                    <w:autoSpaceDE w:val="0"/>
                    <w:autoSpaceDN w:val="0"/>
                    <w:adjustRightInd w:val="0"/>
                    <w:spacing w:after="260"/>
                    <w:jc w:val="both"/>
                    <w:rPr>
                      <w:rFonts w:ascii="Arial" w:hAnsi="Arial" w:cs="Helvetica"/>
                      <w:color w:val="444444"/>
                      <w:szCs w:val="26"/>
                      <w:u w:color="131313"/>
                    </w:rPr>
                  </w:pPr>
                </w:p>
              </w:txbxContent>
            </v:textbox>
            <w10:wrap type="tight" anchorx="page" anchory="page"/>
          </v:shape>
        </w:pict>
      </w:r>
      <w:r>
        <w:rPr>
          <w:noProof/>
        </w:rPr>
        <w:pict w14:anchorId="50745405">
          <v:line id="_x0000_s2022" style="position:absolute;flip:x y;z-index:251838464;mso-wrap-edited:f;mso-position-horizontal-relative:page;mso-position-vertical-relative:page" from="261.5pt,94pt" to="316pt,185pt" wrapcoords="-245 -286 -981 143 -981 858 -490 2002 17427 20169 17427 22172 20127 22887 20372 22887 23072 22887 23563 22601 24300 20026 23072 19311 19881 18023 3681 1716 1718 286 736 -286 -245 -286" strokecolor="blue" strokeweight="3pt">
            <v:fill o:detectmouseclick="t"/>
            <v:stroke dashstyle="1 1" endarrow="open" endarrowlength="short"/>
            <v:shadow on="t" opacity="22938f" offset="0"/>
            <w10:wrap type="tight" anchorx="page" anchory="page"/>
          </v:line>
        </w:pict>
      </w:r>
      <w:r>
        <w:rPr>
          <w:noProof/>
        </w:rPr>
        <w:pict w14:anchorId="19C82F31">
          <v:polyline id="_x0000_s2019" style="position:absolute;z-index:251837440;mso-wrap-edited:f;mso-position-horizontal-relative:page;mso-position-vertical-relative:page" points="332pt,162pt,355pt,214pt,322pt,231pt" coordsize="660,1380" wrapcoords="165 -15 120 60 165 225 375 705 180 1095 90 1140 0 1305 -75 1395 -60 1530 405 1530 450 1410 765 1155 765 1050 405 195 300 30 255 -15 165 -15" filled="f" strokecolor="green" strokeweight="3pt">
            <v:fill o:detectmouseclick="t"/>
            <v:stroke dashstyle="dash" endarrow="open"/>
            <v:shadow on="t" opacity="22938f" offset="0"/>
            <v:path arrowok="t"/>
            <w10:wrap type="tight" anchorx="page" anchory="page"/>
          </v:polyline>
        </w:pict>
      </w:r>
      <w:r>
        <w:rPr>
          <w:noProof/>
        </w:rPr>
        <w:pict w14:anchorId="2FC72971">
          <v:line id="_x0000_s2016" style="position:absolute;z-index:251836416;mso-wrap-edited:f;mso-position-horizontal-relative:page;mso-position-vertical-relative:page" from="266.1pt,49pt" to="304.1pt,122pt" wrapcoords="-847 -222 -1694 445 -1694 1781 13129 17369 13976 22045 17788 23604 19905 23604 24564 23604 26258 21377 26682 19150 24564 18037 20752 17591 6352 2894 2964 445 1694 -222 -847 -222" strokecolor="green" strokeweight="3pt">
            <v:fill o:detectmouseclick="t"/>
            <v:stroke endarrow="open" endarrowlength="short"/>
            <v:shadow on="t" opacity="22938f" offset="0"/>
            <w10:wrap type="tight" anchorx="page" anchory="page"/>
          </v:line>
        </w:pict>
      </w:r>
      <w:r w:rsidR="00D07D3B">
        <w:rPr>
          <w:noProof/>
        </w:rPr>
        <w:drawing>
          <wp:anchor distT="0" distB="0" distL="114300" distR="114300" simplePos="0" relativeHeight="251795456" behindDoc="0" locked="0" layoutInCell="1" allowOverlap="1" wp14:anchorId="068DA833" wp14:editId="037A5F55">
            <wp:simplePos x="0" y="0"/>
            <wp:positionH relativeFrom="page">
              <wp:posOffset>1511300</wp:posOffset>
            </wp:positionH>
            <wp:positionV relativeFrom="page">
              <wp:posOffset>977900</wp:posOffset>
            </wp:positionV>
            <wp:extent cx="3619500" cy="4267200"/>
            <wp:effectExtent l="25400" t="0" r="0" b="0"/>
            <wp:wrapTight wrapText="bothSides">
              <wp:wrapPolygon edited="0">
                <wp:start x="-152" y="0"/>
                <wp:lineTo x="-152" y="21471"/>
                <wp:lineTo x="21524" y="21471"/>
                <wp:lineTo x="21524" y="0"/>
                <wp:lineTo x="-152" y="0"/>
              </wp:wrapPolygon>
            </wp:wrapTight>
            <wp:docPr id="117" name="Picture 89" descr="RACE_PACK_2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PACK_2011-10.jpg"/>
                    <pic:cNvPicPr/>
                  </pic:nvPicPr>
                  <pic:blipFill>
                    <a:blip r:embed="rId12"/>
                    <a:srcRect l="50403" t="55609" r="4146" b="6797"/>
                    <a:stretch>
                      <a:fillRect/>
                    </a:stretch>
                  </pic:blipFill>
                  <pic:spPr>
                    <a:xfrm>
                      <a:off x="0" y="0"/>
                      <a:ext cx="3619500" cy="4267200"/>
                    </a:xfrm>
                    <a:prstGeom prst="rect">
                      <a:avLst/>
                    </a:prstGeom>
                  </pic:spPr>
                </pic:pic>
              </a:graphicData>
            </a:graphic>
          </wp:anchor>
        </w:drawing>
      </w:r>
      <w:r w:rsidR="00D07D3B">
        <w:br w:type="page"/>
      </w:r>
      <w:r>
        <w:rPr>
          <w:noProof/>
        </w:rPr>
        <w:lastRenderedPageBreak/>
        <w:pict w14:anchorId="08A7F934">
          <v:shape id="_x0000_s2311" type="#_x0000_t202" style="position:absolute;margin-left:67pt;margin-top:130pt;width:436pt;height:69pt;z-index:251844608;mso-wrap-edited:f;mso-position-horizontal-relative:page;mso-position-vertical-relative:page" wrapcoords="0 0 21600 0 21600 21600 0 21600 0 0" filled="f" stroked="f">
            <v:fill o:detectmouseclick="t"/>
            <v:textbox style="mso-next-textbox:#_x0000_s2311" inset=",7.2pt,,7.2pt">
              <w:txbxContent>
                <w:p w14:paraId="23681E5F" w14:textId="77777777" w:rsidR="00313B59" w:rsidRPr="006E5FE7" w:rsidRDefault="00D07D3B" w:rsidP="009C1BBB">
                  <w:pPr>
                    <w:rPr>
                      <w:rFonts w:ascii="Calibri" w:hAnsi="Calibri" w:cs="Calibri"/>
                      <w:sz w:val="28"/>
                      <w:szCs w:val="32"/>
                      <w:u w:color="386EFF"/>
                    </w:rPr>
                  </w:pPr>
                  <w:r w:rsidRPr="006E5FE7">
                    <w:rPr>
                      <w:rFonts w:ascii="Calibri" w:hAnsi="Calibri" w:cs="Calibri"/>
                      <w:sz w:val="28"/>
                      <w:szCs w:val="32"/>
                      <w:u w:color="386EFF"/>
                    </w:rPr>
                    <w:t xml:space="preserve">Google Maps Link for </w:t>
                  </w:r>
                  <w:r>
                    <w:rPr>
                      <w:rFonts w:ascii="Calibri" w:hAnsi="Calibri" w:cs="Calibri"/>
                      <w:sz w:val="28"/>
                      <w:szCs w:val="32"/>
                      <w:u w:color="386EFF"/>
                    </w:rPr>
                    <w:t>Run</w:t>
                  </w:r>
                  <w:r w:rsidRPr="006E5FE7">
                    <w:rPr>
                      <w:rFonts w:ascii="Calibri" w:hAnsi="Calibri" w:cs="Calibri"/>
                      <w:sz w:val="28"/>
                      <w:szCs w:val="32"/>
                      <w:u w:color="386EFF"/>
                    </w:rPr>
                    <w:t xml:space="preserve"> Route</w:t>
                  </w:r>
                  <w:r>
                    <w:rPr>
                      <w:rFonts w:ascii="Calibri" w:hAnsi="Calibri" w:cs="Calibri"/>
                      <w:sz w:val="28"/>
                      <w:szCs w:val="32"/>
                      <w:u w:color="386EFF"/>
                    </w:rPr>
                    <w:t xml:space="preserve"> (1 Lap)</w:t>
                  </w:r>
                  <w:r w:rsidRPr="006E5FE7">
                    <w:rPr>
                      <w:rFonts w:ascii="Calibri" w:hAnsi="Calibri" w:cs="Calibri"/>
                      <w:sz w:val="28"/>
                      <w:szCs w:val="32"/>
                      <w:u w:color="386EFF"/>
                    </w:rPr>
                    <w:t xml:space="preserve">: </w:t>
                  </w:r>
                </w:p>
                <w:p w14:paraId="6C61F48E" w14:textId="77777777" w:rsidR="00313B59" w:rsidRPr="006E5FE7" w:rsidRDefault="00D07D3B" w:rsidP="009C1BBB">
                  <w:pPr>
                    <w:rPr>
                      <w:sz w:val="28"/>
                    </w:rPr>
                  </w:pPr>
                  <w:r w:rsidRPr="006E5FE7">
                    <w:rPr>
                      <w:rFonts w:ascii="Calibri" w:hAnsi="Calibri" w:cs="Calibri"/>
                      <w:color w:val="386EFF"/>
                      <w:sz w:val="28"/>
                      <w:szCs w:val="32"/>
                      <w:u w:val="single" w:color="386EFF"/>
                    </w:rPr>
                    <w:t>https://www.google.com/maps/d/viewer?mid=zuUFNnSkqbMo.kqs5XFg6OAU8&amp;hl=en&amp;ie=UTF8&amp;msa=0&amp;t=h&amp;ll=50.982508,-3.243657&amp;spn=0.008727,0.019226&amp;z=16</w:t>
                  </w:r>
                </w:p>
              </w:txbxContent>
            </v:textbox>
            <w10:wrap type="tight" anchorx="page" anchory="page"/>
          </v:shape>
        </w:pict>
      </w:r>
      <w:r w:rsidR="00D07D3B">
        <w:rPr>
          <w:noProof/>
        </w:rPr>
        <w:drawing>
          <wp:anchor distT="0" distB="0" distL="114300" distR="114300" simplePos="0" relativeHeight="251799552" behindDoc="0" locked="0" layoutInCell="1" allowOverlap="1" wp14:anchorId="2F0FF1A5" wp14:editId="11B611CC">
            <wp:simplePos x="0" y="0"/>
            <wp:positionH relativeFrom="page">
              <wp:posOffset>850900</wp:posOffset>
            </wp:positionH>
            <wp:positionV relativeFrom="page">
              <wp:posOffset>6223000</wp:posOffset>
            </wp:positionV>
            <wp:extent cx="3761740" cy="4199255"/>
            <wp:effectExtent l="25400" t="0" r="0" b="0"/>
            <wp:wrapTight wrapText="bothSides">
              <wp:wrapPolygon edited="0">
                <wp:start x="-146" y="0"/>
                <wp:lineTo x="-146" y="21558"/>
                <wp:lineTo x="21585" y="21558"/>
                <wp:lineTo x="21585" y="0"/>
                <wp:lineTo x="-146" y="0"/>
              </wp:wrapPolygon>
            </wp:wrapTight>
            <wp:docPr id="123" name="Picture 110" descr="RACE_PACK_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PACK_2011-9.jpg"/>
                    <pic:cNvPicPr/>
                  </pic:nvPicPr>
                  <pic:blipFill>
                    <a:blip r:embed="rId16"/>
                    <a:srcRect l="2564" t="3031" r="6585" b="34507"/>
                    <a:stretch>
                      <a:fillRect/>
                    </a:stretch>
                  </pic:blipFill>
                  <pic:spPr>
                    <a:xfrm>
                      <a:off x="0" y="0"/>
                      <a:ext cx="3761740" cy="4199255"/>
                    </a:xfrm>
                    <a:prstGeom prst="rect">
                      <a:avLst/>
                    </a:prstGeom>
                  </pic:spPr>
                </pic:pic>
              </a:graphicData>
            </a:graphic>
          </wp:anchor>
        </w:drawing>
      </w:r>
      <w:r>
        <w:rPr>
          <w:noProof/>
        </w:rPr>
        <w:pict w14:anchorId="10D58432">
          <v:group id="_x0000_s2854" style="position:absolute;margin-left:54pt;margin-top:35.45pt;width:482pt;height:578pt;z-index:251798528;mso-position-horizontal-relative:page;mso-position-vertical-relative:page" coordsize="20000,20000" wrapcoords="0 0 21600 0 21600 21600 0 21600 0 0">
            <o:lock v:ext="edit" ungrouping="t"/>
            <v:shape id="_x0000_s2855" type="#_x0000_t202" style="position:absolute;width:20000;height:20000;mso-wrap-edited:f;mso-position-horizontal-relative:page;mso-position-vertical-relative:page" wrapcoords="0 0 21600 0 21600 21600 0 21600 0 0" filled="f" stroked="f">
              <v:fill o:detectmouseclick="t"/>
              <v:textbox inset=",7.2pt,,7.2pt"/>
            </v:shape>
            <v:shape id="_x0000_s2856" type="#_x0000_t202" style="position:absolute;left:299;top:249;width:19400;height:479" filled="f" stroked="f">
              <v:textbox style="mso-next-textbox:#_x0000_s2857" inset="0,0,0,0">
                <w:txbxContent>
                  <w:p w14:paraId="029D1D10" w14:textId="77777777" w:rsidR="00313B59" w:rsidRPr="00593D56" w:rsidRDefault="00D07D3B" w:rsidP="009C1BBB">
                    <w:pPr>
                      <w:pStyle w:val="ListParagraph"/>
                      <w:widowControl w:val="0"/>
                      <w:autoSpaceDE w:val="0"/>
                      <w:autoSpaceDN w:val="0"/>
                      <w:adjustRightInd w:val="0"/>
                      <w:spacing w:after="360"/>
                      <w:ind w:left="426"/>
                      <w:jc w:val="both"/>
                      <w:rPr>
                        <w:rFonts w:ascii="Arial" w:hAnsi="Arial" w:cs="Helvetica"/>
                        <w:b/>
                        <w:bCs/>
                        <w:color w:val="171616"/>
                        <w:szCs w:val="38"/>
                        <w:u w:color="131313"/>
                      </w:rPr>
                    </w:pPr>
                    <w:r>
                      <w:rPr>
                        <w:rFonts w:ascii="Arial" w:hAnsi="Arial" w:cs="Helvetica"/>
                        <w:b/>
                        <w:bCs/>
                        <w:color w:val="171616"/>
                        <w:szCs w:val="38"/>
                        <w:u w:color="131313"/>
                      </w:rPr>
                      <w:t>RUN</w:t>
                    </w:r>
                    <w:r w:rsidRPr="00593D56">
                      <w:rPr>
                        <w:rFonts w:ascii="Arial" w:hAnsi="Arial" w:cs="Helvetica"/>
                        <w:b/>
                        <w:bCs/>
                        <w:color w:val="171616"/>
                        <w:szCs w:val="38"/>
                        <w:u w:color="131313"/>
                      </w:rPr>
                      <w:t xml:space="preserve"> SECTION</w:t>
                    </w:r>
                  </w:p>
                  <w:p w14:paraId="6070A403" w14:textId="77777777" w:rsidR="00313B59" w:rsidRPr="00593D56" w:rsidRDefault="00D07D3B" w:rsidP="009C1BBB">
                    <w:pPr>
                      <w:pStyle w:val="ListParagraph"/>
                      <w:widowControl w:val="0"/>
                      <w:autoSpaceDE w:val="0"/>
                      <w:autoSpaceDN w:val="0"/>
                      <w:adjustRightInd w:val="0"/>
                      <w:spacing w:after="360"/>
                      <w:ind w:left="426"/>
                      <w:jc w:val="both"/>
                      <w:rPr>
                        <w:rFonts w:ascii="Arial" w:hAnsi="Arial" w:cs="Helvetica"/>
                        <w:b/>
                        <w:bCs/>
                        <w:color w:val="171616"/>
                        <w:szCs w:val="38"/>
                        <w:u w:color="131313"/>
                      </w:rPr>
                    </w:pPr>
                    <w:r w:rsidRPr="00593D56">
                      <w:rPr>
                        <w:rFonts w:ascii="Arial" w:hAnsi="Arial"/>
                        <w:color w:val="000000"/>
                      </w:rPr>
                      <w:t xml:space="preserve">The </w:t>
                    </w:r>
                    <w:r>
                      <w:rPr>
                        <w:rFonts w:ascii="Arial" w:hAnsi="Arial"/>
                        <w:b/>
                        <w:color w:val="000000"/>
                      </w:rPr>
                      <w:t>run</w:t>
                    </w:r>
                    <w:r w:rsidRPr="00593D56">
                      <w:rPr>
                        <w:rFonts w:ascii="Arial" w:hAnsi="Arial"/>
                        <w:color w:val="000000"/>
                      </w:rPr>
                      <w:t xml:space="preserve"> route </w:t>
                    </w:r>
                    <w:r>
                      <w:rPr>
                        <w:rFonts w:ascii="Arial" w:hAnsi="Arial"/>
                        <w:color w:val="000000"/>
                      </w:rPr>
                      <w:t xml:space="preserve">loops through a mix of residential streets, foot paths and </w:t>
                    </w:r>
                    <w:r w:rsidRPr="00593D56">
                      <w:rPr>
                        <w:rFonts w:ascii="Arial" w:hAnsi="Arial"/>
                        <w:color w:val="000000"/>
                      </w:rPr>
                      <w:t>quiet country lanes</w:t>
                    </w:r>
                    <w:r>
                      <w:rPr>
                        <w:rFonts w:ascii="Arial" w:hAnsi="Arial"/>
                        <w:color w:val="000000"/>
                      </w:rPr>
                      <w:t>, with</w:t>
                    </w:r>
                    <w:r w:rsidRPr="00593D56">
                      <w:rPr>
                        <w:rFonts w:ascii="Arial" w:hAnsi="Arial"/>
                        <w:color w:val="000000"/>
                      </w:rPr>
                      <w:t xml:space="preserve"> a few hills. Take care at all times</w:t>
                    </w:r>
                  </w:p>
                  <w:p w14:paraId="5C50DF95" w14:textId="77777777" w:rsidR="00313B59" w:rsidRPr="00593D56" w:rsidRDefault="002B7450" w:rsidP="009C1BBB">
                    <w:pPr>
                      <w:pStyle w:val="ListParagraph"/>
                      <w:widowControl w:val="0"/>
                      <w:autoSpaceDE w:val="0"/>
                      <w:autoSpaceDN w:val="0"/>
                      <w:adjustRightInd w:val="0"/>
                      <w:spacing w:after="360"/>
                      <w:jc w:val="both"/>
                      <w:rPr>
                        <w:rFonts w:ascii="Arial" w:hAnsi="Arial" w:cs="Helvetica"/>
                        <w:b/>
                        <w:bCs/>
                        <w:color w:val="171616"/>
                        <w:szCs w:val="38"/>
                        <w:u w:color="131313"/>
                      </w:rPr>
                    </w:pPr>
                  </w:p>
                  <w:p w14:paraId="259E3577" w14:textId="77777777" w:rsidR="00313B59" w:rsidRPr="00593D56" w:rsidRDefault="00D07D3B" w:rsidP="009C1BBB">
                    <w:pPr>
                      <w:pStyle w:val="ListParagraph"/>
                      <w:widowControl w:val="0"/>
                      <w:autoSpaceDE w:val="0"/>
                      <w:autoSpaceDN w:val="0"/>
                      <w:adjustRightInd w:val="0"/>
                      <w:spacing w:after="260"/>
                      <w:jc w:val="both"/>
                      <w:rPr>
                        <w:rFonts w:ascii="Arial" w:hAnsi="Arial"/>
                        <w:color w:val="000000"/>
                      </w:rPr>
                    </w:pPr>
                    <w:r w:rsidRPr="00593D56">
                      <w:rPr>
                        <w:rFonts w:ascii="Arial" w:hAnsi="Arial"/>
                        <w:b/>
                        <w:color w:val="000000"/>
                      </w:rPr>
                      <w:t xml:space="preserve">Novice distance will </w:t>
                    </w:r>
                    <w:r>
                      <w:rPr>
                        <w:rFonts w:ascii="Arial" w:hAnsi="Arial"/>
                        <w:b/>
                        <w:color w:val="000000"/>
                      </w:rPr>
                      <w:t>run</w:t>
                    </w:r>
                    <w:r w:rsidRPr="00593D56">
                      <w:rPr>
                        <w:rFonts w:ascii="Arial" w:hAnsi="Arial"/>
                        <w:b/>
                        <w:color w:val="000000"/>
                      </w:rPr>
                      <w:t xml:space="preserve"> </w:t>
                    </w:r>
                    <w:r>
                      <w:rPr>
                        <w:rFonts w:ascii="Arial" w:hAnsi="Arial"/>
                        <w:b/>
                        <w:color w:val="000000"/>
                      </w:rPr>
                      <w:t>2.5km  (one lap) -</w:t>
                    </w:r>
                    <w:r w:rsidRPr="00593D56">
                      <w:rPr>
                        <w:rFonts w:ascii="Arial" w:hAnsi="Arial"/>
                        <w:color w:val="000000"/>
                      </w:rPr>
                      <w:t xml:space="preserve">refer to route map </w:t>
                    </w:r>
                  </w:p>
                  <w:p w14:paraId="4175E402" w14:textId="77777777" w:rsidR="00313B59" w:rsidRDefault="00D07D3B" w:rsidP="009C1BBB">
                    <w:pPr>
                      <w:pStyle w:val="ListParagraph"/>
                      <w:widowControl w:val="0"/>
                      <w:autoSpaceDE w:val="0"/>
                      <w:autoSpaceDN w:val="0"/>
                      <w:adjustRightInd w:val="0"/>
                      <w:spacing w:after="260"/>
                      <w:jc w:val="both"/>
                      <w:rPr>
                        <w:rFonts w:ascii="Arial" w:hAnsi="Arial"/>
                        <w:color w:val="000000"/>
                      </w:rPr>
                    </w:pPr>
                    <w:r w:rsidRPr="00593D56">
                      <w:rPr>
                        <w:rFonts w:ascii="Arial" w:hAnsi="Arial"/>
                        <w:b/>
                        <w:color w:val="000000"/>
                      </w:rPr>
                      <w:t xml:space="preserve">Sprint distance will </w:t>
                    </w:r>
                    <w:r>
                      <w:rPr>
                        <w:rFonts w:ascii="Arial" w:hAnsi="Arial"/>
                        <w:b/>
                        <w:color w:val="000000"/>
                      </w:rPr>
                      <w:t>run 5km   (two laps) -</w:t>
                    </w:r>
                    <w:r w:rsidRPr="00593D56">
                      <w:rPr>
                        <w:rFonts w:ascii="Arial" w:hAnsi="Arial"/>
                        <w:color w:val="000000"/>
                      </w:rPr>
                      <w:t xml:space="preserve">refer to route map </w:t>
                    </w:r>
                  </w:p>
                  <w:p w14:paraId="62B8E908" w14:textId="77777777" w:rsidR="00313B59" w:rsidRPr="00E21D2B" w:rsidRDefault="002B7450" w:rsidP="009C1BBB">
                    <w:pPr>
                      <w:pStyle w:val="ListParagraph"/>
                      <w:widowControl w:val="0"/>
                      <w:autoSpaceDE w:val="0"/>
                      <w:autoSpaceDN w:val="0"/>
                      <w:adjustRightInd w:val="0"/>
                      <w:spacing w:after="260"/>
                      <w:jc w:val="both"/>
                      <w:rPr>
                        <w:rFonts w:ascii="Arial" w:hAnsi="Arial"/>
                        <w:color w:val="000000"/>
                      </w:rPr>
                    </w:pPr>
                  </w:p>
                  <w:p w14:paraId="6AD0BC9C" w14:textId="77777777" w:rsidR="00313B59" w:rsidRPr="00E21D2B" w:rsidRDefault="00D07D3B" w:rsidP="009C1BBB">
                    <w:pPr>
                      <w:pStyle w:val="ListParagraph"/>
                      <w:widowControl w:val="0"/>
                      <w:numPr>
                        <w:ilvl w:val="0"/>
                        <w:numId w:val="13"/>
                      </w:numPr>
                      <w:autoSpaceDE w:val="0"/>
                      <w:autoSpaceDN w:val="0"/>
                      <w:adjustRightInd w:val="0"/>
                      <w:spacing w:after="360"/>
                      <w:jc w:val="both"/>
                      <w:rPr>
                        <w:rFonts w:ascii="Arial" w:hAnsi="Arial" w:cs="Helvetica"/>
                        <w:b/>
                        <w:bCs/>
                        <w:color w:val="080808"/>
                        <w:szCs w:val="36"/>
                        <w:u w:color="131313"/>
                      </w:rPr>
                    </w:pPr>
                    <w:r w:rsidRPr="00E21D2B">
                      <w:rPr>
                        <w:rFonts w:ascii="Arial" w:hAnsi="Arial" w:cs="Helvetica"/>
                        <w:color w:val="1F1F1F"/>
                        <w:szCs w:val="26"/>
                        <w:u w:color="131313"/>
                      </w:rPr>
                      <w:t xml:space="preserve">No assistance or </w:t>
                    </w:r>
                    <w:r w:rsidRPr="00E21D2B">
                      <w:rPr>
                        <w:rFonts w:ascii="Arial" w:hAnsi="Arial" w:cs="Helvetica"/>
                        <w:color w:val="3E3E3E"/>
                        <w:szCs w:val="26"/>
                        <w:u w:color="131313"/>
                      </w:rPr>
                      <w:t>"</w:t>
                    </w:r>
                    <w:r w:rsidRPr="00E21D2B">
                      <w:rPr>
                        <w:rFonts w:ascii="Arial" w:hAnsi="Arial" w:cs="Helvetica"/>
                        <w:color w:val="1F1F1F"/>
                        <w:szCs w:val="26"/>
                        <w:u w:color="131313"/>
                      </w:rPr>
                      <w:t>pacing" is allowed. Infringement will lead to disqualification.</w:t>
                    </w:r>
                  </w:p>
                  <w:p w14:paraId="64E08B4E" w14:textId="77777777" w:rsidR="00313B59" w:rsidRPr="00E21D2B" w:rsidRDefault="002B7450" w:rsidP="009C1BBB">
                    <w:pPr>
                      <w:pStyle w:val="ListParagraph"/>
                      <w:widowControl w:val="0"/>
                      <w:autoSpaceDE w:val="0"/>
                      <w:autoSpaceDN w:val="0"/>
                      <w:adjustRightInd w:val="0"/>
                      <w:spacing w:after="360"/>
                      <w:ind w:left="420"/>
                      <w:jc w:val="both"/>
                      <w:rPr>
                        <w:rFonts w:ascii="Arial" w:hAnsi="Arial" w:cs="Helvetica"/>
                        <w:b/>
                        <w:bCs/>
                        <w:color w:val="080808"/>
                        <w:szCs w:val="36"/>
                        <w:u w:color="131313"/>
                      </w:rPr>
                    </w:pPr>
                  </w:p>
                  <w:p w14:paraId="154D1910" w14:textId="77777777" w:rsidR="00313B59"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Running vests/tops must be worn at all times</w:t>
                    </w:r>
                  </w:p>
                  <w:p w14:paraId="49C7399A" w14:textId="77777777" w:rsidR="00313B59" w:rsidRPr="00E21D2B"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7AF9AB06" w14:textId="77777777" w:rsidR="00313B59"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Your race number must be clearly visible on your front. Number belts are permitted.</w:t>
                    </w:r>
                  </w:p>
                  <w:p w14:paraId="5722FC77" w14:textId="77777777" w:rsidR="00313B59" w:rsidRPr="00E21D2B"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743C41A9" w14:textId="77777777" w:rsidR="00313B59"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 xml:space="preserve">Marshalls and signs will be placed at all </w:t>
                    </w:r>
                    <w:r>
                      <w:rPr>
                        <w:rFonts w:ascii="Arial" w:hAnsi="Arial" w:cs="Helvetica"/>
                        <w:color w:val="1F1F1F"/>
                        <w:szCs w:val="26"/>
                        <w:u w:color="131313"/>
                      </w:rPr>
                      <w:t>junctions/turns</w:t>
                    </w:r>
                  </w:p>
                  <w:p w14:paraId="46AFE7D5" w14:textId="77777777" w:rsidR="00313B59" w:rsidRPr="00E21D2B"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655D9E88" w14:textId="77777777" w:rsidR="00313B59"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Competi</w:t>
                    </w:r>
                    <w:r w:rsidRPr="00E21D2B">
                      <w:rPr>
                        <w:rFonts w:ascii="Arial" w:hAnsi="Arial" w:cs="Helvetica"/>
                        <w:color w:val="080808"/>
                        <w:szCs w:val="26"/>
                        <w:u w:color="131313"/>
                      </w:rPr>
                      <w:t>t</w:t>
                    </w:r>
                    <w:r w:rsidRPr="00E21D2B">
                      <w:rPr>
                        <w:rFonts w:ascii="Arial" w:hAnsi="Arial" w:cs="Helvetica"/>
                        <w:color w:val="1F1F1F"/>
                        <w:szCs w:val="26"/>
                        <w:u w:color="131313"/>
                      </w:rPr>
                      <w:t>ors mus</w:t>
                    </w:r>
                    <w:r w:rsidRPr="00E21D2B">
                      <w:rPr>
                        <w:rFonts w:ascii="Arial" w:hAnsi="Arial" w:cs="Helvetica"/>
                        <w:color w:val="080808"/>
                        <w:szCs w:val="26"/>
                        <w:u w:color="131313"/>
                      </w:rPr>
                      <w:t xml:space="preserve">t </w:t>
                    </w:r>
                    <w:r w:rsidRPr="00E21D2B">
                      <w:rPr>
                        <w:rFonts w:ascii="Arial" w:hAnsi="Arial" w:cs="Helvetica"/>
                        <w:color w:val="1F1F1F"/>
                        <w:szCs w:val="26"/>
                        <w:u w:color="131313"/>
                      </w:rPr>
                      <w:t>obey any directions from the police/marsha</w:t>
                    </w:r>
                    <w:r w:rsidRPr="00E21D2B">
                      <w:rPr>
                        <w:rFonts w:ascii="Arial" w:hAnsi="Arial" w:cs="Helvetica"/>
                        <w:color w:val="080808"/>
                        <w:szCs w:val="26"/>
                        <w:u w:color="131313"/>
                      </w:rPr>
                      <w:t>l</w:t>
                    </w:r>
                    <w:r w:rsidRPr="00E21D2B">
                      <w:rPr>
                        <w:rFonts w:ascii="Arial" w:hAnsi="Arial" w:cs="Helvetica"/>
                        <w:color w:val="1F1F1F"/>
                        <w:szCs w:val="26"/>
                        <w:u w:color="131313"/>
                      </w:rPr>
                      <w:t>ls at all times</w:t>
                    </w:r>
                  </w:p>
                  <w:p w14:paraId="5397C489" w14:textId="77777777" w:rsidR="00313B59" w:rsidRPr="00E21D2B"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005BA2A6" w14:textId="77777777" w:rsidR="00313B59" w:rsidRPr="00482846"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Mp3 players/personal stereos etc are not permitted</w:t>
                    </w:r>
                  </w:p>
                  <w:p w14:paraId="567B7CD7" w14:textId="77777777" w:rsidR="00313B59"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5A712955" w14:textId="7F659556" w:rsidR="00313B59" w:rsidRPr="00482846"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Pr>
                        <w:rFonts w:ascii="Arial" w:hAnsi="Arial" w:cs="Helvetica"/>
                        <w:color w:val="1F1F1F"/>
                        <w:szCs w:val="26"/>
                        <w:u w:color="131313"/>
                      </w:rPr>
                      <w:t xml:space="preserve">Corners must not be cut – where cones or barrier tape have been laid out, runners must go </w:t>
                    </w:r>
                    <w:r w:rsidR="004C2F6A">
                      <w:rPr>
                        <w:rFonts w:ascii="Arial" w:hAnsi="Arial" w:cs="Helvetica"/>
                        <w:color w:val="1F1F1F"/>
                        <w:szCs w:val="26"/>
                        <w:u w:color="131313"/>
                      </w:rPr>
                      <w:t>around</w:t>
                    </w:r>
                    <w:r>
                      <w:rPr>
                        <w:rFonts w:ascii="Arial" w:hAnsi="Arial" w:cs="Helvetica"/>
                        <w:color w:val="1F1F1F"/>
                        <w:szCs w:val="26"/>
                        <w:u w:color="131313"/>
                      </w:rPr>
                      <w:t>. Failure to do so will result in disqualification</w:t>
                    </w:r>
                  </w:p>
                  <w:p w14:paraId="424B9951" w14:textId="77777777" w:rsidR="00313B59"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6945806E" w14:textId="77777777" w:rsidR="00313B59" w:rsidRPr="00E21D2B"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Competitors in the Sprint race will run 2 laps</w:t>
                    </w:r>
                    <w:r w:rsidRPr="00E21D2B">
                      <w:rPr>
                        <w:rFonts w:ascii="Arial" w:hAnsi="Arial" w:cs="Helvetica"/>
                        <w:color w:val="3E3E3E"/>
                        <w:szCs w:val="26"/>
                        <w:u w:color="131313"/>
                      </w:rPr>
                      <w:t xml:space="preserve"> and </w:t>
                    </w:r>
                    <w:r w:rsidRPr="00E21D2B">
                      <w:rPr>
                        <w:rFonts w:ascii="Arial" w:hAnsi="Arial" w:cs="Helvetica"/>
                        <w:color w:val="1F1F1F"/>
                        <w:szCs w:val="26"/>
                        <w:u w:color="131313"/>
                      </w:rPr>
                      <w:t xml:space="preserve">must collect (and wear) a band from the marshal at the end of the first lap. Failure to wear the band through the finish </w:t>
                    </w:r>
                    <w:r w:rsidRPr="00E21D2B">
                      <w:rPr>
                        <w:rFonts w:ascii="Arial" w:hAnsi="Arial" w:cs="Helvetica"/>
                        <w:color w:val="303030"/>
                        <w:szCs w:val="26"/>
                        <w:u w:color="131313"/>
                      </w:rPr>
                      <w:t xml:space="preserve">line </w:t>
                    </w:r>
                    <w:r w:rsidRPr="00E21D2B">
                      <w:rPr>
                        <w:rFonts w:ascii="Arial" w:hAnsi="Arial" w:cs="Helvetica"/>
                        <w:color w:val="1F1F1F"/>
                        <w:szCs w:val="26"/>
                        <w:u w:color="131313"/>
                      </w:rPr>
                      <w:t>will result in disqualification.</w:t>
                    </w:r>
                  </w:p>
                  <w:p w14:paraId="2A5CEB28" w14:textId="77777777" w:rsidR="00313B59" w:rsidRDefault="002B7450" w:rsidP="009C1BBB">
                    <w:pPr>
                      <w:pStyle w:val="ListParagraph"/>
                      <w:widowControl w:val="0"/>
                      <w:autoSpaceDE w:val="0"/>
                      <w:autoSpaceDN w:val="0"/>
                      <w:adjustRightInd w:val="0"/>
                      <w:spacing w:after="260"/>
                      <w:ind w:left="420"/>
                      <w:jc w:val="both"/>
                      <w:rPr>
                        <w:rFonts w:ascii="Arial" w:hAnsi="Arial" w:cs="Helvetica"/>
                        <w:color w:val="1F1F1F"/>
                        <w:szCs w:val="26"/>
                        <w:u w:color="131313"/>
                      </w:rPr>
                    </w:pPr>
                  </w:p>
                  <w:p w14:paraId="49B62649" w14:textId="77777777" w:rsidR="00313B59" w:rsidRPr="00E21D2B" w:rsidRDefault="00D07D3B" w:rsidP="009C1BBB">
                    <w:pPr>
                      <w:pStyle w:val="ListParagraph"/>
                      <w:widowControl w:val="0"/>
                      <w:numPr>
                        <w:ilvl w:val="0"/>
                        <w:numId w:val="13"/>
                      </w:numPr>
                      <w:autoSpaceDE w:val="0"/>
                      <w:autoSpaceDN w:val="0"/>
                      <w:adjustRightInd w:val="0"/>
                      <w:spacing w:after="260"/>
                      <w:jc w:val="both"/>
                      <w:rPr>
                        <w:rFonts w:ascii="Arial" w:hAnsi="Arial" w:cs="Helvetica"/>
                        <w:color w:val="1F1F1F"/>
                        <w:szCs w:val="26"/>
                        <w:u w:color="131313"/>
                      </w:rPr>
                    </w:pPr>
                    <w:r w:rsidRPr="00E21D2B">
                      <w:rPr>
                        <w:rFonts w:ascii="Arial" w:hAnsi="Arial" w:cs="Helvetica"/>
                        <w:color w:val="1F1F1F"/>
                        <w:szCs w:val="26"/>
                        <w:u w:color="131313"/>
                      </w:rPr>
                      <w:t>Drinks stations are available at the start of the se</w:t>
                    </w:r>
                    <w:r>
                      <w:rPr>
                        <w:rFonts w:ascii="Arial" w:hAnsi="Arial" w:cs="Helvetica"/>
                        <w:color w:val="1F1F1F"/>
                        <w:szCs w:val="26"/>
                        <w:u w:color="131313"/>
                      </w:rPr>
                      <w:t>cond lap and at the finish,</w:t>
                    </w:r>
                    <w:r w:rsidRPr="00E21D2B">
                      <w:rPr>
                        <w:rFonts w:ascii="Arial" w:hAnsi="Arial" w:cs="Helvetica"/>
                        <w:color w:val="1F1F1F"/>
                        <w:szCs w:val="26"/>
                        <w:u w:color="131313"/>
                      </w:rPr>
                      <w:t xml:space="preserve"> as indicated on the route maps.</w:t>
                    </w:r>
                  </w:p>
                  <w:p w14:paraId="6BE7A6AB" w14:textId="77777777" w:rsidR="00313B59" w:rsidRDefault="002B7450" w:rsidP="009C1BBB">
                    <w:pPr>
                      <w:jc w:val="both"/>
                    </w:pPr>
                  </w:p>
                </w:txbxContent>
              </v:textbox>
            </v:shape>
            <v:shape id="_x0000_s2857" type="#_x0000_t202" style="position:absolute;left:299;top:727;width:19400;height:956" filled="f" stroked="f">
              <v:textbox style="mso-next-textbox:#_x0000_s2858" inset="0,0,0,0">
                <w:txbxContent/>
              </v:textbox>
            </v:shape>
            <v:shape id="_x0000_s2858" type="#_x0000_t202" style="position:absolute;left:299;top:1682;width:19400;height:479" filled="f" stroked="f">
              <v:textbox style="mso-next-textbox:#_x0000_s2859" inset="0,0,0,0">
                <w:txbxContent/>
              </v:textbox>
            </v:shape>
            <v:shape id="_x0000_s2859" type="#_x0000_t202" style="position:absolute;left:299;top:2159;width:19400;height:479" filled="f" stroked="f">
              <v:textbox style="mso-next-textbox:#_x0000_s2860" inset="0,0,0,0">
                <w:txbxContent/>
              </v:textbox>
            </v:shape>
            <v:shape id="_x0000_s2860" type="#_x0000_t202" style="position:absolute;left:299;top:2637;width:19400;height:479" filled="f" stroked="f">
              <v:textbox style="mso-next-textbox:#_x0000_s2861" inset="0,0,0,0">
                <w:txbxContent/>
              </v:textbox>
            </v:shape>
            <v:shape id="_x0000_s2861" type="#_x0000_t202" style="position:absolute;left:19004;top:3114;width:695;height:479" filled="f" stroked="f">
              <v:textbox style="mso-next-textbox:#_x0000_s2862" inset="0,0,0,0">
                <w:txbxContent/>
              </v:textbox>
            </v:shape>
            <v:shape id="_x0000_s2862" type="#_x0000_t202" style="position:absolute;left:299;top:5979;width:19400;height:479" filled="f" stroked="f">
              <v:textbox style="mso-next-textbox:#_x0000_s2863" inset="0,0,0,0">
                <w:txbxContent/>
              </v:textbox>
            </v:shape>
            <v:shape id="_x0000_s2863" type="#_x0000_t202" style="position:absolute;left:299;top:6457;width:19400;height:479" filled="f" stroked="f">
              <v:textbox style="mso-next-textbox:#_x0000_s2864" inset="0,0,0,0">
                <w:txbxContent/>
              </v:textbox>
            </v:shape>
            <v:shape id="_x0000_s2864" type="#_x0000_t202" style="position:absolute;left:299;top:6934;width:19400;height:479" filled="f" stroked="f">
              <v:textbox style="mso-next-textbox:#_x0000_s2865" inset="0,0,0,0">
                <w:txbxContent/>
              </v:textbox>
            </v:shape>
            <v:shape id="_x0000_s2865" type="#_x0000_t202" style="position:absolute;left:299;top:7412;width:19400;height:479" filled="f" stroked="f">
              <v:textbox style="mso-next-textbox:#_x0000_s2866" inset="0,0,0,0">
                <w:txbxContent/>
              </v:textbox>
            </v:shape>
            <v:shape id="_x0000_s2866" type="#_x0000_t202" style="position:absolute;left:299;top:7889;width:19400;height:480" filled="f" stroked="f">
              <v:textbox style="mso-next-textbox:#_x0000_s2867" inset="0,0,0,0">
                <w:txbxContent/>
              </v:textbox>
            </v:shape>
            <v:shape id="_x0000_s2867" type="#_x0000_t202" style="position:absolute;left:299;top:8367;width:19400;height:479" filled="f" stroked="f">
              <v:textbox style="mso-next-textbox:#_x0000_s2868" inset="0,0,0,0">
                <w:txbxContent/>
              </v:textbox>
            </v:shape>
            <v:shape id="_x0000_s2868" type="#_x0000_t202" style="position:absolute;left:299;top:8844;width:19400;height:480" filled="f" stroked="f">
              <v:textbox style="mso-next-textbox:#_x0000_s2869" inset="0,0,0,0">
                <w:txbxContent/>
              </v:textbox>
            </v:shape>
            <v:shape id="_x0000_s2869" type="#_x0000_t202" style="position:absolute;left:299;top:9322;width:19400;height:479" filled="f" stroked="f">
              <v:textbox style="mso-next-textbox:#_x0000_s2870" inset="0,0,0,0">
                <w:txbxContent/>
              </v:textbox>
            </v:shape>
            <v:shape id="_x0000_s2870" type="#_x0000_t202" style="position:absolute;left:299;top:9799;width:19400;height:480" filled="f" stroked="f">
              <v:textbox style="mso-next-textbox:#_x0000_s2871" inset="0,0,0,0">
                <w:txbxContent/>
              </v:textbox>
            </v:shape>
            <v:shape id="_x0000_s2871" type="#_x0000_t202" style="position:absolute;left:299;top:10277;width:19400;height:477" filled="f" stroked="f">
              <v:textbox style="mso-next-textbox:#_x0000_s2872" inset="0,0,0,0">
                <w:txbxContent/>
              </v:textbox>
            </v:shape>
            <v:shape id="_x0000_s2872" type="#_x0000_t202" style="position:absolute;left:299;top:10753;width:19400;height:479" filled="f" stroked="f">
              <v:textbox style="mso-next-textbox:#_x0000_s2873" inset="0,0,0,0">
                <w:txbxContent/>
              </v:textbox>
            </v:shape>
            <v:shape id="_x0000_s2873" type="#_x0000_t202" style="position:absolute;left:299;top:11230;width:19400;height:479" filled="f" stroked="f">
              <v:textbox style="mso-next-textbox:#_x0000_s2874" inset="0,0,0,0">
                <w:txbxContent/>
              </v:textbox>
            </v:shape>
            <v:shape id="_x0000_s2874" type="#_x0000_t202" style="position:absolute;left:299;top:11708;width:19400;height:956" filled="f" stroked="f">
              <v:textbox style="mso-next-textbox:#_x0000_s2875" inset="0,0,0,0">
                <w:txbxContent/>
              </v:textbox>
            </v:shape>
            <v:shape id="_x0000_s2875" type="#_x0000_t202" style="position:absolute;left:299;top:12663;width:19400;height:479" filled="f" stroked="f">
              <v:textbox style="mso-next-textbox:#_x0000_s2876" inset="0,0,0,0">
                <w:txbxContent/>
              </v:textbox>
            </v:shape>
            <v:shape id="_x0000_s2876" type="#_x0000_t202" style="position:absolute;left:299;top:13140;width:19400;height:1434" filled="f" stroked="f">
              <v:textbox style="mso-next-textbox:#_x0000_s2877" inset="0,0,0,0">
                <w:txbxContent/>
              </v:textbox>
            </v:shape>
            <v:shape id="_x0000_s2877" type="#_x0000_t202" style="position:absolute;left:299;top:14573;width:19400;height:479" filled="f" stroked="f">
              <v:textbox style="mso-next-textbox:#_x0000_s2878" inset="0,0,0,0">
                <w:txbxContent/>
              </v:textbox>
            </v:shape>
            <v:shape id="_x0000_s2878" type="#_x0000_t202" style="position:absolute;left:299;top:15050;width:19400;height:479" filled="f" stroked="f">
              <v:textbox style="mso-next-textbox:#_x0000_s2879" inset="0,0,0,0">
                <w:txbxContent/>
              </v:textbox>
            </v:shape>
            <v:shape id="_x0000_s2879" type="#_x0000_t202" style="position:absolute;left:13193;top:15528;width:6506;height:479" filled="f" stroked="f">
              <v:textbox style="mso-next-textbox:#_x0000_s2880" inset="0,0,0,0">
                <w:txbxContent/>
              </v:textbox>
            </v:shape>
            <v:shape id="_x0000_s2880" type="#_x0000_t202" style="position:absolute;left:13193;top:16005;width:6506;height:929" filled="f" stroked="f">
              <v:textbox style="mso-next-textbox:#_x0000_s2881" inset="0,0,0,0">
                <w:txbxContent/>
              </v:textbox>
            </v:shape>
            <v:shape id="_x0000_s2881" type="#_x0000_t202" style="position:absolute;left:13193;top:16933;width:6506;height:489" filled="f" stroked="f">
              <v:textbox style="mso-next-textbox:#_x0000_s2881" inset="0,0,0,0">
                <w:txbxContent/>
              </v:textbox>
            </v:shape>
            <w10:wrap type="tight" anchorx="page" anchory="page"/>
          </v:group>
        </w:pict>
      </w:r>
      <w:r w:rsidR="00D07D3B">
        <w:br w:type="page"/>
      </w:r>
      <w:r>
        <w:rPr>
          <w:noProof/>
        </w:rPr>
        <w:lastRenderedPageBreak/>
        <w:pict w14:anchorId="6A3D37C5">
          <v:shape id="_x0000_s2092" type="#_x0000_t202" style="position:absolute;margin-left:54pt;margin-top:421pt;width:487pt;height:392.7pt;z-index:251800576;mso-wrap-edited:f;mso-position-horizontal-relative:page;mso-position-vertical-relative:page" wrapcoords="0 0 21600 0 21600 21600 0 21600 0 0" filled="f" stroked="f">
            <v:fill o:detectmouseclick="t"/>
            <v:textbox style="mso-next-textbox:#_x0000_s2092" inset=",7.2pt,,7.2pt">
              <w:txbxContent>
                <w:p w14:paraId="3BDFB41D" w14:textId="77777777" w:rsidR="00313B59" w:rsidRDefault="00D07D3B" w:rsidP="009C1BBB">
                  <w:pPr>
                    <w:widowControl w:val="0"/>
                    <w:autoSpaceDE w:val="0"/>
                    <w:autoSpaceDN w:val="0"/>
                    <w:adjustRightInd w:val="0"/>
                    <w:spacing w:after="120"/>
                    <w:rPr>
                      <w:rFonts w:ascii="Arial" w:hAnsi="Arial" w:cs="Helvetica"/>
                      <w:b/>
                      <w:bCs/>
                      <w:color w:val="080808"/>
                      <w:szCs w:val="74"/>
                      <w:u w:val="single" w:color="080808"/>
                    </w:rPr>
                  </w:pPr>
                  <w:r w:rsidRPr="00F3723A">
                    <w:rPr>
                      <w:rFonts w:ascii="Arial" w:hAnsi="Arial" w:cs="Helvetica"/>
                      <w:b/>
                      <w:bCs/>
                      <w:color w:val="080808"/>
                      <w:szCs w:val="74"/>
                      <w:u w:val="single" w:color="080808"/>
                    </w:rPr>
                    <w:t>PRIZE C</w:t>
                  </w:r>
                  <w:r>
                    <w:rPr>
                      <w:rFonts w:ascii="Arial" w:hAnsi="Arial" w:cs="Helvetica"/>
                      <w:b/>
                      <w:bCs/>
                      <w:color w:val="080808"/>
                      <w:szCs w:val="74"/>
                      <w:u w:val="single" w:color="080808"/>
                    </w:rPr>
                    <w:t>ATEGORIES</w:t>
                  </w:r>
                </w:p>
                <w:p w14:paraId="100D813F" w14:textId="68011194" w:rsidR="00313B59" w:rsidRPr="0026027D" w:rsidRDefault="00D07D3B" w:rsidP="009C1BBB">
                  <w:pPr>
                    <w:widowControl w:val="0"/>
                    <w:autoSpaceDE w:val="0"/>
                    <w:autoSpaceDN w:val="0"/>
                    <w:adjustRightInd w:val="0"/>
                    <w:spacing w:after="120"/>
                    <w:rPr>
                      <w:rFonts w:ascii="Arial" w:hAnsi="Arial" w:cs="Helvetica"/>
                      <w:b/>
                      <w:bCs/>
                      <w:color w:val="080808"/>
                      <w:szCs w:val="74"/>
                      <w:u w:val="single" w:color="080808"/>
                    </w:rPr>
                  </w:pPr>
                  <w:r w:rsidRPr="00F3723A">
                    <w:rPr>
                      <w:rFonts w:ascii="Arial" w:hAnsi="Arial" w:cs="Helvetica"/>
                      <w:color w:val="1E1E1E"/>
                      <w:szCs w:val="26"/>
                      <w:u w:color="080808"/>
                    </w:rPr>
                    <w:t xml:space="preserve">The fastest competitor (regardless of category) </w:t>
                  </w:r>
                  <w:r>
                    <w:rPr>
                      <w:rFonts w:ascii="Arial" w:hAnsi="Arial" w:cs="Helvetica"/>
                      <w:color w:val="1E1E1E"/>
                      <w:szCs w:val="26"/>
                      <w:u w:color="080808"/>
                    </w:rPr>
                    <w:t xml:space="preserve">in the Men’s Sprint and </w:t>
                  </w:r>
                  <w:r w:rsidR="000B2EE2">
                    <w:rPr>
                      <w:rFonts w:ascii="Arial" w:hAnsi="Arial" w:cs="Helvetica"/>
                      <w:color w:val="1E1E1E"/>
                      <w:szCs w:val="26"/>
                      <w:u w:color="080808"/>
                    </w:rPr>
                    <w:t>Women’s</w:t>
                  </w:r>
                  <w:r>
                    <w:rPr>
                      <w:rFonts w:ascii="Arial" w:hAnsi="Arial" w:cs="Helvetica"/>
                      <w:color w:val="1E1E1E"/>
                      <w:szCs w:val="26"/>
                      <w:u w:color="080808"/>
                    </w:rPr>
                    <w:t xml:space="preserve">’ Sprint race </w:t>
                  </w:r>
                  <w:r w:rsidRPr="00F3723A">
                    <w:rPr>
                      <w:rFonts w:ascii="Arial" w:hAnsi="Arial" w:cs="Helvetica"/>
                      <w:color w:val="1E1E1E"/>
                      <w:szCs w:val="26"/>
                      <w:u w:color="080808"/>
                    </w:rPr>
                    <w:t xml:space="preserve">will be awarded </w:t>
                  </w:r>
                  <w:r w:rsidR="004C2F6A">
                    <w:rPr>
                      <w:rFonts w:ascii="Arial" w:hAnsi="Arial" w:cs="Helvetica"/>
                      <w:color w:val="1E1E1E"/>
                      <w:szCs w:val="26"/>
                      <w:u w:color="080808"/>
                    </w:rPr>
                    <w:t xml:space="preserve">a £50 </w:t>
                  </w:r>
                  <w:r>
                    <w:rPr>
                      <w:rFonts w:ascii="Arial" w:hAnsi="Arial" w:cs="Helvetica"/>
                      <w:color w:val="1E1E1E"/>
                      <w:szCs w:val="26"/>
                      <w:u w:color="080808"/>
                    </w:rPr>
                    <w:t>prize</w:t>
                  </w:r>
                  <w:r w:rsidR="004C2F6A">
                    <w:rPr>
                      <w:rFonts w:ascii="Arial" w:hAnsi="Arial" w:cs="Helvetica"/>
                      <w:color w:val="1E1E1E"/>
                      <w:szCs w:val="26"/>
                      <w:u w:color="080808"/>
                    </w:rPr>
                    <w:t xml:space="preserve"> each.</w:t>
                  </w:r>
                </w:p>
                <w:p w14:paraId="71241704" w14:textId="793FA583"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The time given freely by our club members in hosting this event, enables us to offer generous CASH p</w:t>
                  </w:r>
                  <w:r w:rsidRPr="00F3723A">
                    <w:rPr>
                      <w:rFonts w:ascii="Arial" w:hAnsi="Arial" w:cs="Helvetica"/>
                      <w:color w:val="1E1E1E"/>
                      <w:szCs w:val="26"/>
                      <w:u w:color="080808"/>
                    </w:rPr>
                    <w:t xml:space="preserve">rizes for </w:t>
                  </w:r>
                  <w:r>
                    <w:rPr>
                      <w:rFonts w:ascii="Arial" w:hAnsi="Arial" w:cs="Helvetica"/>
                      <w:color w:val="1E1E1E"/>
                      <w:szCs w:val="26"/>
                      <w:u w:color="080808"/>
                    </w:rPr>
                    <w:t>these top finishers in the Sprint Triathlon</w:t>
                  </w:r>
                  <w:r w:rsidR="004C2F6A">
                    <w:rPr>
                      <w:rFonts w:ascii="Arial" w:hAnsi="Arial" w:cs="Helvetica"/>
                      <w:color w:val="1E1E1E"/>
                      <w:szCs w:val="26"/>
                      <w:u w:color="080808"/>
                    </w:rPr>
                    <w:t>.</w:t>
                  </w:r>
                </w:p>
                <w:p w14:paraId="12FBD25F" w14:textId="77777777" w:rsidR="00313B59" w:rsidRDefault="002B7450" w:rsidP="009C1BBB">
                  <w:pPr>
                    <w:widowControl w:val="0"/>
                    <w:autoSpaceDE w:val="0"/>
                    <w:autoSpaceDN w:val="0"/>
                    <w:adjustRightInd w:val="0"/>
                    <w:spacing w:after="120"/>
                    <w:rPr>
                      <w:rFonts w:ascii="Arial" w:hAnsi="Arial" w:cs="Helvetica"/>
                      <w:color w:val="1E1E1E"/>
                      <w:szCs w:val="26"/>
                      <w:u w:color="080808"/>
                    </w:rPr>
                  </w:pPr>
                </w:p>
                <w:p w14:paraId="61C254E3" w14:textId="5848C2DC"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 xml:space="preserve">The age-group winners in BOTH the Sprint and the Novice triathlon will receive locally made customised trophies for this </w:t>
                  </w:r>
                  <w:r w:rsidR="004C2F6A">
                    <w:rPr>
                      <w:rFonts w:ascii="Arial" w:hAnsi="Arial" w:cs="Helvetica"/>
                      <w:color w:val="1E1E1E"/>
                      <w:szCs w:val="26"/>
                      <w:u w:color="080808"/>
                    </w:rPr>
                    <w:t>year’s</w:t>
                  </w:r>
                  <w:r>
                    <w:rPr>
                      <w:rFonts w:ascii="Arial" w:hAnsi="Arial" w:cs="Helvetica"/>
                      <w:color w:val="1E1E1E"/>
                      <w:szCs w:val="26"/>
                      <w:u w:color="080808"/>
                    </w:rPr>
                    <w:t xml:space="preserve"> event. </w:t>
                  </w:r>
                </w:p>
                <w:p w14:paraId="773F6227" w14:textId="19BD8D53"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 xml:space="preserve">Awards will be given subject to the number of starters* in the category: </w:t>
                  </w:r>
                </w:p>
                <w:p w14:paraId="55A55C44" w14:textId="0B733AFD"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1-</w:t>
                  </w:r>
                  <w:r w:rsidR="004C2F6A">
                    <w:rPr>
                      <w:rFonts w:ascii="Arial" w:hAnsi="Arial" w:cs="Helvetica"/>
                      <w:color w:val="1E1E1E"/>
                      <w:szCs w:val="26"/>
                      <w:u w:color="080808"/>
                    </w:rPr>
                    <w:t>9</w:t>
                  </w:r>
                  <w:r>
                    <w:rPr>
                      <w:rFonts w:ascii="Arial" w:hAnsi="Arial" w:cs="Helvetica"/>
                      <w:color w:val="1E1E1E"/>
                      <w:szCs w:val="26"/>
                      <w:u w:color="080808"/>
                    </w:rPr>
                    <w:t xml:space="preserve"> competitors  - 1</w:t>
                  </w:r>
                  <w:r w:rsidRPr="006E227C">
                    <w:rPr>
                      <w:rFonts w:ascii="Arial" w:hAnsi="Arial" w:cs="Helvetica"/>
                      <w:color w:val="1E1E1E"/>
                      <w:szCs w:val="26"/>
                      <w:u w:color="080808"/>
                      <w:vertAlign w:val="superscript"/>
                    </w:rPr>
                    <w:t>st</w:t>
                  </w:r>
                </w:p>
                <w:p w14:paraId="43D17E56" w14:textId="22BC8982" w:rsidR="00313B59" w:rsidRDefault="004C2F6A"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10</w:t>
                  </w:r>
                  <w:r w:rsidR="00D07D3B">
                    <w:rPr>
                      <w:rFonts w:ascii="Arial" w:hAnsi="Arial" w:cs="Helvetica"/>
                      <w:color w:val="1E1E1E"/>
                      <w:szCs w:val="26"/>
                      <w:u w:color="080808"/>
                    </w:rPr>
                    <w:t>-15 competitors  - 1</w:t>
                  </w:r>
                  <w:r w:rsidR="00D07D3B" w:rsidRPr="006E227C">
                    <w:rPr>
                      <w:rFonts w:ascii="Arial" w:hAnsi="Arial" w:cs="Helvetica"/>
                      <w:color w:val="1E1E1E"/>
                      <w:szCs w:val="26"/>
                      <w:u w:color="080808"/>
                      <w:vertAlign w:val="superscript"/>
                    </w:rPr>
                    <w:t>st</w:t>
                  </w:r>
                  <w:r w:rsidR="00D07D3B">
                    <w:rPr>
                      <w:rFonts w:ascii="Arial" w:hAnsi="Arial" w:cs="Helvetica"/>
                      <w:color w:val="1E1E1E"/>
                      <w:szCs w:val="26"/>
                      <w:u w:color="080808"/>
                    </w:rPr>
                    <w:t xml:space="preserve"> and 2</w:t>
                  </w:r>
                  <w:r w:rsidR="00D07D3B" w:rsidRPr="006E227C">
                    <w:rPr>
                      <w:rFonts w:ascii="Arial" w:hAnsi="Arial" w:cs="Helvetica"/>
                      <w:color w:val="1E1E1E"/>
                      <w:szCs w:val="26"/>
                      <w:u w:color="080808"/>
                      <w:vertAlign w:val="superscript"/>
                    </w:rPr>
                    <w:t>nd</w:t>
                  </w:r>
                </w:p>
                <w:p w14:paraId="56E876B8" w14:textId="77777777"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15+ competitors  - 1</w:t>
                  </w:r>
                  <w:r w:rsidRPr="006E227C">
                    <w:rPr>
                      <w:rFonts w:ascii="Arial" w:hAnsi="Arial" w:cs="Helvetica"/>
                      <w:color w:val="1E1E1E"/>
                      <w:szCs w:val="26"/>
                      <w:u w:color="080808"/>
                      <w:vertAlign w:val="superscript"/>
                    </w:rPr>
                    <w:t>st</w:t>
                  </w:r>
                  <w:r>
                    <w:rPr>
                      <w:rFonts w:ascii="Arial" w:hAnsi="Arial" w:cs="Helvetica"/>
                      <w:color w:val="1E1E1E"/>
                      <w:szCs w:val="26"/>
                      <w:u w:color="080808"/>
                    </w:rPr>
                    <w:t>, 2</w:t>
                  </w:r>
                  <w:r w:rsidRPr="006E227C">
                    <w:rPr>
                      <w:rFonts w:ascii="Arial" w:hAnsi="Arial" w:cs="Helvetica"/>
                      <w:color w:val="1E1E1E"/>
                      <w:szCs w:val="26"/>
                      <w:u w:color="080808"/>
                      <w:vertAlign w:val="superscript"/>
                    </w:rPr>
                    <w:t>nd</w:t>
                  </w:r>
                  <w:r>
                    <w:rPr>
                      <w:rFonts w:ascii="Arial" w:hAnsi="Arial" w:cs="Helvetica"/>
                      <w:color w:val="1E1E1E"/>
                      <w:szCs w:val="26"/>
                      <w:u w:color="080808"/>
                    </w:rPr>
                    <w:t xml:space="preserve"> , 3</w:t>
                  </w:r>
                  <w:r w:rsidRPr="006E227C">
                    <w:rPr>
                      <w:rFonts w:ascii="Arial" w:hAnsi="Arial" w:cs="Helvetica"/>
                      <w:color w:val="1E1E1E"/>
                      <w:szCs w:val="26"/>
                      <w:u w:color="080808"/>
                      <w:vertAlign w:val="superscript"/>
                    </w:rPr>
                    <w:t>rd</w:t>
                  </w:r>
                  <w:r>
                    <w:rPr>
                      <w:rFonts w:ascii="Arial" w:hAnsi="Arial" w:cs="Helvetica"/>
                      <w:color w:val="1E1E1E"/>
                      <w:szCs w:val="26"/>
                      <w:u w:color="080808"/>
                    </w:rPr>
                    <w:t xml:space="preserve"> </w:t>
                  </w:r>
                </w:p>
                <w:p w14:paraId="2F1F43A4" w14:textId="77777777" w:rsidR="00313B59" w:rsidRDefault="00D07D3B" w:rsidP="009C1BBB">
                  <w:pPr>
                    <w:widowControl w:val="0"/>
                    <w:autoSpaceDE w:val="0"/>
                    <w:autoSpaceDN w:val="0"/>
                    <w:adjustRightInd w:val="0"/>
                    <w:spacing w:after="120"/>
                    <w:rPr>
                      <w:rFonts w:ascii="Arial" w:hAnsi="Arial" w:cs="Helvetica"/>
                      <w:color w:val="1E1E1E"/>
                      <w:szCs w:val="26"/>
                      <w:u w:color="080808"/>
                    </w:rPr>
                  </w:pPr>
                  <w:r>
                    <w:rPr>
                      <w:rFonts w:ascii="Arial" w:hAnsi="Arial" w:cs="Helvetica"/>
                      <w:color w:val="1E1E1E"/>
                      <w:szCs w:val="26"/>
                      <w:u w:color="080808"/>
                    </w:rPr>
                    <w:t xml:space="preserve">*(at the time of placing the order, 2 weeks prior to race) </w:t>
                  </w:r>
                </w:p>
                <w:p w14:paraId="5D72B967" w14:textId="77777777" w:rsidR="00313B59" w:rsidRDefault="002B7450" w:rsidP="009C1BBB">
                  <w:pPr>
                    <w:widowControl w:val="0"/>
                    <w:autoSpaceDE w:val="0"/>
                    <w:autoSpaceDN w:val="0"/>
                    <w:adjustRightInd w:val="0"/>
                    <w:spacing w:after="120"/>
                    <w:rPr>
                      <w:rFonts w:ascii="Arial" w:hAnsi="Arial" w:cs="Helvetica"/>
                      <w:color w:val="1E1E1E"/>
                      <w:szCs w:val="26"/>
                      <w:u w:color="080808"/>
                    </w:rPr>
                  </w:pPr>
                </w:p>
                <w:p w14:paraId="153F818F" w14:textId="77777777" w:rsidR="00313B59" w:rsidRPr="00F3723A" w:rsidRDefault="002B7450" w:rsidP="009C1BBB">
                  <w:pPr>
                    <w:widowControl w:val="0"/>
                    <w:autoSpaceDE w:val="0"/>
                    <w:autoSpaceDN w:val="0"/>
                    <w:adjustRightInd w:val="0"/>
                    <w:spacing w:after="120"/>
                    <w:rPr>
                      <w:rFonts w:ascii="Arial" w:hAnsi="Arial" w:cs="Helvetica"/>
                      <w:color w:val="1E1E1E"/>
                      <w:szCs w:val="26"/>
                      <w:u w:color="080808"/>
                    </w:rPr>
                  </w:pPr>
                </w:p>
                <w:p w14:paraId="4059F5F5" w14:textId="77777777" w:rsidR="00313B59" w:rsidRPr="00F3723A" w:rsidRDefault="002B7450" w:rsidP="009C1BBB">
                  <w:pPr>
                    <w:spacing w:after="120"/>
                    <w:rPr>
                      <w:rFonts w:ascii="Arial" w:hAnsi="Arial"/>
                    </w:rPr>
                  </w:pPr>
                </w:p>
                <w:p w14:paraId="563D9BE2" w14:textId="77777777" w:rsidR="00313B59" w:rsidRDefault="002B7450" w:rsidP="009C1BBB">
                  <w:pPr>
                    <w:spacing w:after="120"/>
                  </w:pPr>
                </w:p>
              </w:txbxContent>
            </v:textbox>
            <w10:wrap type="tight" anchorx="page" anchory="page"/>
          </v:shape>
        </w:pict>
      </w:r>
      <w:r>
        <w:rPr>
          <w:noProof/>
        </w:rPr>
        <w:pict w14:anchorId="499176F4">
          <v:shape id="_x0000_s2093" type="#_x0000_t202" style="position:absolute;margin-left:54pt;margin-top:35.45pt;width:487pt;height:364pt;z-index:251779072;mso-wrap-edited:f;mso-position-horizontal-relative:page;mso-position-vertical-relative:page" wrapcoords="0 0 21600 0 21600 21600 0 21600 0 0" filled="f" stroked="f">
            <v:fill o:detectmouseclick="t"/>
            <v:textbox style="mso-next-textbox:#_x0000_s2093" inset=",7.2pt,,7.2pt">
              <w:txbxContent>
                <w:p w14:paraId="41DBF4D1" w14:textId="77777777" w:rsidR="00313B59" w:rsidRPr="00F3723A" w:rsidRDefault="00D07D3B" w:rsidP="009C1BBB">
                  <w:pPr>
                    <w:widowControl w:val="0"/>
                    <w:autoSpaceDE w:val="0"/>
                    <w:autoSpaceDN w:val="0"/>
                    <w:adjustRightInd w:val="0"/>
                    <w:spacing w:after="360"/>
                    <w:ind w:firstLine="720"/>
                    <w:jc w:val="both"/>
                    <w:rPr>
                      <w:rFonts w:ascii="Arial" w:hAnsi="Arial" w:cs="Helvetica"/>
                      <w:b/>
                      <w:bCs/>
                      <w:color w:val="080808"/>
                      <w:szCs w:val="36"/>
                      <w:u w:color="131313"/>
                    </w:rPr>
                  </w:pPr>
                  <w:r w:rsidRPr="00F3723A">
                    <w:rPr>
                      <w:rFonts w:ascii="Arial" w:hAnsi="Arial" w:cs="Helvetica"/>
                      <w:b/>
                      <w:bCs/>
                      <w:color w:val="080808"/>
                      <w:szCs w:val="36"/>
                      <w:u w:color="131313"/>
                    </w:rPr>
                    <w:t>AFTER THE RACE</w:t>
                  </w:r>
                </w:p>
                <w:p w14:paraId="2E4BCFFE" w14:textId="77777777" w:rsidR="00313B59" w:rsidRDefault="00D07D3B" w:rsidP="009C1BBB">
                  <w:pPr>
                    <w:pStyle w:val="ListParagraph"/>
                    <w:widowControl w:val="0"/>
                    <w:numPr>
                      <w:ilvl w:val="0"/>
                      <w:numId w:val="15"/>
                    </w:numPr>
                    <w:autoSpaceDE w:val="0"/>
                    <w:autoSpaceDN w:val="0"/>
                    <w:adjustRightInd w:val="0"/>
                    <w:spacing w:after="260"/>
                    <w:jc w:val="both"/>
                    <w:rPr>
                      <w:rFonts w:ascii="Arial" w:hAnsi="Arial" w:cs="Helvetica"/>
                      <w:color w:val="1F1F1F"/>
                      <w:szCs w:val="26"/>
                      <w:u w:color="131313"/>
                    </w:rPr>
                  </w:pPr>
                  <w:r w:rsidRPr="00183B6D">
                    <w:rPr>
                      <w:rFonts w:ascii="Arial" w:hAnsi="Arial" w:cs="Helvetica"/>
                      <w:color w:val="1F1F1F"/>
                      <w:szCs w:val="26"/>
                      <w:u w:color="131313"/>
                    </w:rPr>
                    <w:t>T</w:t>
                  </w:r>
                  <w:r>
                    <w:rPr>
                      <w:rFonts w:ascii="Arial" w:hAnsi="Arial" w:cs="Helvetica"/>
                      <w:color w:val="1F1F1F"/>
                      <w:szCs w:val="26"/>
                      <w:u w:color="131313"/>
                    </w:rPr>
                    <w:t>here will be drinks at the finish line</w:t>
                  </w:r>
                </w:p>
                <w:p w14:paraId="2D77037D" w14:textId="77777777" w:rsidR="00313B59" w:rsidRDefault="002B7450" w:rsidP="009C1BBB">
                  <w:pPr>
                    <w:pStyle w:val="ListParagraph"/>
                    <w:widowControl w:val="0"/>
                    <w:autoSpaceDE w:val="0"/>
                    <w:autoSpaceDN w:val="0"/>
                    <w:adjustRightInd w:val="0"/>
                    <w:spacing w:after="260"/>
                    <w:jc w:val="both"/>
                    <w:rPr>
                      <w:rFonts w:ascii="Arial" w:hAnsi="Arial" w:cs="Helvetica"/>
                      <w:color w:val="1F1F1F"/>
                      <w:szCs w:val="26"/>
                      <w:u w:color="131313"/>
                    </w:rPr>
                  </w:pPr>
                </w:p>
                <w:p w14:paraId="49CD9F70" w14:textId="77777777" w:rsidR="00313B59" w:rsidRPr="00183B6D" w:rsidRDefault="00D07D3B" w:rsidP="009C1BBB">
                  <w:pPr>
                    <w:pStyle w:val="ListParagraph"/>
                    <w:widowControl w:val="0"/>
                    <w:numPr>
                      <w:ilvl w:val="0"/>
                      <w:numId w:val="15"/>
                    </w:numPr>
                    <w:autoSpaceDE w:val="0"/>
                    <w:autoSpaceDN w:val="0"/>
                    <w:adjustRightInd w:val="0"/>
                    <w:spacing w:after="260"/>
                    <w:jc w:val="both"/>
                    <w:rPr>
                      <w:rFonts w:ascii="Arial" w:hAnsi="Arial" w:cs="Helvetica"/>
                      <w:color w:val="1F1F1F"/>
                      <w:szCs w:val="26"/>
                      <w:u w:color="131313"/>
                    </w:rPr>
                  </w:pPr>
                  <w:r w:rsidRPr="00183B6D">
                    <w:rPr>
                      <w:rFonts w:ascii="Arial" w:hAnsi="Arial" w:cs="Helvetica"/>
                      <w:color w:val="1F1F1F"/>
                      <w:szCs w:val="26"/>
                      <w:u w:color="131313"/>
                    </w:rPr>
                    <w:t>Changing and showers are available i</w:t>
                  </w:r>
                  <w:r>
                    <w:rPr>
                      <w:rFonts w:ascii="Arial" w:hAnsi="Arial" w:cs="Helvetica"/>
                      <w:color w:val="1F1F1F"/>
                      <w:szCs w:val="26"/>
                      <w:u w:color="131313"/>
                    </w:rPr>
                    <w:t xml:space="preserve">n the Sports Centre and you can enjoy a  complimentary </w:t>
                  </w:r>
                  <w:r w:rsidRPr="00183B6D">
                    <w:rPr>
                      <w:rFonts w:ascii="Arial" w:hAnsi="Arial" w:cs="Helvetica"/>
                      <w:color w:val="1F1F1F"/>
                      <w:szCs w:val="26"/>
                      <w:u w:color="131313"/>
                    </w:rPr>
                    <w:t xml:space="preserve">post –race massage </w:t>
                  </w:r>
                  <w:r>
                    <w:rPr>
                      <w:rFonts w:ascii="Arial" w:hAnsi="Arial" w:cs="Helvetica"/>
                      <w:color w:val="1F1F1F"/>
                      <w:szCs w:val="26"/>
                      <w:u w:color="131313"/>
                    </w:rPr>
                    <w:t>from therapists of The Crescent Clinic (www.thecrescentclinic.co.uk)</w:t>
                  </w:r>
                </w:p>
                <w:p w14:paraId="706A5B09" w14:textId="77777777" w:rsidR="00313B59" w:rsidRDefault="002B7450" w:rsidP="009C1BBB">
                  <w:pPr>
                    <w:pStyle w:val="ListParagraph"/>
                    <w:widowControl w:val="0"/>
                    <w:autoSpaceDE w:val="0"/>
                    <w:autoSpaceDN w:val="0"/>
                    <w:adjustRightInd w:val="0"/>
                    <w:spacing w:after="260"/>
                    <w:jc w:val="both"/>
                    <w:rPr>
                      <w:rFonts w:ascii="Arial" w:hAnsi="Arial" w:cs="Helvetica"/>
                      <w:color w:val="1F1F1F"/>
                      <w:szCs w:val="26"/>
                      <w:u w:color="131313"/>
                    </w:rPr>
                  </w:pPr>
                </w:p>
                <w:p w14:paraId="3B334FD2" w14:textId="77777777" w:rsidR="00313B59" w:rsidRPr="00183B6D" w:rsidRDefault="00D07D3B" w:rsidP="009C1BBB">
                  <w:pPr>
                    <w:pStyle w:val="ListParagraph"/>
                    <w:widowControl w:val="0"/>
                    <w:numPr>
                      <w:ilvl w:val="0"/>
                      <w:numId w:val="15"/>
                    </w:numPr>
                    <w:autoSpaceDE w:val="0"/>
                    <w:autoSpaceDN w:val="0"/>
                    <w:adjustRightInd w:val="0"/>
                    <w:spacing w:after="260"/>
                    <w:jc w:val="both"/>
                    <w:rPr>
                      <w:rFonts w:ascii="Arial" w:hAnsi="Arial" w:cs="Helvetica"/>
                      <w:color w:val="1F1F1F"/>
                      <w:szCs w:val="26"/>
                      <w:u w:color="131313"/>
                    </w:rPr>
                  </w:pPr>
                  <w:r>
                    <w:rPr>
                      <w:rFonts w:ascii="Arial" w:hAnsi="Arial" w:cs="Helvetica"/>
                      <w:color w:val="1F1F1F"/>
                      <w:szCs w:val="26"/>
                      <w:u w:color="131313"/>
                    </w:rPr>
                    <w:t>Collect your swimming gear and bike. Transition security will check you out on production of your race number</w:t>
                  </w:r>
                </w:p>
                <w:p w14:paraId="3A8A0654" w14:textId="77777777" w:rsidR="00313B59" w:rsidRDefault="002B7450" w:rsidP="009C1BBB">
                  <w:pPr>
                    <w:pStyle w:val="ListParagraph"/>
                    <w:widowControl w:val="0"/>
                    <w:autoSpaceDE w:val="0"/>
                    <w:autoSpaceDN w:val="0"/>
                    <w:adjustRightInd w:val="0"/>
                    <w:spacing w:after="260"/>
                    <w:jc w:val="both"/>
                    <w:rPr>
                      <w:rFonts w:ascii="Arial" w:hAnsi="Arial" w:cs="Helvetica"/>
                      <w:color w:val="1F1F1F"/>
                      <w:szCs w:val="26"/>
                      <w:u w:color="131313"/>
                    </w:rPr>
                  </w:pPr>
                </w:p>
                <w:p w14:paraId="5C219297" w14:textId="77777777" w:rsidR="00313B59" w:rsidRPr="00183B6D" w:rsidRDefault="00D07D3B" w:rsidP="009C1BBB">
                  <w:pPr>
                    <w:pStyle w:val="ListParagraph"/>
                    <w:widowControl w:val="0"/>
                    <w:numPr>
                      <w:ilvl w:val="0"/>
                      <w:numId w:val="15"/>
                    </w:numPr>
                    <w:autoSpaceDE w:val="0"/>
                    <w:autoSpaceDN w:val="0"/>
                    <w:adjustRightInd w:val="0"/>
                    <w:spacing w:after="260"/>
                    <w:jc w:val="both"/>
                    <w:rPr>
                      <w:rFonts w:ascii="Arial" w:hAnsi="Arial" w:cs="Helvetica"/>
                      <w:color w:val="1F1F1F"/>
                      <w:szCs w:val="26"/>
                      <w:u w:color="131313"/>
                    </w:rPr>
                  </w:pPr>
                  <w:r w:rsidRPr="00183B6D">
                    <w:rPr>
                      <w:rFonts w:ascii="Arial" w:hAnsi="Arial" w:cs="Helvetica"/>
                      <w:color w:val="1F1F1F"/>
                      <w:szCs w:val="26"/>
                      <w:u w:color="131313"/>
                    </w:rPr>
                    <w:t>There are vending machines available at the Sports Cen</w:t>
                  </w:r>
                  <w:r w:rsidRPr="00183B6D">
                    <w:rPr>
                      <w:rFonts w:ascii="Arial" w:hAnsi="Arial" w:cs="Helvetica"/>
                      <w:color w:val="080808"/>
                      <w:szCs w:val="26"/>
                      <w:u w:color="131313"/>
                    </w:rPr>
                    <w:t>t</w:t>
                  </w:r>
                  <w:r w:rsidRPr="00183B6D">
                    <w:rPr>
                      <w:rFonts w:ascii="Arial" w:hAnsi="Arial" w:cs="Helvetica"/>
                      <w:color w:val="1F1F1F"/>
                      <w:szCs w:val="26"/>
                      <w:u w:color="131313"/>
                    </w:rPr>
                    <w:t xml:space="preserve">re for snacks and drinks and </w:t>
                  </w:r>
                  <w:r>
                    <w:rPr>
                      <w:rFonts w:ascii="Arial" w:hAnsi="Arial" w:cs="Helvetica"/>
                      <w:color w:val="1F1F1F"/>
                      <w:szCs w:val="26"/>
                      <w:u w:color="131313"/>
                    </w:rPr>
                    <w:t xml:space="preserve">the rugby club will be serving hot drinks and food. </w:t>
                  </w:r>
                  <w:r w:rsidRPr="00183B6D">
                    <w:rPr>
                      <w:rFonts w:ascii="Arial" w:hAnsi="Arial" w:cs="Helvetica"/>
                      <w:color w:val="1F1F1F"/>
                      <w:szCs w:val="26"/>
                      <w:u w:color="131313"/>
                    </w:rPr>
                    <w:t xml:space="preserve"> </w:t>
                  </w:r>
                </w:p>
                <w:p w14:paraId="0F018F0A" w14:textId="77777777" w:rsidR="00313B59" w:rsidRDefault="002B7450" w:rsidP="009C1BBB">
                  <w:pPr>
                    <w:pStyle w:val="ListParagraph"/>
                    <w:widowControl w:val="0"/>
                    <w:autoSpaceDE w:val="0"/>
                    <w:autoSpaceDN w:val="0"/>
                    <w:adjustRightInd w:val="0"/>
                    <w:spacing w:after="260"/>
                    <w:jc w:val="both"/>
                    <w:rPr>
                      <w:rFonts w:ascii="Arial" w:hAnsi="Arial" w:cs="Helvetica"/>
                      <w:color w:val="1F1F1F"/>
                      <w:szCs w:val="26"/>
                      <w:u w:color="131313"/>
                    </w:rPr>
                  </w:pPr>
                </w:p>
                <w:p w14:paraId="49D9207D" w14:textId="0FB0782F" w:rsidR="00313B59" w:rsidRPr="00313B59" w:rsidRDefault="00D07D3B" w:rsidP="009C1BBB">
                  <w:pPr>
                    <w:pStyle w:val="ListParagraph"/>
                    <w:widowControl w:val="0"/>
                    <w:numPr>
                      <w:ilvl w:val="0"/>
                      <w:numId w:val="15"/>
                    </w:numPr>
                    <w:autoSpaceDE w:val="0"/>
                    <w:autoSpaceDN w:val="0"/>
                    <w:adjustRightInd w:val="0"/>
                    <w:spacing w:after="260"/>
                    <w:jc w:val="both"/>
                    <w:rPr>
                      <w:rFonts w:ascii="Arial" w:hAnsi="Arial" w:cs="Helvetica"/>
                      <w:color w:val="1F1F1F"/>
                      <w:szCs w:val="26"/>
                      <w:u w:color="131313"/>
                    </w:rPr>
                  </w:pPr>
                  <w:r w:rsidRPr="00183B6D">
                    <w:rPr>
                      <w:rFonts w:ascii="Arial" w:hAnsi="Arial" w:cs="Helvetica"/>
                      <w:color w:val="1F1F1F"/>
                      <w:szCs w:val="26"/>
                      <w:u w:color="131313"/>
                    </w:rPr>
                    <w:t xml:space="preserve">Results will be available shortly after the final competitors finish. </w:t>
                  </w:r>
                  <w:r>
                    <w:rPr>
                      <w:rFonts w:ascii="Arial" w:hAnsi="Arial" w:cs="Helvetica"/>
                      <w:color w:val="1F1F1F"/>
                      <w:szCs w:val="26"/>
                      <w:u w:color="131313"/>
                    </w:rPr>
                    <w:t xml:space="preserve">Presentation of awards for the NOVICE race </w:t>
                  </w:r>
                  <w:r w:rsidRPr="00183B6D">
                    <w:rPr>
                      <w:rFonts w:ascii="Arial" w:hAnsi="Arial" w:cs="Helvetica"/>
                      <w:color w:val="1F1F1F"/>
                      <w:szCs w:val="26"/>
                      <w:u w:color="131313"/>
                    </w:rPr>
                    <w:t>will take p</w:t>
                  </w:r>
                  <w:r w:rsidRPr="00183B6D">
                    <w:rPr>
                      <w:rFonts w:ascii="Arial" w:hAnsi="Arial" w:cs="Helvetica"/>
                      <w:color w:val="080808"/>
                      <w:szCs w:val="26"/>
                      <w:u w:color="131313"/>
                    </w:rPr>
                    <w:t>l</w:t>
                  </w:r>
                  <w:r w:rsidRPr="00183B6D">
                    <w:rPr>
                      <w:rFonts w:ascii="Arial" w:hAnsi="Arial" w:cs="Helvetica"/>
                      <w:color w:val="1F1F1F"/>
                      <w:szCs w:val="26"/>
                      <w:u w:color="131313"/>
                    </w:rPr>
                    <w:t xml:space="preserve">ace </w:t>
                  </w:r>
                  <w:r w:rsidRPr="00183B6D">
                    <w:rPr>
                      <w:rFonts w:ascii="Arial" w:hAnsi="Arial" w:cs="Helvetica"/>
                      <w:color w:val="303030"/>
                      <w:szCs w:val="26"/>
                      <w:u w:color="131313"/>
                    </w:rPr>
                    <w:t xml:space="preserve">in </w:t>
                  </w:r>
                  <w:r w:rsidRPr="00183B6D">
                    <w:rPr>
                      <w:rFonts w:ascii="Arial" w:hAnsi="Arial" w:cs="Helvetica"/>
                      <w:color w:val="1F1F1F"/>
                      <w:szCs w:val="26"/>
                      <w:u w:color="131313"/>
                    </w:rPr>
                    <w:t xml:space="preserve">the </w:t>
                  </w:r>
                  <w:r>
                    <w:rPr>
                      <w:rFonts w:ascii="Arial" w:hAnsi="Arial" w:cs="Helvetica"/>
                      <w:color w:val="1F1F1F"/>
                      <w:szCs w:val="26"/>
                      <w:u w:color="131313"/>
                    </w:rPr>
                    <w:t>registration</w:t>
                  </w:r>
                  <w:r w:rsidRPr="00183B6D">
                    <w:rPr>
                      <w:rFonts w:ascii="Arial" w:hAnsi="Arial" w:cs="Helvetica"/>
                      <w:color w:val="1F1F1F"/>
                      <w:szCs w:val="26"/>
                      <w:u w:color="131313"/>
                    </w:rPr>
                    <w:t xml:space="preserve"> hall at approximately </w:t>
                  </w:r>
                  <w:r>
                    <w:rPr>
                      <w:rFonts w:ascii="Arial" w:hAnsi="Arial" w:cs="Helvetica"/>
                      <w:color w:val="1F1F1F"/>
                      <w:szCs w:val="26"/>
                      <w:u w:color="131313"/>
                    </w:rPr>
                    <w:t>12:00</w:t>
                  </w:r>
                  <w:r w:rsidRPr="00183B6D">
                    <w:rPr>
                      <w:rFonts w:ascii="Arial" w:hAnsi="Arial" w:cs="Helvetica"/>
                      <w:color w:val="1F1F1F"/>
                      <w:szCs w:val="26"/>
                      <w:u w:color="131313"/>
                    </w:rPr>
                    <w:t xml:space="preserve"> pm</w:t>
                  </w:r>
                  <w:r>
                    <w:rPr>
                      <w:rFonts w:ascii="Arial" w:hAnsi="Arial" w:cs="Helvetica"/>
                      <w:color w:val="3E3E3E"/>
                      <w:szCs w:val="26"/>
                      <w:u w:color="131313"/>
                    </w:rPr>
                    <w:t xml:space="preserve">, and for the Sprint Race at approximately 2:30pm (once the final wave of competitors </w:t>
                  </w:r>
                  <w:r w:rsidR="004C2F6A">
                    <w:rPr>
                      <w:rFonts w:ascii="Arial" w:hAnsi="Arial" w:cs="Helvetica"/>
                      <w:color w:val="3E3E3E"/>
                      <w:szCs w:val="26"/>
                      <w:u w:color="131313"/>
                    </w:rPr>
                    <w:t>has</w:t>
                  </w:r>
                  <w:r>
                    <w:rPr>
                      <w:rFonts w:ascii="Arial" w:hAnsi="Arial" w:cs="Helvetica"/>
                      <w:color w:val="3E3E3E"/>
                      <w:szCs w:val="26"/>
                      <w:u w:color="131313"/>
                    </w:rPr>
                    <w:t xml:space="preserve"> completed the race)</w:t>
                  </w:r>
                </w:p>
                <w:p w14:paraId="4EB91F0F" w14:textId="77777777" w:rsidR="00313B59" w:rsidRPr="00313B59" w:rsidRDefault="002B7450" w:rsidP="00313B59">
                  <w:pPr>
                    <w:pStyle w:val="ListParagraph"/>
                    <w:widowControl w:val="0"/>
                    <w:autoSpaceDE w:val="0"/>
                    <w:autoSpaceDN w:val="0"/>
                    <w:adjustRightInd w:val="0"/>
                    <w:spacing w:after="260"/>
                    <w:jc w:val="both"/>
                    <w:rPr>
                      <w:rFonts w:ascii="Arial" w:hAnsi="Arial" w:cs="Helvetica"/>
                      <w:color w:val="1F1F1F"/>
                      <w:szCs w:val="26"/>
                      <w:u w:color="131313"/>
                    </w:rPr>
                  </w:pPr>
                </w:p>
                <w:p w14:paraId="495296E2" w14:textId="1C86F6A2" w:rsidR="00313B59" w:rsidRPr="002B7450" w:rsidRDefault="00D07D3B" w:rsidP="009C1BBB">
                  <w:pPr>
                    <w:pStyle w:val="ListParagraph"/>
                    <w:widowControl w:val="0"/>
                    <w:numPr>
                      <w:ilvl w:val="0"/>
                      <w:numId w:val="15"/>
                    </w:numPr>
                    <w:autoSpaceDE w:val="0"/>
                    <w:autoSpaceDN w:val="0"/>
                    <w:adjustRightInd w:val="0"/>
                    <w:spacing w:after="260"/>
                    <w:jc w:val="both"/>
                    <w:rPr>
                      <w:rFonts w:ascii="Arial" w:hAnsi="Arial" w:cs="Helvetica"/>
                      <w:b/>
                      <w:color w:val="1F1F1F"/>
                      <w:szCs w:val="26"/>
                      <w:u w:color="131313"/>
                    </w:rPr>
                  </w:pPr>
                  <w:r w:rsidRPr="002B7450">
                    <w:rPr>
                      <w:rFonts w:ascii="Arial" w:hAnsi="Arial" w:cs="Helvetica"/>
                      <w:color w:val="1F1F1F"/>
                      <w:szCs w:val="26"/>
                      <w:u w:color="131313"/>
                    </w:rPr>
                    <w:t xml:space="preserve">Race day photography will be </w:t>
                  </w:r>
                  <w:bookmarkStart w:id="0" w:name="_GoBack"/>
                  <w:bookmarkEnd w:id="0"/>
                  <w:r w:rsidRPr="002B7450">
                    <w:rPr>
                      <w:rFonts w:ascii="Arial" w:hAnsi="Arial" w:cs="Helvetica"/>
                      <w:color w:val="1F1F1F"/>
                      <w:szCs w:val="26"/>
                      <w:u w:color="131313"/>
                    </w:rPr>
                    <w:t xml:space="preserve">provided by Charles Whitton Photography, and your racing images will be available from </w:t>
                  </w:r>
                  <w:hyperlink r:id="rId17" w:history="1">
                    <w:r w:rsidRPr="002B7450">
                      <w:rPr>
                        <w:rStyle w:val="Hyperlink"/>
                        <w:rFonts w:ascii="Arial" w:hAnsi="Arial" w:cs="Helvetica"/>
                        <w:szCs w:val="26"/>
                        <w:u w:color="131313"/>
                      </w:rPr>
                      <w:t>http://www.charleswhittonphotography.com</w:t>
                    </w:r>
                  </w:hyperlink>
                  <w:r w:rsidRPr="002B7450">
                    <w:rPr>
                      <w:rFonts w:ascii="Arial" w:hAnsi="Arial" w:cs="Helvetica"/>
                      <w:color w:val="1F1F1F"/>
                      <w:szCs w:val="26"/>
                      <w:u w:color="131313"/>
                    </w:rPr>
                    <w:t xml:space="preserve"> soon after the event. </w:t>
                  </w:r>
                </w:p>
                <w:p w14:paraId="007332F3" w14:textId="77777777" w:rsidR="00313B59" w:rsidRDefault="002B7450" w:rsidP="009C1BBB">
                  <w:pPr>
                    <w:jc w:val="both"/>
                  </w:pPr>
                </w:p>
              </w:txbxContent>
            </v:textbox>
            <w10:wrap type="tight" anchorx="page" anchory="page"/>
          </v:shape>
        </w:pict>
      </w:r>
      <w:r w:rsidR="00D07D3B">
        <w:br w:type="page"/>
      </w:r>
      <w:r>
        <w:rPr>
          <w:noProof/>
        </w:rPr>
        <w:lastRenderedPageBreak/>
        <w:pict w14:anchorId="6C8D482D">
          <v:shape id="_x0000_s2667" type="#_x0000_t202" style="position:absolute;margin-left:68pt;margin-top:507pt;width:463pt;height:295pt;z-index:251867136;mso-wrap-edited:f;mso-position-horizontal-relative:page;mso-position-vertical-relative:page" wrapcoords="0 0 21600 0 21600 21600 0 21600 0 0" filled="f" stroked="f">
            <v:fill o:detectmouseclick="t"/>
            <v:textbox inset=",7.2pt,,7.2pt">
              <w:txbxContent>
                <w:p w14:paraId="77EB4878" w14:textId="77777777" w:rsidR="00313B59" w:rsidRDefault="00D07D3B">
                  <w:pPr>
                    <w:rPr>
                      <w:rFonts w:ascii="Arial" w:hAnsi="Arial"/>
                      <w:b/>
                    </w:rPr>
                  </w:pPr>
                  <w:r>
                    <w:rPr>
                      <w:rFonts w:ascii="Arial" w:hAnsi="Arial"/>
                      <w:b/>
                    </w:rPr>
                    <w:t>FOR SPECTATORS</w:t>
                  </w:r>
                </w:p>
                <w:p w14:paraId="184814AA" w14:textId="77777777" w:rsidR="00313B59" w:rsidRDefault="00D07D3B">
                  <w:pPr>
                    <w:rPr>
                      <w:rFonts w:ascii="Arial" w:hAnsi="Arial"/>
                    </w:rPr>
                  </w:pPr>
                  <w:r>
                    <w:rPr>
                      <w:rFonts w:ascii="Arial" w:hAnsi="Arial"/>
                    </w:rPr>
                    <w:t xml:space="preserve">Whilst there will be no spectators allowed poolside, you’ll be able to watch the swim through the viewing window into the pool. You’ll get a great view of cyclists departing and returning from their bike portion from Corams Lane, and will see runners on passing on the two lap course from various vantage points in the park around the rear of the sports centre – we encourage you to get out and give them a cheer! </w:t>
                  </w:r>
                </w:p>
                <w:p w14:paraId="204D74FB" w14:textId="77777777" w:rsidR="00313B59" w:rsidRDefault="002B7450">
                  <w:pPr>
                    <w:rPr>
                      <w:rFonts w:ascii="Arial" w:hAnsi="Arial"/>
                    </w:rPr>
                  </w:pPr>
                </w:p>
                <w:p w14:paraId="568D9600" w14:textId="05DC112F" w:rsidR="00313B59" w:rsidRDefault="00D07D3B">
                  <w:pPr>
                    <w:rPr>
                      <w:rFonts w:ascii="Arial" w:hAnsi="Arial"/>
                    </w:rPr>
                  </w:pPr>
                  <w:r w:rsidRPr="009C530C">
                    <w:rPr>
                      <w:rFonts w:ascii="Arial" w:hAnsi="Arial"/>
                      <w:b/>
                    </w:rPr>
                    <w:t>REFRESHMENTS</w:t>
                  </w:r>
                  <w:r>
                    <w:rPr>
                      <w:rFonts w:ascii="Arial" w:hAnsi="Arial"/>
                    </w:rPr>
                    <w:t xml:space="preserve"> are available from vending within the sports centre, club members have been “Baking Off” and the produce and cold drinks will be on sale in the registration hall, and hot drinks and food are being served up by Wellington Rugby Club (adjacent the sports centre).  </w:t>
                  </w:r>
                  <w:r w:rsidR="004C2F6A">
                    <w:rPr>
                      <w:rFonts w:ascii="Arial" w:hAnsi="Arial"/>
                    </w:rPr>
                    <w:t>There should also be a van selling hot food and drinks and an ice cream van.</w:t>
                  </w:r>
                </w:p>
                <w:p w14:paraId="10C06F85" w14:textId="77777777" w:rsidR="00313B59" w:rsidRDefault="002B7450">
                  <w:pPr>
                    <w:rPr>
                      <w:rFonts w:ascii="Arial" w:hAnsi="Arial"/>
                    </w:rPr>
                  </w:pPr>
                </w:p>
              </w:txbxContent>
            </v:textbox>
            <w10:wrap type="tight" anchorx="page" anchory="page"/>
          </v:shape>
        </w:pict>
      </w:r>
      <w:r>
        <w:rPr>
          <w:noProof/>
        </w:rPr>
        <w:pict w14:anchorId="0316E8E0">
          <v:rect id="_x0000_s2090" style="position:absolute;margin-left:351.1pt;margin-top:331.95pt;width:128.75pt;height:93.7pt;rotation:-1890665fd;z-index:251784192;mso-wrap-edited:f;mso-position-horizontal-relative:page;mso-position-vertical-relative:page" wrapcoords="-125 -205 -125 21394 21725 21394 21725 -205 -125 -205" fillcolor="#d8d8d8 [2732]" strokecolor="green" strokeweight="1.5pt">
            <v:fill o:detectmouseclick="t"/>
            <v:shadow opacity="22938f" offset="0"/>
            <v:textbox inset=",7.2pt,,7.2pt"/>
            <w10:wrap type="tight" anchorx="page" anchory="page"/>
          </v:rect>
        </w:pict>
      </w:r>
      <w:r>
        <w:rPr>
          <w:noProof/>
        </w:rPr>
        <w:pict w14:anchorId="20F09D0A">
          <v:shape id="_x0000_s2089" type="#_x0000_t202" style="position:absolute;margin-left:368pt;margin-top:356.65pt;width:105pt;height:32.35pt;z-index:251785216;mso-wrap-edited:f;mso-position-horizontal-relative:page;mso-position-vertical-relative:page" wrapcoords="0 0 21600 0 21600 21600 0 21600 0 0" filled="f" stroked="f">
            <v:fill o:detectmouseclick="t"/>
            <v:textbox inset=",7.2pt,,7.2pt">
              <w:txbxContent>
                <w:p w14:paraId="7AF6EADF" w14:textId="77777777" w:rsidR="00313B59" w:rsidRPr="004709BF" w:rsidRDefault="00D07D3B">
                  <w:pPr>
                    <w:rPr>
                      <w:rFonts w:ascii="Arial Black" w:hAnsi="Arial Black"/>
                      <w:color w:val="008000"/>
                    </w:rPr>
                  </w:pPr>
                  <w:r w:rsidRPr="004709BF">
                    <w:rPr>
                      <w:rFonts w:ascii="Arial Black" w:hAnsi="Arial Black"/>
                      <w:color w:val="008000"/>
                    </w:rPr>
                    <w:t>TRANSITION</w:t>
                  </w:r>
                </w:p>
              </w:txbxContent>
            </v:textbox>
            <w10:wrap type="tight" anchorx="page" anchory="page"/>
          </v:shape>
        </w:pict>
      </w:r>
      <w:r>
        <w:rPr>
          <w:noProof/>
        </w:rPr>
        <w:pict w14:anchorId="49C53CEF">
          <v:line id="_x0000_s2088" style="position:absolute;z-index:251788288;mso-wrap-edited:f;mso-position-horizontal-relative:page;mso-position-vertical-relative:page" from="5in,272pt" to="401pt,334pt" wrapcoords="-392 -260 -1570 780 -1570 2081 -392 3903 11781 16134 13745 20559 19243 23161 19636 23161 23956 23161 24349 18997 22778 16655 21600 16395 15316 12231 3534 780 1963 -260 -392 -260" strokecolor="red" strokeweight="3.5pt">
            <v:fill o:detectmouseclick="t"/>
            <v:stroke endarrow="block"/>
            <v:shadow on="t" opacity="22938f" offset="0"/>
            <w10:wrap type="tight" anchorx="page" anchory="page"/>
          </v:line>
        </w:pict>
      </w:r>
      <w:r>
        <w:rPr>
          <w:noProof/>
        </w:rPr>
        <w:pict w14:anchorId="2EBF856D">
          <v:group id="_x0000_s2885" style="position:absolute;margin-left:391.9pt;margin-top:286.65pt;width:176.95pt;height:38.7pt;z-index:251787264;mso-position-horizontal-relative:page;mso-position-vertical-relative:page" coordsize="20000,20000" wrapcoords="0 0 21600 0 21600 21600 0 21600 0 0">
            <o:lock v:ext="edit" ungrouping="t"/>
            <v:shape id="_x0000_s2886" type="#_x0000_t202" style="position:absolute;width:20000;height:20000;mso-wrap-edited:f;mso-position-horizontal-relative:page;mso-position-vertical-relative:page" wrapcoords="0 0 21600 0 21600 21600 0 21600 0 0" filled="f" stroked="f">
              <v:fill o:detectmouseclick="t"/>
              <v:textbox inset=",7.2pt,,7.2pt"/>
            </v:shape>
            <v:shape id="_x0000_s2887" type="#_x0000_t202" style="position:absolute;left:1108;top:3721;width:18073;height:8760" filled="f" stroked="f">
              <v:textbox style="mso-next-textbox:#_x0000_s2887" inset="0,0,0,0">
                <w:txbxContent>
                  <w:p w14:paraId="494BC18F" w14:textId="77777777" w:rsidR="00313B59" w:rsidRPr="004709BF" w:rsidRDefault="00D07D3B" w:rsidP="009C1BBB">
                    <w:pPr>
                      <w:rPr>
                        <w:rFonts w:ascii="Arial Black" w:hAnsi="Arial Black"/>
                        <w:color w:val="800000"/>
                      </w:rPr>
                    </w:pPr>
                    <w:r w:rsidRPr="004709BF">
                      <w:rPr>
                        <w:rFonts w:ascii="Arial Black" w:hAnsi="Arial Black"/>
                        <w:color w:val="800000"/>
                      </w:rPr>
                      <w:t>BIKE AND RUN EXIT</w:t>
                    </w:r>
                  </w:p>
                </w:txbxContent>
              </v:textbox>
            </v:shape>
            <w10:wrap type="tight" anchorx="page" anchory="page"/>
          </v:group>
        </w:pict>
      </w:r>
      <w:r w:rsidR="00D07D3B">
        <w:rPr>
          <w:noProof/>
        </w:rPr>
        <w:drawing>
          <wp:anchor distT="0" distB="0" distL="114300" distR="114300" simplePos="0" relativeHeight="251724800" behindDoc="0" locked="0" layoutInCell="1" allowOverlap="1" wp14:anchorId="046E6FF5" wp14:editId="1BC9B6D0">
            <wp:simplePos x="0" y="0"/>
            <wp:positionH relativeFrom="page">
              <wp:posOffset>863600</wp:posOffset>
            </wp:positionH>
            <wp:positionV relativeFrom="page">
              <wp:posOffset>1212850</wp:posOffset>
            </wp:positionV>
            <wp:extent cx="6007100" cy="5067300"/>
            <wp:effectExtent l="25400" t="0" r="0" b="0"/>
            <wp:wrapTight wrapText="bothSides">
              <wp:wrapPolygon edited="0">
                <wp:start x="-91" y="0"/>
                <wp:lineTo x="-91" y="21546"/>
                <wp:lineTo x="21554" y="21546"/>
                <wp:lineTo x="21554" y="0"/>
                <wp:lineTo x="-91" y="0"/>
              </wp:wrapPolygon>
            </wp:wrapTight>
            <wp:docPr id="2" name="Picture 1" descr="site plan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 2.tiff"/>
                    <pic:cNvPicPr/>
                  </pic:nvPicPr>
                  <pic:blipFill>
                    <a:blip r:embed="rId18"/>
                    <a:stretch>
                      <a:fillRect/>
                    </a:stretch>
                  </pic:blipFill>
                  <pic:spPr>
                    <a:xfrm>
                      <a:off x="0" y="0"/>
                      <a:ext cx="6007100" cy="5067300"/>
                    </a:xfrm>
                    <a:prstGeom prst="rect">
                      <a:avLst/>
                    </a:prstGeom>
                  </pic:spPr>
                </pic:pic>
              </a:graphicData>
            </a:graphic>
          </wp:anchor>
        </w:drawing>
      </w:r>
      <w:r>
        <w:rPr>
          <w:noProof/>
        </w:rPr>
        <w:pict w14:anchorId="247714DE">
          <v:line id="_x0000_s2087" style="position:absolute;flip:x y;z-index:251786240;mso-wrap-edited:f;mso-position-horizontal-relative:page;mso-position-vertical-relative:page" from="374.85pt,269.45pt" to="408.85pt,318.45pt" wrapcoords="-415 -270 -1661 540 -1661 1890 -415 4050 12876 17820 14538 21330 19107 23490 19523 23490 23676 23490 24092 21870 23676 17010 16199 12690 3738 810 2076 -270 -415 -270" strokecolor="red" strokeweight="3.5pt">
            <v:fill o:detectmouseclick="t"/>
            <v:stroke endarrow="block"/>
            <v:shadow on="t" opacity="22938f" offset="0"/>
            <w10:wrap type="tight" anchorx="page" anchory="page"/>
          </v:line>
        </w:pict>
      </w:r>
      <w:r>
        <w:rPr>
          <w:noProof/>
        </w:rPr>
        <w:pict w14:anchorId="0768512F">
          <v:group id="_x0000_s2882" style="position:absolute;margin-left:60pt;margin-top:49.95pt;width:179.35pt;height:57.8pt;z-index:251707392;mso-position-horizontal-relative:page;mso-position-vertical-relative:page" coordsize="20000,20000" wrapcoords="0 0 21600 0 21600 21600 0 21600 0 0">
            <o:lock v:ext="edit" ungrouping="t"/>
            <v:shape id="_x0000_s2883" type="#_x0000_t202" style="position:absolute;width:20000;height:20000;mso-wrap-edited:f;mso-position-horizontal-relative:page;mso-position-vertical-relative:page" wrapcoords="0 0 21600 0 21600 21600 0 21600 0 0" filled="f" stroked="f">
              <v:fill o:detectmouseclick="t"/>
              <v:textbox inset=",7.2pt,,7.2pt"/>
            </v:shape>
            <v:shape id="_x0000_s2884" type="#_x0000_t202" style="position:absolute;left:803;top:2491;width:18389;height:8807" filled="f" stroked="f">
              <v:textbox style="mso-next-textbox:#_x0000_s2884" inset="0,0,0,0">
                <w:txbxContent>
                  <w:p w14:paraId="04F57882" w14:textId="77777777" w:rsidR="00313B59" w:rsidRPr="00D70584" w:rsidRDefault="00D07D3B">
                    <w:pPr>
                      <w:rPr>
                        <w:rFonts w:ascii="Arial Black" w:hAnsi="Arial Black"/>
                        <w:sz w:val="36"/>
                      </w:rPr>
                    </w:pPr>
                    <w:r w:rsidRPr="00D70584">
                      <w:rPr>
                        <w:rFonts w:ascii="Arial Black" w:hAnsi="Arial Black"/>
                        <w:sz w:val="36"/>
                      </w:rPr>
                      <w:t>SITE PLAN</w:t>
                    </w:r>
                  </w:p>
                </w:txbxContent>
              </v:textbox>
            </v:shape>
            <w10:wrap type="tight" anchorx="page" anchory="page"/>
          </v:group>
        </w:pict>
      </w:r>
      <w:r w:rsidR="00D07D3B">
        <w:br w:type="page"/>
      </w:r>
    </w:p>
    <w:p w14:paraId="22403668" w14:textId="77777777" w:rsidR="002B7450" w:rsidRDefault="002B7450"/>
    <w:p w14:paraId="4107F7C8" w14:textId="77777777" w:rsidR="002B7450" w:rsidRDefault="002B7450"/>
    <w:p w14:paraId="0EB54FF7" w14:textId="77777777" w:rsidR="002B7450" w:rsidRDefault="002B7450"/>
    <w:p w14:paraId="39941B8B" w14:textId="77777777" w:rsidR="002B7450" w:rsidRDefault="002B7450"/>
    <w:p w14:paraId="2628F786" w14:textId="77777777" w:rsidR="002B7450" w:rsidRDefault="002B7450"/>
    <w:p w14:paraId="52ABED22" w14:textId="77777777" w:rsidR="002B7450" w:rsidRDefault="002B7450"/>
    <w:p w14:paraId="47C56294" w14:textId="77777777" w:rsidR="002B7450" w:rsidRDefault="002B7450"/>
    <w:p w14:paraId="5E2F86F7" w14:textId="77777777" w:rsidR="002B7450" w:rsidRDefault="002B7450"/>
    <w:p w14:paraId="6A8AC0D3" w14:textId="77777777" w:rsidR="002B7450" w:rsidRDefault="002B7450"/>
    <w:p w14:paraId="6CFB7218" w14:textId="77777777" w:rsidR="002B7450" w:rsidRDefault="002B7450"/>
    <w:p w14:paraId="28FC2DE1" w14:textId="77777777" w:rsidR="002B7450" w:rsidRDefault="002B7450"/>
    <w:p w14:paraId="51C66D35" w14:textId="77777777" w:rsidR="002B7450" w:rsidRDefault="002B7450"/>
    <w:p w14:paraId="0CABCDEA" w14:textId="77777777" w:rsidR="002B7450" w:rsidRDefault="002B7450"/>
    <w:p w14:paraId="4E1C57BD" w14:textId="77777777" w:rsidR="002B7450" w:rsidRDefault="002B7450"/>
    <w:p w14:paraId="3D12E273" w14:textId="77777777" w:rsidR="002B7450" w:rsidRDefault="002B7450"/>
    <w:p w14:paraId="70BABC99" w14:textId="77777777" w:rsidR="002B7450" w:rsidRDefault="002B7450"/>
    <w:p w14:paraId="70B59B6B" w14:textId="77777777" w:rsidR="002B7450" w:rsidRDefault="002B7450"/>
    <w:p w14:paraId="7887DEC9" w14:textId="77777777" w:rsidR="002B7450" w:rsidRDefault="002B7450"/>
    <w:p w14:paraId="71FBBAD4" w14:textId="77777777" w:rsidR="002B7450" w:rsidRDefault="002B7450"/>
    <w:p w14:paraId="39C7D0F6" w14:textId="77777777" w:rsidR="002B7450" w:rsidRDefault="002B7450"/>
    <w:p w14:paraId="6D004D9C" w14:textId="77777777" w:rsidR="002B7450" w:rsidRDefault="002B7450"/>
    <w:p w14:paraId="1ABE45F6" w14:textId="77777777" w:rsidR="002B7450" w:rsidRDefault="002B7450"/>
    <w:p w14:paraId="4B98C4FE" w14:textId="77777777" w:rsidR="002B7450" w:rsidRDefault="002B7450"/>
    <w:p w14:paraId="6C36E197" w14:textId="77777777" w:rsidR="002B7450" w:rsidRDefault="002B7450"/>
    <w:p w14:paraId="1A3CE13B" w14:textId="77777777" w:rsidR="002B7450" w:rsidRDefault="002B7450"/>
    <w:p w14:paraId="12FD7E11" w14:textId="77777777" w:rsidR="002B7450" w:rsidRDefault="002B7450"/>
    <w:p w14:paraId="427C9BD5" w14:textId="77777777" w:rsidR="002B7450" w:rsidRDefault="002B7450"/>
    <w:p w14:paraId="78DE02DD" w14:textId="77777777" w:rsidR="002B7450" w:rsidRDefault="002B7450"/>
    <w:p w14:paraId="1DBC74FE" w14:textId="77777777" w:rsidR="002B7450" w:rsidRDefault="002B7450"/>
    <w:p w14:paraId="0D5274FA" w14:textId="77777777" w:rsidR="002B7450" w:rsidRDefault="002B7450"/>
    <w:p w14:paraId="4EE05770" w14:textId="77777777" w:rsidR="002B7450" w:rsidRDefault="002B7450"/>
    <w:p w14:paraId="52CEB006" w14:textId="77777777" w:rsidR="002B7450" w:rsidRDefault="002B7450"/>
    <w:p w14:paraId="6745B028" w14:textId="77777777" w:rsidR="002B7450" w:rsidRDefault="002B7450"/>
    <w:p w14:paraId="19148EDF" w14:textId="77777777" w:rsidR="002B7450" w:rsidRDefault="002B7450"/>
    <w:p w14:paraId="253C5AD7" w14:textId="77777777" w:rsidR="002B7450" w:rsidRDefault="002B7450"/>
    <w:p w14:paraId="191C4CEC" w14:textId="77777777" w:rsidR="002B7450" w:rsidRDefault="002B7450"/>
    <w:p w14:paraId="6C7ECCA2" w14:textId="77777777" w:rsidR="002B7450" w:rsidRDefault="002B7450"/>
    <w:p w14:paraId="7DEC7D3F" w14:textId="77777777" w:rsidR="002B7450" w:rsidRDefault="002B7450"/>
    <w:p w14:paraId="00A119EF" w14:textId="77777777" w:rsidR="002B7450" w:rsidRDefault="002B7450"/>
    <w:p w14:paraId="413413D3" w14:textId="77777777" w:rsidR="002B7450" w:rsidRDefault="002B7450"/>
    <w:p w14:paraId="6229F72A" w14:textId="77777777" w:rsidR="002B7450" w:rsidRDefault="002B7450"/>
    <w:p w14:paraId="20C545C3" w14:textId="77777777" w:rsidR="002B7450" w:rsidRDefault="002B7450"/>
    <w:p w14:paraId="1120A533" w14:textId="77777777" w:rsidR="002B7450" w:rsidRDefault="002B7450"/>
    <w:p w14:paraId="1C5B4F67" w14:textId="77777777" w:rsidR="002B7450" w:rsidRDefault="002B7450"/>
    <w:p w14:paraId="40DBF3D4" w14:textId="77777777" w:rsidR="002B7450" w:rsidRDefault="002B7450"/>
    <w:p w14:paraId="0E1481CB" w14:textId="3133D5A9" w:rsidR="009C1BBB" w:rsidRDefault="002B7450">
      <w:r>
        <w:rPr>
          <w:noProof/>
        </w:rPr>
        <w:lastRenderedPageBreak/>
        <w:pict w14:anchorId="3B028F57">
          <v:shape id="_x0000_s2086" type="#_x0000_t202" style="position:absolute;margin-left:522.55pt;margin-top:160.7pt;width:5.7pt;height:7.2pt;z-index:251737088;mso-wrap-edited:f;mso-position-horizontal-relative:page;mso-position-vertical-relative:page" wrapcoords="0 0 21600 0 21600 21600 0 21600 0 0" filled="f" stroked="f">
            <v:fill o:detectmouseclick="t"/>
            <v:textbox style="mso-next-textbox:#_x0000_s2086" inset=",7.2pt,,7.2pt">
              <w:txbxContent>
                <w:p w14:paraId="66F3BFEA" w14:textId="51E5C9EF" w:rsidR="00313B59" w:rsidRPr="00F6167D" w:rsidRDefault="002B7450">
                  <w:pPr>
                    <w:rPr>
                      <w:rFonts w:ascii="Abadi MT Condensed Extra Bold" w:hAnsi="Abadi MT Condensed Extra Bold"/>
                    </w:rPr>
                  </w:pPr>
                </w:p>
              </w:txbxContent>
            </v:textbox>
            <w10:wrap type="tight" anchorx="page" anchory="page"/>
          </v:shape>
        </w:pict>
      </w:r>
      <w:r>
        <w:rPr>
          <w:noProof/>
        </w:rPr>
        <w:drawing>
          <wp:anchor distT="0" distB="0" distL="114300" distR="114300" simplePos="0" relativeHeight="251660288" behindDoc="0" locked="0" layoutInCell="1" allowOverlap="1" wp14:anchorId="6D990575" wp14:editId="22733E6F">
            <wp:simplePos x="0" y="0"/>
            <wp:positionH relativeFrom="page">
              <wp:posOffset>685800</wp:posOffset>
            </wp:positionH>
            <wp:positionV relativeFrom="page">
              <wp:posOffset>4043045</wp:posOffset>
            </wp:positionV>
            <wp:extent cx="6013450" cy="8509000"/>
            <wp:effectExtent l="25400" t="0" r="6350" b="0"/>
            <wp:wrapTight wrapText="bothSides">
              <wp:wrapPolygon edited="0">
                <wp:start x="-91" y="0"/>
                <wp:lineTo x="-91" y="21536"/>
                <wp:lineTo x="21623" y="21536"/>
                <wp:lineTo x="21623" y="0"/>
                <wp:lineTo x="-91" y="0"/>
              </wp:wrapPolygon>
            </wp:wrapTight>
            <wp:docPr id="614" name="Picture 613" descr="day_membershi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_membership.pdf"/>
                    <pic:cNvPicPr/>
                  </pic:nvPicPr>
                  <pic:blipFill>
                    <a:blip r:embed="rId19"/>
                    <a:stretch>
                      <a:fillRect/>
                    </a:stretch>
                  </pic:blipFill>
                  <pic:spPr>
                    <a:xfrm>
                      <a:off x="0" y="0"/>
                      <a:ext cx="6013450" cy="8509000"/>
                    </a:xfrm>
                    <a:prstGeom prst="rect">
                      <a:avLst/>
                    </a:prstGeom>
                  </pic:spPr>
                </pic:pic>
              </a:graphicData>
            </a:graphic>
          </wp:anchor>
        </w:drawing>
      </w:r>
    </w:p>
    <w:sectPr w:rsidR="009C1BBB" w:rsidSect="009C1BBB">
      <w:pgSz w:w="11900" w:h="16840"/>
      <w:pgMar w:top="709" w:right="1080" w:bottom="426" w:left="10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badi MT Condensed Extra Bold">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080"/>
    <w:multiLevelType w:val="hybridMultilevel"/>
    <w:tmpl w:val="0AF6F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52CB5"/>
    <w:multiLevelType w:val="hybridMultilevel"/>
    <w:tmpl w:val="9AD8E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53441"/>
    <w:multiLevelType w:val="hybridMultilevel"/>
    <w:tmpl w:val="30908E34"/>
    <w:lvl w:ilvl="0" w:tplc="41362F5C">
      <w:start w:val="1"/>
      <w:numFmt w:val="decimal"/>
      <w:lvlText w:val="%1."/>
      <w:lvlJc w:val="left"/>
      <w:pPr>
        <w:ind w:left="720" w:hanging="360"/>
      </w:pPr>
      <w:rPr>
        <w:rFonts w:hint="default"/>
        <w:color w:val="2929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E2E42"/>
    <w:multiLevelType w:val="hybridMultilevel"/>
    <w:tmpl w:val="98F6BC50"/>
    <w:lvl w:ilvl="0" w:tplc="C776776E">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F035E"/>
    <w:multiLevelType w:val="hybridMultilevel"/>
    <w:tmpl w:val="12A823D4"/>
    <w:lvl w:ilvl="0" w:tplc="C776776E">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15943"/>
    <w:multiLevelType w:val="hybridMultilevel"/>
    <w:tmpl w:val="4A82A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D6B69"/>
    <w:multiLevelType w:val="hybridMultilevel"/>
    <w:tmpl w:val="E8140C48"/>
    <w:lvl w:ilvl="0" w:tplc="F6328C4A">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A209B"/>
    <w:multiLevelType w:val="hybridMultilevel"/>
    <w:tmpl w:val="56FEA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80754"/>
    <w:multiLevelType w:val="hybridMultilevel"/>
    <w:tmpl w:val="BCCA05A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24333"/>
    <w:multiLevelType w:val="hybridMultilevel"/>
    <w:tmpl w:val="842AAE44"/>
    <w:lvl w:ilvl="0" w:tplc="C776776E">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A72DE"/>
    <w:multiLevelType w:val="hybridMultilevel"/>
    <w:tmpl w:val="FF9A3D8C"/>
    <w:lvl w:ilvl="0" w:tplc="0409000F">
      <w:start w:val="7"/>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6167C6"/>
    <w:multiLevelType w:val="hybridMultilevel"/>
    <w:tmpl w:val="DC647772"/>
    <w:lvl w:ilvl="0" w:tplc="F6328C4A">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144290"/>
    <w:multiLevelType w:val="hybridMultilevel"/>
    <w:tmpl w:val="80B87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778BC"/>
    <w:multiLevelType w:val="hybridMultilevel"/>
    <w:tmpl w:val="7BC0F238"/>
    <w:lvl w:ilvl="0" w:tplc="F6328C4A">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0055D5"/>
    <w:multiLevelType w:val="hybridMultilevel"/>
    <w:tmpl w:val="1D56EA78"/>
    <w:lvl w:ilvl="0" w:tplc="04090001">
      <w:start w:val="1"/>
      <w:numFmt w:val="bullet"/>
      <w:lvlText w:val=""/>
      <w:lvlJc w:val="left"/>
      <w:pPr>
        <w:ind w:left="720" w:hanging="360"/>
      </w:pPr>
      <w:rPr>
        <w:rFonts w:ascii="Symbol" w:hAnsi="Symbol"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630B99"/>
    <w:multiLevelType w:val="hybridMultilevel"/>
    <w:tmpl w:val="6C80E0BA"/>
    <w:lvl w:ilvl="0" w:tplc="C776776E">
      <w:start w:val="1"/>
      <w:numFmt w:val="decimal"/>
      <w:lvlText w:val="%1."/>
      <w:lvlJc w:val="left"/>
      <w:pPr>
        <w:ind w:left="720" w:hanging="360"/>
      </w:pPr>
      <w:rPr>
        <w:rFonts w:hint="default"/>
        <w:color w:val="1716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B19EF"/>
    <w:multiLevelType w:val="hybridMultilevel"/>
    <w:tmpl w:val="04EAD1B2"/>
    <w:lvl w:ilvl="0" w:tplc="D4741C40">
      <w:start w:val="1"/>
      <w:numFmt w:val="decimal"/>
      <w:lvlText w:val="%1."/>
      <w:lvlJc w:val="left"/>
      <w:pPr>
        <w:ind w:left="420" w:hanging="360"/>
      </w:pPr>
      <w:rPr>
        <w:rFonts w:hint="default"/>
        <w:b w:val="0"/>
        <w:color w:val="1F1F1F"/>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7F552B47"/>
    <w:multiLevelType w:val="hybridMultilevel"/>
    <w:tmpl w:val="207A2DE8"/>
    <w:lvl w:ilvl="0" w:tplc="41362F5C">
      <w:start w:val="1"/>
      <w:numFmt w:val="decimal"/>
      <w:lvlText w:val="%1."/>
      <w:lvlJc w:val="left"/>
      <w:pPr>
        <w:ind w:left="720" w:hanging="360"/>
      </w:pPr>
      <w:rPr>
        <w:rFonts w:hint="default"/>
        <w:color w:val="2929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4"/>
  </w:num>
  <w:num w:numId="5">
    <w:abstractNumId w:val="9"/>
  </w:num>
  <w:num w:numId="6">
    <w:abstractNumId w:val="15"/>
  </w:num>
  <w:num w:numId="7">
    <w:abstractNumId w:val="3"/>
  </w:num>
  <w:num w:numId="8">
    <w:abstractNumId w:val="2"/>
  </w:num>
  <w:num w:numId="9">
    <w:abstractNumId w:val="17"/>
  </w:num>
  <w:num w:numId="10">
    <w:abstractNumId w:val="13"/>
  </w:num>
  <w:num w:numId="11">
    <w:abstractNumId w:val="6"/>
  </w:num>
  <w:num w:numId="12">
    <w:abstractNumId w:val="11"/>
  </w:num>
  <w:num w:numId="13">
    <w:abstractNumId w:val="16"/>
  </w:num>
  <w:num w:numId="14">
    <w:abstractNumId w:val="12"/>
  </w:num>
  <w:num w:numId="15">
    <w:abstractNumId w:val="5"/>
  </w:num>
  <w:num w:numId="16">
    <w:abstractNumId w:val="8"/>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docVars>
    <w:docVar w:name="OpenInPublishingView" w:val="0"/>
  </w:docVars>
  <w:rsids>
    <w:rsidRoot w:val="00881EC9"/>
    <w:rsid w:val="000B2EE2"/>
    <w:rsid w:val="00113129"/>
    <w:rsid w:val="001E477F"/>
    <w:rsid w:val="002B7450"/>
    <w:rsid w:val="003A2253"/>
    <w:rsid w:val="003C6097"/>
    <w:rsid w:val="004C2F6A"/>
    <w:rsid w:val="00802AD9"/>
    <w:rsid w:val="00881EC9"/>
    <w:rsid w:val="008D361D"/>
    <w:rsid w:val="00D07D3B"/>
    <w:rsid w:val="00D4209C"/>
    <w:rsid w:val="00D9259E"/>
    <w:rsid w:val="00DA7293"/>
    <w:rsid w:val="00DC3D5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88"/>
    <o:shapelayout v:ext="edit">
      <o:idmap v:ext="edit" data="1,2"/>
    </o:shapelayout>
  </w:shapeDefaults>
  <w:decimalSymbol w:val="."/>
  <w:listSeparator w:val=","/>
  <w14:docId w14:val="25F23024"/>
  <w15:docId w15:val="{BF272947-39D9-4F8B-9237-F2FE93DD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2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885CDF"/>
    <w:pPr>
      <w:ind w:left="720"/>
      <w:contextualSpacing/>
    </w:pPr>
  </w:style>
  <w:style w:type="character" w:styleId="Hyperlink">
    <w:name w:val="Hyperlink"/>
    <w:basedOn w:val="DefaultParagraphFont"/>
    <w:rsid w:val="007D615F"/>
    <w:rPr>
      <w:color w:val="0000FF" w:themeColor="hyperlink"/>
      <w:u w:val="single"/>
    </w:rPr>
  </w:style>
  <w:style w:type="character" w:styleId="FollowedHyperlink">
    <w:name w:val="FollowedHyperlink"/>
    <w:basedOn w:val="DefaultParagraphFont"/>
    <w:rsid w:val="00153038"/>
    <w:rPr>
      <w:color w:val="800080" w:themeColor="followedHyperlink"/>
      <w:u w:val="single"/>
    </w:rPr>
  </w:style>
  <w:style w:type="character" w:styleId="Strong">
    <w:name w:val="Strong"/>
    <w:basedOn w:val="DefaultParagraphFont"/>
    <w:rsid w:val="001530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626189">
      <w:bodyDiv w:val="1"/>
      <w:marLeft w:val="0"/>
      <w:marRight w:val="0"/>
      <w:marTop w:val="0"/>
      <w:marBottom w:val="0"/>
      <w:divBdr>
        <w:top w:val="none" w:sz="0" w:space="0" w:color="auto"/>
        <w:left w:val="none" w:sz="0" w:space="0" w:color="auto"/>
        <w:bottom w:val="none" w:sz="0" w:space="0" w:color="auto"/>
        <w:right w:val="none" w:sz="0" w:space="0" w:color="auto"/>
      </w:divBdr>
    </w:div>
    <w:div w:id="596182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charleswhittonphotography.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ace_director@somersetrctri.co.uk"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16</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Carritt</dc:creator>
  <cp:keywords/>
  <cp:lastModifiedBy>andy ellins</cp:lastModifiedBy>
  <cp:revision>12</cp:revision>
  <cp:lastPrinted>2018-05-14T17:32:00Z</cp:lastPrinted>
  <dcterms:created xsi:type="dcterms:W3CDTF">2020-01-09T19:02:00Z</dcterms:created>
  <dcterms:modified xsi:type="dcterms:W3CDTF">2020-01-23T21:53:00Z</dcterms:modified>
</cp:coreProperties>
</file>